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2266" w14:textId="51DFC3E7" w:rsidR="00B60397" w:rsidRDefault="00CD030B" w:rsidP="00B60397">
      <w:pPr>
        <w:pStyle w:val="Nagwek1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CD03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Zaproszenie do złożenia oferty</w:t>
      </w:r>
    </w:p>
    <w:p w14:paraId="106B5BF3" w14:textId="77777777" w:rsidR="00F97193" w:rsidRPr="00F97193" w:rsidRDefault="00F97193" w:rsidP="00F97193">
      <w:pPr>
        <w:jc w:val="center"/>
        <w:rPr>
          <w:lang w:eastAsia="pl-PL"/>
        </w:rPr>
      </w:pPr>
    </w:p>
    <w:p w14:paraId="115B11C4" w14:textId="77777777" w:rsidR="0090624D" w:rsidRPr="00723691" w:rsidRDefault="00F97193" w:rsidP="00F97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kompleksową obsługę bankową Funduszu Pracy</w:t>
      </w:r>
    </w:p>
    <w:p w14:paraId="6074EDBB" w14:textId="4173E70B" w:rsidR="002D3195" w:rsidRPr="00723691" w:rsidRDefault="00F97193" w:rsidP="00906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w Powiatowym Urzędzie</w:t>
      </w:r>
      <w:r w:rsidR="0090624D"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Pracy w Wołowie </w:t>
      </w:r>
    </w:p>
    <w:p w14:paraId="19AB0B5E" w14:textId="2323D3EE" w:rsidR="00F97193" w:rsidRPr="00723691" w:rsidRDefault="00F97193" w:rsidP="002D3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na okres 3 lat, tj.</w:t>
      </w:r>
      <w:r w:rsidR="00723691"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:</w:t>
      </w:r>
      <w:r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od 1 listopada 20</w:t>
      </w:r>
      <w:r w:rsidR="006515FD"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23</w:t>
      </w:r>
      <w:r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r. do 31</w:t>
      </w:r>
      <w:r w:rsidR="002D3195"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października 202</w:t>
      </w:r>
      <w:r w:rsidR="006515FD"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6</w:t>
      </w:r>
      <w:r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r.</w:t>
      </w:r>
    </w:p>
    <w:p w14:paraId="7A8F35FB" w14:textId="77777777" w:rsidR="00B60397" w:rsidRPr="00723691" w:rsidRDefault="00B60397" w:rsidP="00B60397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4472D31E" w14:textId="188F7E5C" w:rsidR="00CD030B" w:rsidRPr="00723691" w:rsidRDefault="00CD030B" w:rsidP="00CD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ogłoszenia: </w:t>
      </w:r>
      <w:r w:rsidR="00723691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03.10</w:t>
      </w:r>
      <w:r w:rsidR="006515FD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8EB30A9" w14:textId="77777777" w:rsidR="00B60397" w:rsidRPr="00723691" w:rsidRDefault="00B60397" w:rsidP="00CD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5BA62" w14:textId="77777777" w:rsidR="00606638" w:rsidRPr="00723691" w:rsidRDefault="00B60397" w:rsidP="00606638">
      <w:pPr>
        <w:pStyle w:val="Bezodstpw"/>
        <w:rPr>
          <w:rStyle w:val="Pogrubienie"/>
          <w:rFonts w:ascii="Times New Roman" w:hAnsi="Times New Roman" w:cs="Times New Roman"/>
          <w:sz w:val="24"/>
          <w:szCs w:val="24"/>
        </w:rPr>
      </w:pPr>
      <w:r w:rsidRPr="00723691">
        <w:rPr>
          <w:rStyle w:val="Pogrubienie"/>
          <w:rFonts w:ascii="Times New Roman" w:hAnsi="Times New Roman" w:cs="Times New Roman"/>
          <w:sz w:val="24"/>
          <w:szCs w:val="24"/>
        </w:rPr>
        <w:t>Miejsce oraz termin składania i otwarcia ofert.</w:t>
      </w:r>
    </w:p>
    <w:p w14:paraId="4A024AE0" w14:textId="3946F019" w:rsidR="00606638" w:rsidRPr="00723691" w:rsidRDefault="00B60397" w:rsidP="00606638">
      <w:pPr>
        <w:pStyle w:val="Bezodstpw"/>
        <w:rPr>
          <w:rStyle w:val="Pogrubienie"/>
          <w:rFonts w:ascii="Times New Roman" w:hAnsi="Times New Roman" w:cs="Times New Roman"/>
          <w:sz w:val="24"/>
          <w:szCs w:val="24"/>
        </w:rPr>
      </w:pPr>
      <w:r w:rsidRPr="00723691">
        <w:rPr>
          <w:rFonts w:ascii="Times New Roman" w:hAnsi="Times New Roman" w:cs="Times New Roman"/>
          <w:sz w:val="24"/>
          <w:szCs w:val="24"/>
        </w:rPr>
        <w:br/>
        <w:t xml:space="preserve">Oferty należy składać w siedzibie Zamawiającego, tj. w Powiatowym Urzędzie Pracy w Wołowie, 56-100 Wołów, pl. Piastowski 2 w sekretariacie urzędu pokój nr 47 do </w:t>
      </w:r>
      <w:r w:rsidRPr="00723691">
        <w:rPr>
          <w:rStyle w:val="Pogrubienie"/>
          <w:rFonts w:ascii="Times New Roman" w:hAnsi="Times New Roman" w:cs="Times New Roman"/>
          <w:sz w:val="24"/>
          <w:szCs w:val="24"/>
        </w:rPr>
        <w:t>dnia</w:t>
      </w:r>
    </w:p>
    <w:p w14:paraId="3BA2E8E0" w14:textId="34CF2D13" w:rsidR="00B60397" w:rsidRPr="00723691" w:rsidRDefault="00723691" w:rsidP="00606638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723691">
        <w:rPr>
          <w:rStyle w:val="Pogrubienie"/>
          <w:rFonts w:ascii="Times New Roman" w:hAnsi="Times New Roman" w:cs="Times New Roman"/>
          <w:sz w:val="24"/>
          <w:szCs w:val="24"/>
        </w:rPr>
        <w:t>10</w:t>
      </w:r>
      <w:r w:rsidR="006515FD" w:rsidRPr="00723691">
        <w:rPr>
          <w:rStyle w:val="Pogrubienie"/>
          <w:rFonts w:ascii="Times New Roman" w:hAnsi="Times New Roman" w:cs="Times New Roman"/>
          <w:sz w:val="24"/>
          <w:szCs w:val="24"/>
        </w:rPr>
        <w:t xml:space="preserve"> października 2023 r.</w:t>
      </w:r>
      <w:r w:rsidR="00B60397" w:rsidRPr="00723691">
        <w:rPr>
          <w:rStyle w:val="Pogrubienie"/>
          <w:rFonts w:ascii="Times New Roman" w:hAnsi="Times New Roman" w:cs="Times New Roman"/>
          <w:sz w:val="24"/>
          <w:szCs w:val="24"/>
        </w:rPr>
        <w:t xml:space="preserve"> roku do godz. 15.00</w:t>
      </w:r>
    </w:p>
    <w:p w14:paraId="0107BA93" w14:textId="36809BAE" w:rsidR="00B60397" w:rsidRPr="00723691" w:rsidRDefault="00B60397" w:rsidP="00606638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14470" w14:textId="230B81E9" w:rsidR="002152F0" w:rsidRPr="00723691" w:rsidRDefault="002152F0" w:rsidP="00606638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839FFD" w14:textId="27582E1E" w:rsidR="002152F0" w:rsidRPr="00723691" w:rsidRDefault="00E92DEB" w:rsidP="00606638">
      <w:pPr>
        <w:pStyle w:val="Bezodstpw"/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 w:rsidR="002152F0" w:rsidRPr="00723691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Zaproszenie do złożenia ofert</w:t>
        </w:r>
      </w:hyperlink>
    </w:p>
    <w:p w14:paraId="7CEDFF73" w14:textId="516DD4B7" w:rsidR="002152F0" w:rsidRPr="00723691" w:rsidRDefault="002152F0" w:rsidP="00606638">
      <w:pPr>
        <w:pStyle w:val="Bezodstpw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589F71DD" w14:textId="77777777" w:rsidR="002152F0" w:rsidRPr="00723691" w:rsidRDefault="002152F0" w:rsidP="002152F0">
      <w:pPr>
        <w:pStyle w:val="NormalnyWeb"/>
        <w:rPr>
          <w:color w:val="000000" w:themeColor="text1"/>
        </w:rPr>
      </w:pPr>
      <w:r w:rsidRPr="00723691">
        <w:rPr>
          <w:rStyle w:val="Pogrubienie"/>
          <w:color w:val="000000" w:themeColor="text1"/>
          <w:u w:val="single"/>
        </w:rPr>
        <w:t>Załączniki:</w:t>
      </w:r>
    </w:p>
    <w:p w14:paraId="77E0087E" w14:textId="2864CD1F" w:rsidR="002152F0" w:rsidRPr="00723691" w:rsidRDefault="002152F0" w:rsidP="002152F0">
      <w:pPr>
        <w:pStyle w:val="NormalnyWeb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36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</w:t>
      </w:r>
      <w:hyperlink r:id="rId8" w:history="1">
        <w:r w:rsidR="00FF5D92" w:rsidRPr="00723691">
          <w:rPr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Formularz ofertowy</w:t>
        </w:r>
        <w:r w:rsidRPr="00723691">
          <w:rPr>
            <w:rStyle w:val="Hipercze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815AF7" w:rsidRPr="00723691">
          <w:rPr>
            <w:rStyle w:val="Hipercze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–</w:t>
        </w:r>
        <w:r w:rsidRPr="00723691">
          <w:rPr>
            <w:rStyle w:val="Hipercze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Zał</w:t>
        </w:r>
        <w:r w:rsidR="00815AF7" w:rsidRPr="00723691">
          <w:rPr>
            <w:rStyle w:val="Hipercze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ącznik </w:t>
        </w:r>
        <w:r w:rsidRPr="00723691">
          <w:rPr>
            <w:rStyle w:val="Hipercze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nr 1</w:t>
        </w:r>
      </w:hyperlink>
    </w:p>
    <w:p w14:paraId="68B2C87A" w14:textId="624004D0" w:rsidR="002152F0" w:rsidRPr="00723691" w:rsidRDefault="002152F0" w:rsidP="002152F0">
      <w:pPr>
        <w:pStyle w:val="NormalnyWeb"/>
        <w:rPr>
          <w:rStyle w:val="Pogrubienie"/>
          <w:b w:val="0"/>
          <w:bCs w:val="0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36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hyperlink r:id="rId9" w:history="1">
        <w:r w:rsidR="00FF5D92" w:rsidRPr="00723691">
          <w:rPr>
            <w:rFonts w:eastAsia="Calibri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Oświadczenie o spełnieniu warunków udziału w postępowaniu</w:t>
        </w:r>
        <w:r w:rsidR="00FF5D92" w:rsidRPr="00723691">
          <w:rPr>
            <w:rStyle w:val="Pogrubienie"/>
            <w:b w:val="0"/>
            <w:bCs w:val="0"/>
            <w:color w:val="000000" w:themeColor="text1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Pr="00723691">
          <w:rPr>
            <w:rStyle w:val="Pogrubienie"/>
            <w:b w:val="0"/>
            <w:bCs w:val="0"/>
            <w:color w:val="000000" w:themeColor="text1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- Zał</w:t>
        </w:r>
        <w:r w:rsidR="00815AF7" w:rsidRPr="00723691">
          <w:rPr>
            <w:rStyle w:val="Pogrubienie"/>
            <w:b w:val="0"/>
            <w:bCs w:val="0"/>
            <w:color w:val="000000" w:themeColor="text1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ącznik</w:t>
        </w:r>
        <w:r w:rsidRPr="00723691">
          <w:rPr>
            <w:rStyle w:val="Pogrubienie"/>
            <w:b w:val="0"/>
            <w:bCs w:val="0"/>
            <w:color w:val="000000" w:themeColor="text1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nr 2</w:t>
        </w:r>
      </w:hyperlink>
    </w:p>
    <w:p w14:paraId="4D057D4C" w14:textId="5294A8CC" w:rsidR="00FF5D92" w:rsidRPr="00723691" w:rsidRDefault="00FF5D92" w:rsidP="002152F0">
      <w:pPr>
        <w:pStyle w:val="NormalnyWeb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3691">
        <w:rPr>
          <w:rStyle w:val="Pogrubienie"/>
          <w:b w:val="0"/>
          <w:b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</w:t>
      </w:r>
      <w:r w:rsidRPr="00723691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Oświadczenie </w:t>
      </w:r>
      <w:r w:rsidR="00425285" w:rsidRPr="00723691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dotyczące punktu kasowego</w:t>
      </w:r>
      <w:r w:rsidRPr="00723691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Pr="00723691">
        <w:rPr>
          <w:rFonts w:eastAsia="Calibr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 nr 3</w:t>
      </w:r>
    </w:p>
    <w:p w14:paraId="2DC1D028" w14:textId="7282A6E2" w:rsidR="002152F0" w:rsidRPr="00723691" w:rsidRDefault="002152F0" w:rsidP="002152F0">
      <w:pPr>
        <w:pStyle w:val="NormalnyWeb"/>
        <w:rPr>
          <w:rStyle w:val="Pogrubienie"/>
          <w:u w:val="single"/>
        </w:rPr>
      </w:pPr>
    </w:p>
    <w:p w14:paraId="7B0B8215" w14:textId="4BBF56B7" w:rsidR="006515FD" w:rsidRPr="00723691" w:rsidRDefault="006515FD" w:rsidP="006515FD">
      <w:pPr>
        <w:pStyle w:val="NormalnyWeb"/>
        <w:jc w:val="center"/>
        <w:rPr>
          <w:rStyle w:val="Pogrubienie"/>
          <w:u w:val="single"/>
        </w:rPr>
      </w:pPr>
      <w:r w:rsidRPr="00723691">
        <w:rPr>
          <w:b/>
          <w:bCs/>
        </w:rPr>
        <w:t>Ogłoszenie</w:t>
      </w:r>
    </w:p>
    <w:p w14:paraId="6C9716A0" w14:textId="37B7387A" w:rsidR="006515FD" w:rsidRPr="00723691" w:rsidRDefault="006515FD" w:rsidP="006515FD">
      <w:pPr>
        <w:pStyle w:val="NormalnyWeb"/>
        <w:jc w:val="center"/>
        <w:rPr>
          <w:rStyle w:val="Pogrubienie"/>
          <w:u w:val="single"/>
        </w:rPr>
      </w:pPr>
      <w:r w:rsidRPr="00723691">
        <w:rPr>
          <w:rStyle w:val="Pogrubienie"/>
          <w:u w:val="single"/>
        </w:rPr>
        <w:t>ZAPROSZENIE</w:t>
      </w:r>
      <w:r w:rsidR="00B3047D" w:rsidRPr="00723691">
        <w:rPr>
          <w:rStyle w:val="Pogrubienie"/>
          <w:u w:val="single"/>
        </w:rPr>
        <w:t xml:space="preserve"> </w:t>
      </w:r>
      <w:r w:rsidR="00723691" w:rsidRPr="00723691">
        <w:rPr>
          <w:rStyle w:val="Pogrubienie"/>
          <w:u w:val="single"/>
        </w:rPr>
        <w:t>–</w:t>
      </w:r>
      <w:r w:rsidRPr="00723691">
        <w:rPr>
          <w:rStyle w:val="Pogrubienie"/>
          <w:u w:val="single"/>
        </w:rPr>
        <w:t xml:space="preserve"> </w:t>
      </w:r>
      <w:r w:rsidR="00723691" w:rsidRPr="00723691">
        <w:rPr>
          <w:rStyle w:val="Pogrubienie"/>
          <w:u w:val="single"/>
        </w:rPr>
        <w:t xml:space="preserve">KOMPLEKSOWA </w:t>
      </w:r>
      <w:r w:rsidRPr="00723691">
        <w:rPr>
          <w:rStyle w:val="Pogrubienie"/>
          <w:u w:val="single"/>
        </w:rPr>
        <w:t>OBSŁUGA BANKOWA FUNDUSZU PRACY W POWIATOWYM URZĘDZIE PRACY W WOŁOWIE</w:t>
      </w:r>
    </w:p>
    <w:p w14:paraId="194920FE" w14:textId="2583718A" w:rsidR="00203C6A" w:rsidRPr="00723691" w:rsidRDefault="00203C6A" w:rsidP="002152F0">
      <w:pPr>
        <w:pStyle w:val="NormalnyWeb"/>
        <w:rPr>
          <w:rStyle w:val="Pogrubienie"/>
          <w:u w:val="single"/>
        </w:rPr>
      </w:pPr>
    </w:p>
    <w:p w14:paraId="3EA776A0" w14:textId="77777777" w:rsidR="00203C6A" w:rsidRPr="00723691" w:rsidRDefault="00203C6A" w:rsidP="002152F0">
      <w:pPr>
        <w:pStyle w:val="NormalnyWeb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8646B8" w14:textId="1CEB446E" w:rsidR="002152F0" w:rsidRPr="00723691" w:rsidRDefault="002152F0" w:rsidP="00606638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ACFE57" w14:textId="2448EFD6" w:rsidR="002152F0" w:rsidRPr="00723691" w:rsidRDefault="003023B2" w:rsidP="003023B2">
      <w:pPr>
        <w:pStyle w:val="Bezodstpw"/>
        <w:tabs>
          <w:tab w:val="left" w:pos="733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ECB4E8F" w14:textId="6891A594" w:rsidR="002152F0" w:rsidRPr="00723691" w:rsidRDefault="002152F0" w:rsidP="00606638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8A129B" w14:textId="69F8971A" w:rsidR="002152F0" w:rsidRPr="00723691" w:rsidRDefault="002152F0" w:rsidP="00606638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C9B5A3" w14:textId="5549E4FD" w:rsidR="002152F0" w:rsidRPr="00723691" w:rsidRDefault="002152F0" w:rsidP="00606638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28F49" w14:textId="249FAC80" w:rsidR="002152F0" w:rsidRPr="00723691" w:rsidRDefault="002152F0" w:rsidP="00606638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A98132" w14:textId="2DCE14B6" w:rsidR="002152F0" w:rsidRPr="00723691" w:rsidRDefault="002152F0" w:rsidP="00606638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FD50C6" w14:textId="7210A0C8" w:rsidR="002152F0" w:rsidRPr="00723691" w:rsidRDefault="002152F0" w:rsidP="00606638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F5053B" w14:textId="0CD6638E" w:rsidR="002152F0" w:rsidRPr="00723691" w:rsidRDefault="002152F0" w:rsidP="00606638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B5FE21" w14:textId="3BE303A8" w:rsidR="002152F0" w:rsidRPr="00723691" w:rsidRDefault="002152F0" w:rsidP="00A309C0">
      <w:pPr>
        <w:rPr>
          <w:lang w:eastAsia="pl-PL"/>
        </w:rPr>
      </w:pPr>
    </w:p>
    <w:p w14:paraId="729CC3D1" w14:textId="37F4BDE4" w:rsidR="0032098A" w:rsidRPr="00723691" w:rsidRDefault="0032098A" w:rsidP="0032098A">
      <w:pPr>
        <w:pStyle w:val="Bezodstpw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236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Zamawiający:</w:t>
      </w:r>
    </w:p>
    <w:p w14:paraId="45779C52" w14:textId="77777777" w:rsidR="0032098A" w:rsidRPr="00723691" w:rsidRDefault="0032098A" w:rsidP="00203C6A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4C2F61" w14:textId="77777777" w:rsidR="0032098A" w:rsidRPr="00723691" w:rsidRDefault="0032098A" w:rsidP="000D7AAF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102029" w14:textId="5892B590" w:rsidR="002152F0" w:rsidRPr="00723691" w:rsidRDefault="00311E26" w:rsidP="00203C6A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Powiatowy Urząd Pracy w Wołowie</w:t>
      </w:r>
    </w:p>
    <w:p w14:paraId="5DB64B1B" w14:textId="77777777" w:rsidR="00311E26" w:rsidRPr="00723691" w:rsidRDefault="00311E26" w:rsidP="00203C6A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4606AB2" w14:textId="356C3D00" w:rsidR="00311E26" w:rsidRPr="00723691" w:rsidRDefault="00311E26" w:rsidP="00203C6A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(NIP:988-000-15-44)</w:t>
      </w:r>
    </w:p>
    <w:p w14:paraId="146CFBF3" w14:textId="77777777" w:rsidR="00311E26" w:rsidRPr="00723691" w:rsidRDefault="00311E26" w:rsidP="00203C6A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119B6" w14:textId="340A4FAD" w:rsidR="00311E26" w:rsidRPr="00723691" w:rsidRDefault="00311E26" w:rsidP="00203C6A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siedziby: </w:t>
      </w:r>
      <w:r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Powiatowy Urząd Pracy w Wołowie</w:t>
      </w:r>
    </w:p>
    <w:p w14:paraId="0A9F74BF" w14:textId="77777777" w:rsidR="00311E26" w:rsidRPr="00723691" w:rsidRDefault="00311E26" w:rsidP="00203C6A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2F1C80" w14:textId="224E6F26" w:rsidR="00311E26" w:rsidRPr="00723691" w:rsidRDefault="00311E26" w:rsidP="00203C6A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56-100 Wołów, pl. Piastowski 2</w:t>
      </w:r>
    </w:p>
    <w:p w14:paraId="360ABB47" w14:textId="77777777" w:rsidR="00311E26" w:rsidRPr="00723691" w:rsidRDefault="00311E26" w:rsidP="00203C6A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018EEE2" w14:textId="54BF6EA7" w:rsidR="00311E26" w:rsidRPr="00723691" w:rsidRDefault="00311E26" w:rsidP="00203C6A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Telefon/fax- (71) 389- 48- 10, (41) 389-26-55</w:t>
      </w:r>
    </w:p>
    <w:p w14:paraId="4F04F108" w14:textId="77777777" w:rsidR="00311E26" w:rsidRPr="00723691" w:rsidRDefault="00311E26" w:rsidP="00203C6A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A5392E" w14:textId="50C074BF" w:rsidR="002152F0" w:rsidRPr="00723691" w:rsidRDefault="00E92DEB" w:rsidP="000D7AAF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="000D7AAF" w:rsidRPr="0072369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http://www.sekretariat@pupwolow.p</w:t>
        </w:r>
      </w:hyperlink>
    </w:p>
    <w:p w14:paraId="5467D929" w14:textId="77777777" w:rsidR="000D7AAF" w:rsidRPr="00723691" w:rsidRDefault="000D7AAF" w:rsidP="000D7AAF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38A98D" w14:textId="6461F46F" w:rsidR="00CD030B" w:rsidRPr="00723691" w:rsidRDefault="00CD030B" w:rsidP="00CD03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ZAPROSZENIE DO ZŁOŻENIA OFERTY </w:t>
      </w:r>
    </w:p>
    <w:p w14:paraId="36851271" w14:textId="18EF4E1A" w:rsidR="0087013F" w:rsidRPr="00723691" w:rsidRDefault="0087013F" w:rsidP="002C4A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udzielenie zamówienia publicznego</w:t>
      </w:r>
      <w:r w:rsidR="002C4AF7"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której</w:t>
      </w:r>
      <w:r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wartoś</w:t>
      </w:r>
      <w:r w:rsidR="002C4AF7"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 nie przekracza wyrażonej w złotych równowartości kwoty</w:t>
      </w:r>
      <w:r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30 000 </w:t>
      </w:r>
      <w:r w:rsidR="002C4AF7"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EUR</w:t>
      </w:r>
      <w:r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zgodnie z art. 4 , pk</w:t>
      </w:r>
      <w:r w:rsidR="002C4AF7"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 8 </w:t>
      </w:r>
      <w:r w:rsidR="002C4AF7"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ustawy z dnia 29 stycznia 2004</w:t>
      </w:r>
      <w:r w:rsidR="00B3047D"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C4AF7"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Prawo zamówień publicznych</w:t>
      </w:r>
      <w:r w:rsidR="00B3047D"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2C4AF7"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tj.</w:t>
      </w:r>
      <w:r w:rsidR="00B3047D"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2C4AF7"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Dz.U. z 2018 r. poz. 1986 z późn.zm.) na:</w:t>
      </w:r>
    </w:p>
    <w:p w14:paraId="297D0B70" w14:textId="77777777" w:rsidR="00B7453A" w:rsidRPr="00723691" w:rsidRDefault="00B7453A" w:rsidP="00B74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B99655" w14:textId="0AFE6EC6" w:rsidR="0087013F" w:rsidRPr="00723691" w:rsidRDefault="0087013F" w:rsidP="00B30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kompleksową obsługę bankową Funduszu Pracy w Powiatowym Urzędzie</w:t>
      </w:r>
      <w:r w:rsidR="00B3047D"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Pracy w Wołowie  na okres 3 lat, tj.</w:t>
      </w:r>
      <w:r w:rsidR="00723691"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:</w:t>
      </w:r>
      <w:r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od 1 listopada 20</w:t>
      </w:r>
      <w:r w:rsidR="006515FD"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23</w:t>
      </w:r>
      <w:r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r. do 31</w:t>
      </w:r>
      <w:r w:rsidR="00F118E7"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października 20</w:t>
      </w:r>
      <w:r w:rsidR="006515FD"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26</w:t>
      </w:r>
      <w:r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r.</w:t>
      </w:r>
    </w:p>
    <w:p w14:paraId="457381F3" w14:textId="7B4D3259" w:rsidR="00B7453A" w:rsidRPr="00723691" w:rsidRDefault="00B7453A" w:rsidP="002C4A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5B916FD3" w14:textId="149455D5" w:rsidR="00B7453A" w:rsidRPr="00723691" w:rsidRDefault="00B7453A" w:rsidP="00B74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Kod Wspólnego Słownika Zamówień CPV: 66110000-4-usługi bankowe.</w:t>
      </w:r>
    </w:p>
    <w:p w14:paraId="19AD80FB" w14:textId="3039E44B" w:rsidR="00B7453A" w:rsidRPr="00723691" w:rsidRDefault="00B7453A" w:rsidP="00B74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37F7D32F" w14:textId="396D85EB" w:rsidR="00B7453A" w:rsidRPr="00723691" w:rsidRDefault="00B7453A" w:rsidP="00B74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39B76C07" w14:textId="4CB81259" w:rsidR="00B7453A" w:rsidRPr="00723691" w:rsidRDefault="00B7453A" w:rsidP="00B74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4CA4B6F3" w14:textId="327E2CF5" w:rsidR="00B7453A" w:rsidRPr="00723691" w:rsidRDefault="00B7453A" w:rsidP="00B745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ZAŁĄCZNIKI DO OFERTY:</w:t>
      </w:r>
    </w:p>
    <w:p w14:paraId="2D8F8CEB" w14:textId="19580C2D" w:rsidR="00B7453A" w:rsidRPr="00723691" w:rsidRDefault="00B7453A" w:rsidP="00B745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</w:p>
    <w:p w14:paraId="39F58D85" w14:textId="04CD95B1" w:rsidR="00B7453A" w:rsidRPr="00723691" w:rsidRDefault="00B7453A" w:rsidP="00373C3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FORMULARZ </w:t>
      </w:r>
      <w:r w:rsidR="002C4AF7"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OFERTOWY</w:t>
      </w:r>
      <w:r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– ZAŁĄCZNIK NR 1</w:t>
      </w:r>
    </w:p>
    <w:p w14:paraId="5B9E9354" w14:textId="5DF46BB5" w:rsidR="00B7453A" w:rsidRPr="00723691" w:rsidRDefault="00425285" w:rsidP="00373C3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OŚWIADCZENIE O SPEŁNIENIU WARUNKÓW UDZIAŁU W POSTEPOWANIU </w:t>
      </w:r>
      <w:r w:rsidR="00B7453A"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– ZAŁĄCZNIK NR 2</w:t>
      </w:r>
    </w:p>
    <w:p w14:paraId="13CB1B60" w14:textId="51233BF3" w:rsidR="00425285" w:rsidRPr="00723691" w:rsidRDefault="00425285" w:rsidP="00373C3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OŚWIADCZENIE DOTYCZĄCE PUNKTU KASOWEGO – ZAŁĄCZNIK NR 3</w:t>
      </w:r>
    </w:p>
    <w:p w14:paraId="639405AD" w14:textId="40AAB68F" w:rsidR="00B7453A" w:rsidRPr="00723691" w:rsidRDefault="00B7453A" w:rsidP="00B7453A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702A5753" w14:textId="23650104" w:rsidR="00B7453A" w:rsidRPr="00723691" w:rsidRDefault="00B7453A" w:rsidP="00B7453A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74E4C5A6" w14:textId="077F7149" w:rsidR="00B7453A" w:rsidRPr="00723691" w:rsidRDefault="00B7453A" w:rsidP="00B7453A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3F29BA49" w14:textId="3EDC6846" w:rsidR="00B7453A" w:rsidRPr="00723691" w:rsidRDefault="00B7453A" w:rsidP="00B7453A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3B870700" w14:textId="77777777" w:rsidR="00B7453A" w:rsidRPr="00723691" w:rsidRDefault="00B7453A" w:rsidP="00B745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7D403DA5" w14:textId="77777777" w:rsidR="00B7453A" w:rsidRPr="00723691" w:rsidRDefault="00B7453A" w:rsidP="00B745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582C7C27" w14:textId="77777777" w:rsidR="00B7453A" w:rsidRPr="00723691" w:rsidRDefault="00B7453A" w:rsidP="00B745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4D304ABC" w14:textId="77777777" w:rsidR="00B7453A" w:rsidRPr="00723691" w:rsidRDefault="00B7453A" w:rsidP="00B745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8DC27B5" w14:textId="24B30C5F" w:rsidR="00B7453A" w:rsidRPr="00723691" w:rsidRDefault="00B7453A" w:rsidP="00B745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3EE51D6" w14:textId="77777777" w:rsidR="004263B5" w:rsidRPr="00723691" w:rsidRDefault="004263B5" w:rsidP="00B745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79458670" w14:textId="12F84CFA" w:rsidR="00B7453A" w:rsidRPr="00723691" w:rsidRDefault="00B7453A" w:rsidP="00B745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5AADD2BC" w14:textId="597A4DD0" w:rsidR="005A03A9" w:rsidRPr="00723691" w:rsidRDefault="005A03A9" w:rsidP="00B745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44080465" w14:textId="03B75254" w:rsidR="005A03A9" w:rsidRPr="00723691" w:rsidRDefault="000C7912" w:rsidP="00B745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lastRenderedPageBreak/>
        <w:t xml:space="preserve"> </w:t>
      </w:r>
    </w:p>
    <w:p w14:paraId="650153E0" w14:textId="14E8FF90" w:rsidR="00B7453A" w:rsidRPr="00723691" w:rsidRDefault="00B7453A" w:rsidP="00325C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Wołów, dnia </w:t>
      </w:r>
      <w:r w:rsidR="00E617F5"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="00E92D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03</w:t>
      </w:r>
      <w:r w:rsidR="00723691"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październik</w:t>
      </w:r>
      <w:r w:rsidR="00E617F5"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20</w:t>
      </w:r>
      <w:r w:rsidR="006515FD"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23</w:t>
      </w:r>
      <w:r w:rsidR="00E617F5"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roku</w:t>
      </w:r>
    </w:p>
    <w:p w14:paraId="5E1CD2F9" w14:textId="66BE6AB0" w:rsidR="0032098A" w:rsidRPr="00723691" w:rsidRDefault="00B7453A" w:rsidP="00B745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            </w:t>
      </w:r>
    </w:p>
    <w:p w14:paraId="49BF47B1" w14:textId="6DC8A2A2" w:rsidR="0032098A" w:rsidRPr="00723691" w:rsidRDefault="0032098A" w:rsidP="00B745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bookmarkStart w:id="0" w:name="_Hlk146709738"/>
      <w:r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Znak sprawy- ZP.1.KF.20</w:t>
      </w:r>
      <w:r w:rsidR="006515FD"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23</w:t>
      </w:r>
    </w:p>
    <w:bookmarkEnd w:id="0"/>
    <w:p w14:paraId="5BFDDCFA" w14:textId="072E5A3A" w:rsidR="00626239" w:rsidRPr="00723691" w:rsidRDefault="00626239" w:rsidP="0062623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18482755" w14:textId="65500EF9" w:rsidR="00626239" w:rsidRPr="00723691" w:rsidRDefault="00626239" w:rsidP="00373C3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Nazwa i adres  Zamawiającego:</w:t>
      </w:r>
    </w:p>
    <w:p w14:paraId="38423F8F" w14:textId="7C4F192B" w:rsidR="00B7453A" w:rsidRPr="00723691" w:rsidRDefault="00626239" w:rsidP="0087013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</w:p>
    <w:p w14:paraId="615BABFB" w14:textId="77777777" w:rsidR="00626239" w:rsidRPr="00723691" w:rsidRDefault="00626239" w:rsidP="0062623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691">
        <w:rPr>
          <w:rFonts w:ascii="Times New Roman" w:hAnsi="Times New Roman" w:cs="Times New Roman"/>
          <w:b/>
          <w:bCs/>
          <w:sz w:val="24"/>
          <w:szCs w:val="24"/>
        </w:rPr>
        <w:t>Powiatowy Urząd Pracy w Wołowie</w:t>
      </w:r>
    </w:p>
    <w:p w14:paraId="01859091" w14:textId="33A879F6" w:rsidR="00626239" w:rsidRPr="00723691" w:rsidRDefault="00626239" w:rsidP="00626239">
      <w:pPr>
        <w:pStyle w:val="Nagwek4"/>
        <w:jc w:val="center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723691">
        <w:rPr>
          <w:rFonts w:ascii="Times New Roman" w:hAnsi="Times New Roman" w:cs="Times New Roman"/>
          <w:sz w:val="24"/>
          <w:szCs w:val="24"/>
        </w:rPr>
        <w:t>56-100 Wołów, pl. Piastowski 2</w:t>
      </w:r>
    </w:p>
    <w:p w14:paraId="2EA9A5D1" w14:textId="56EAA222" w:rsidR="00626239" w:rsidRPr="00723691" w:rsidRDefault="00626239" w:rsidP="00626239">
      <w:pPr>
        <w:pStyle w:val="Nagwek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Telefon/fax- (71) 389- 48- 10, (41) 389-26-55</w:t>
      </w:r>
    </w:p>
    <w:p w14:paraId="6B5AADB2" w14:textId="3056D811" w:rsidR="00626239" w:rsidRPr="00723691" w:rsidRDefault="00E92DEB" w:rsidP="00626239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="00626239" w:rsidRPr="0072369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http://www.sekretariat@pupwolow.p</w:t>
        </w:r>
      </w:hyperlink>
      <w:r w:rsidR="00A91077" w:rsidRPr="00723691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</w:p>
    <w:p w14:paraId="5544D196" w14:textId="4C294E25" w:rsidR="00626239" w:rsidRPr="00723691" w:rsidRDefault="00626239" w:rsidP="00626239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A7B56F" w14:textId="09C196A1" w:rsidR="00626239" w:rsidRPr="00723691" w:rsidRDefault="00626239" w:rsidP="00373C3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23691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Szczegółowy opis przedmiotu zamówienia</w:t>
      </w:r>
    </w:p>
    <w:p w14:paraId="11A7F1C2" w14:textId="77777777" w:rsidR="00A309C0" w:rsidRPr="00723691" w:rsidRDefault="00A309C0" w:rsidP="00A309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DCEB69" w14:textId="5E904543" w:rsidR="005A74ED" w:rsidRPr="00723691" w:rsidRDefault="00CD030B" w:rsidP="00E92DE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Przedmiotem zamówienia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</w:t>
      </w:r>
      <w:r w:rsidR="00E81A78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74ED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usługi na obsługę bankową w zakresie dokonywania wpłat i wypłat świadczeń pieniężnych ze środków Funduszu Pracy dla bezrobotnych i innych uprawnionych osób realizowanych przez Powiatowy Urząd Pracy w Wołowie</w:t>
      </w:r>
      <w:r w:rsidR="007478C6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. Oznacza to wykonywanie usługi wypłat bezgotówkowych i gotówkowych osobom bezrobotnym, innym osobom i podmiotom związanym z działalnością Urzędu na zlecenie Powiatowego Urzędu Pracy w Wołowie oraz przyjmowanie wpłat.</w:t>
      </w:r>
      <w:r w:rsidR="005A74ED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D91D58" w14:textId="37192BB8" w:rsidR="005A74ED" w:rsidRPr="00723691" w:rsidRDefault="007478C6" w:rsidP="00E92DE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Nazwy i kody dotyczące przedmiotu zamówienia określone we wspólnym Słowniku Zamówień Publicznych (</w:t>
      </w:r>
      <w:r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CPV) -  66110000-40-Usługi bankowe.</w:t>
      </w:r>
    </w:p>
    <w:p w14:paraId="516507C8" w14:textId="77777777" w:rsidR="008B3BD6" w:rsidRPr="00723691" w:rsidRDefault="00A0764E" w:rsidP="00E92DE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E81A78"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akres</w:t>
      </w:r>
      <w:r w:rsidR="00CD030B"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zamówienia</w:t>
      </w:r>
      <w:r w:rsidR="00E81A78"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Powiatowego Urzędu Pracy w Wołowie </w:t>
      </w:r>
      <w:r w:rsidR="00CD030B"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obejmuje:</w:t>
      </w:r>
    </w:p>
    <w:p w14:paraId="7002107D" w14:textId="77777777" w:rsidR="008B3BD6" w:rsidRPr="00723691" w:rsidRDefault="000A3630" w:rsidP="00E92DE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i prowadzenie rachunku podstawowego i rachunków pomocniczych  zamawiającego dla PUP,</w:t>
      </w:r>
    </w:p>
    <w:p w14:paraId="7BFA3A2B" w14:textId="77777777" w:rsidR="008B3BD6" w:rsidRPr="00723691" w:rsidRDefault="007040FD" w:rsidP="00E92DE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dysponowanie środkami wpływającymi na rachunek</w:t>
      </w:r>
      <w:r w:rsidR="00C87A41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245B562" w14:textId="77777777" w:rsidR="008B3BD6" w:rsidRPr="00723691" w:rsidRDefault="00C87A41" w:rsidP="00E92DE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otwarcia i zamknięcia rachunków bankowych,</w:t>
      </w:r>
    </w:p>
    <w:p w14:paraId="42C7EB9F" w14:textId="77777777" w:rsidR="008B3BD6" w:rsidRPr="00723691" w:rsidRDefault="00C87A41" w:rsidP="00E92DE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poleceń przelewu złożonych w formie elektronicznej do godziny 14:00 w tym</w:t>
      </w:r>
      <w:r w:rsidR="00CB6E95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samym dniu, a po tej godzinie bank może wykonać polecenie w dniu następnym. W przypadku  braku dostępu  do  systemu bankowości  elektronicznej z winy banku, umożliwi</w:t>
      </w:r>
      <w:r w:rsidR="00013207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on realizację  przelewów w formie  papierowe</w:t>
      </w:r>
      <w:r w:rsidR="006C594C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bez ponoszenia z tego tytułu opłat czy prowizji przez Zamawiającego</w:t>
      </w:r>
      <w:r w:rsidR="006515FD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F46EB7E" w14:textId="77777777" w:rsidR="008B3BD6" w:rsidRPr="00723691" w:rsidRDefault="00D35124" w:rsidP="00E92DE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C87A41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ealizacja wyłącznie dyspozycji podpisanych przez osoby upoważnione przez posiadacza rachunku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7A41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wymienione w  karcie wzorów podpisów, ( przygotowanie karty wzorów podpisów,  </w:t>
      </w:r>
      <w:r w:rsidR="00013207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7A41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zmiany karty wzorów  podpisów),</w:t>
      </w:r>
    </w:p>
    <w:p w14:paraId="42825316" w14:textId="77777777" w:rsidR="008B3BD6" w:rsidRPr="00723691" w:rsidRDefault="00D35124" w:rsidP="00E92DE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C87A41"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ykonywanie dyspozycji Zamawiającego do wysokości środków znajdujących się na rachunkach</w:t>
      </w:r>
      <w:r w:rsidR="00C87A41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1532C16" w14:textId="77777777" w:rsidR="008B3BD6" w:rsidRPr="00723691" w:rsidRDefault="003B2CEF" w:rsidP="00E92DE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wdrożenie elektronicznego systemu obsługi bankowej , zapewnienie elektronicznego / internetowego systemu obsługi bankowej, który   musi obsługiwać jeden z formatu   </w:t>
      </w:r>
      <w:r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eksportu przelewów z systemu Syriusz STD, 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używanym przez Zamawiającego</w:t>
      </w:r>
      <w:r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(komputerowy system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Publicznych Służb  Zatrudnienia  autorstwa SYGNITY S.A) 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oprogramowaniem, instalacją, serwisem oraz </w:t>
      </w:r>
      <w:r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przeszkoleniem pracowników ( usługa typu elektronicznego z kluczami dostępu) na wskazanych przez Zamawiającego  stanowiskach  komputerowych, instalowanie wersji aktualizując oprogramowanie w okresie  trwania umowy oraz świadczenie jego serwisu, zapewnienie wsparcia w bieżącej obsłudze systemu bankowości elektronicznej /internetowej telefonicznie lub poprzez wizytę odpowiedniego specjalisty w siedzibie zamawiającego.</w:t>
      </w:r>
    </w:p>
    <w:p w14:paraId="4FA87F3E" w14:textId="77777777" w:rsidR="008B3BD6" w:rsidRPr="00723691" w:rsidRDefault="003B2CEF" w:rsidP="00E92DE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zapewnienie dostępu do informacji o operacjach na rachunku podstawowym i           rachunkach pomocniczych za pomocą systemu bankowości internetowej,</w:t>
      </w:r>
      <w:bookmarkStart w:id="1" w:name="_Hlk146791585"/>
    </w:p>
    <w:p w14:paraId="0114F7B0" w14:textId="77777777" w:rsidR="008B3BD6" w:rsidRPr="00723691" w:rsidRDefault="00C31FA0" w:rsidP="00E92DE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ten winien umożliwić w szczególności: uzyskiwanie w czasie rzeczywistym informacji o wszystkich operacjach i saldach na rachunku podstawowym Funduszu Pracy i na rachunkach pomocniczych ;  przeszukiwanie zbiorów  wszystkich operacji we wszystkich rachunkach,</w:t>
      </w:r>
      <w:bookmarkEnd w:id="1"/>
    </w:p>
    <w:p w14:paraId="28BFDCE9" w14:textId="3A2C7663" w:rsidR="008B3BD6" w:rsidRPr="00723691" w:rsidRDefault="008B3BD6" w:rsidP="00E92DE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wewnętrznego (na rachunek w Banku) w systemie bankowości elektronicznej,</w:t>
      </w:r>
    </w:p>
    <w:p w14:paraId="2CF6EF6C" w14:textId="52232143" w:rsidR="008B3BD6" w:rsidRPr="00723691" w:rsidRDefault="00CE1D82" w:rsidP="00E92DE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</w:t>
      </w:r>
      <w:r w:rsidR="00701921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przelewów w systemie bankowości elektronicznej na rachunek w innym Banku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024F893" w14:textId="626B86E6" w:rsidR="008B3BD6" w:rsidRPr="00723691" w:rsidRDefault="00C01B06" w:rsidP="00E92DE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przelewów ekspresowych (SORBNET</w:t>
      </w:r>
      <w:r w:rsidR="00701921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, ELIXIR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B3BD6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A64C344" w14:textId="77777777" w:rsidR="008B3BD6" w:rsidRPr="00723691" w:rsidRDefault="00351965" w:rsidP="00E92DE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systemie bankowości internetowej, umożliwiającym</w:t>
      </w:r>
      <w:r w:rsidR="004757C5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4757C5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monitorowanie  aktualnych</w:t>
      </w:r>
      <w:r w:rsidR="0097380D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7C5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 wysokości salda, wolnych środkach i obrotach na wszystkich rachunkach</w:t>
      </w:r>
      <w:r w:rsidR="0097380D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C1E92B8" w14:textId="116206B0" w:rsidR="008B3BD6" w:rsidRPr="00723691" w:rsidRDefault="00EF3E51" w:rsidP="00E92DE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bezpieczny dostęp do rachunków przy jednoczesnej gwarancji najwyższego poziomu</w:t>
      </w:r>
      <w:r w:rsidR="0097380D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bezpieczeństwa danych i zasobów finansowych </w:t>
      </w:r>
      <w:r w:rsidR="00723691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rzędu,</w:t>
      </w:r>
    </w:p>
    <w:p w14:paraId="32234E42" w14:textId="6BEF9D1E" w:rsidR="00C01B06" w:rsidRPr="00723691" w:rsidRDefault="008B3BD6" w:rsidP="00E92DE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C01B06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okonywanie innych czynności związanych z prowadzeniem rachunków wynikających z przepisów</w:t>
      </w:r>
      <w:r w:rsidR="00C31FA0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1B06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 bankowego.</w:t>
      </w:r>
    </w:p>
    <w:p w14:paraId="509A8A25" w14:textId="77777777" w:rsidR="00180B16" w:rsidRPr="00723691" w:rsidRDefault="00180B16" w:rsidP="00E92DEB">
      <w:pPr>
        <w:pStyle w:val="Bezodstpw"/>
        <w:ind w:left="1355" w:hanging="998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6D71CCE0" w14:textId="66259077" w:rsidR="002E4468" w:rsidRPr="00723691" w:rsidRDefault="002E4468" w:rsidP="00E92DE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W zakresie obsługi bankowej -    </w:t>
      </w:r>
      <w:r w:rsidR="007040FD"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Realizacja </w:t>
      </w:r>
      <w:r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wypłat  gotówkowych zasiłków dla bezrobotnych i innych świadczeń z  Funduszu Pracy obejmuje: </w:t>
      </w:r>
    </w:p>
    <w:p w14:paraId="3022B34A" w14:textId="65A76633" w:rsidR="006377DF" w:rsidRPr="00723691" w:rsidRDefault="00180B16" w:rsidP="00E92DEB">
      <w:pPr>
        <w:pStyle w:val="Bezodstpw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E4468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rowadzenie 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Wykonawcy punktu</w:t>
      </w:r>
      <w:r w:rsidR="002E4468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kasowe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351965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koszt banku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obsługi osób</w:t>
      </w:r>
      <w:r w:rsidR="006377DF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bezrobotnych </w:t>
      </w:r>
      <w:r w:rsidR="002E4468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="007040FD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</w:t>
      </w:r>
      <w:r w:rsidR="002E4468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 gotówkowych  zasiłków  i innych świadczeń dla</w:t>
      </w:r>
      <w:r w:rsidR="000216F6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4468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klientów PUP . Wykonawca winien zapewnić obsługę zamawiającego</w:t>
      </w:r>
      <w:r w:rsidR="00351965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4468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351965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oddział,</w:t>
      </w:r>
      <w:r w:rsidR="002E4468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fili</w:t>
      </w:r>
      <w:r w:rsidR="00351965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ę lub punkt</w:t>
      </w:r>
      <w:r w:rsidR="006377DF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351965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kasowy </w:t>
      </w:r>
      <w:r w:rsidR="002E4468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 </w:t>
      </w:r>
      <w:r w:rsidR="00351965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E4468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</w:t>
      </w:r>
      <w:r w:rsidR="00351965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eście</w:t>
      </w:r>
      <w:r w:rsidR="002E4468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1965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E4468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Woł</w:t>
      </w:r>
      <w:r w:rsidR="006377DF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owie</w:t>
      </w:r>
      <w:r w:rsidR="002E4468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351965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mieście </w:t>
      </w:r>
      <w:r w:rsidR="002E4468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Brzeg</w:t>
      </w:r>
      <w:r w:rsidR="006377DF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2E4468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Dolny</w:t>
      </w:r>
      <w:r w:rsidR="006377DF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2D61D6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4468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4468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godzinach od 8.00  do 15.00 w</w:t>
      </w:r>
      <w:r w:rsidR="006377DF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4468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dni</w:t>
      </w:r>
      <w:r w:rsidR="00260FAE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2E4468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0FAE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5-go  </w:t>
      </w:r>
      <w:r w:rsidR="00723691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60FAE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3691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260FAE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-go każdego miesiąca </w:t>
      </w:r>
      <w:r w:rsidR="002E4468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D2039FF" w14:textId="097DB21F" w:rsidR="006377DF" w:rsidRPr="00723691" w:rsidRDefault="00180B16" w:rsidP="00E92DEB">
      <w:pPr>
        <w:pStyle w:val="Bezodstpw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E4468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ykonawca zobowiązany jest dołączyć do oferty oświadczenie o posiadaniu bądź gotowości utworzenia  filii lub  oddziału ( </w:t>
      </w:r>
      <w:r w:rsidR="002E4468"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zgodnie z załącznikiem Nr 3</w:t>
      </w:r>
      <w:r w:rsidR="002E4468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  <w:r w:rsidR="006377DF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28437ED" w14:textId="56C68B68" w:rsidR="002E4468" w:rsidRPr="00723691" w:rsidRDefault="00180B16" w:rsidP="00E92DEB">
      <w:pPr>
        <w:pStyle w:val="Bezodstpw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E4468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nie posiadania bądź nie zadeklarowania chęci utworzenia </w:t>
      </w:r>
      <w:r w:rsidR="00EE7E51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punktu kasowego </w:t>
      </w:r>
      <w:r w:rsidR="002E4468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Wykonawcę</w:t>
      </w:r>
      <w:r w:rsidR="00EE7E51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4468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oddziału lub  filii i nie załączenia do oferty ww. oświadczenia  </w:t>
      </w:r>
      <w:r w:rsidR="002E4468"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zostanie odrzucona.</w:t>
      </w:r>
      <w:r w:rsidR="002E4468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A449324" w14:textId="77777777" w:rsidR="007B571F" w:rsidRPr="00723691" w:rsidRDefault="007B571F" w:rsidP="00E92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7DB019" w14:textId="77777777" w:rsidR="007B571F" w:rsidRPr="00723691" w:rsidRDefault="002E4468" w:rsidP="00E92DE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Prowizje i opłaty są stałe w okresie obowiązywania umowy.</w:t>
      </w:r>
    </w:p>
    <w:p w14:paraId="04347C32" w14:textId="35523310" w:rsidR="00FA2B0A" w:rsidRPr="00723691" w:rsidRDefault="002E4468" w:rsidP="00E92DE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Posiadacz rachunku </w:t>
      </w:r>
      <w:r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zobowiązuje się</w:t>
      </w:r>
      <w:r w:rsidRPr="00723691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0FDDD0C6" w14:textId="5A3AAD5E" w:rsidR="000216F6" w:rsidRPr="00723691" w:rsidRDefault="002E4468" w:rsidP="00E92DEB">
      <w:pPr>
        <w:pStyle w:val="Bezodstpw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Urząd upoważni Wykonawcę do comiesięcznego pobierania środków finansowych z rachunku bieżącego </w:t>
      </w:r>
      <w:r w:rsidR="002D61D6" w:rsidRPr="00723691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pomocniczych Urzędu prowadzonych u Wykonawcy z przeznaczonych na wypłaty</w:t>
      </w:r>
      <w:r w:rsidR="000216F6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23691">
        <w:rPr>
          <w:rFonts w:ascii="Times New Roman" w:hAnsi="Times New Roman" w:cs="Times New Roman"/>
          <w:sz w:val="24"/>
          <w:szCs w:val="24"/>
          <w:lang w:eastAsia="pl-PL"/>
        </w:rPr>
        <w:t>gotówkowe w  wysokości</w:t>
      </w:r>
      <w:r w:rsidR="002D61D6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faktycznie wypłaconych kwot według list wypłat sporządzonych przez</w:t>
      </w:r>
      <w:r w:rsidR="000216F6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23691">
        <w:rPr>
          <w:rFonts w:ascii="Times New Roman" w:hAnsi="Times New Roman" w:cs="Times New Roman"/>
          <w:sz w:val="24"/>
          <w:szCs w:val="24"/>
          <w:lang w:eastAsia="pl-PL"/>
        </w:rPr>
        <w:t>Urząd</w:t>
      </w:r>
      <w:r w:rsidR="00201E57" w:rsidRPr="00723691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62BD8F04" w14:textId="308545F7" w:rsidR="000216F6" w:rsidRPr="00723691" w:rsidRDefault="00201E57" w:rsidP="00E92DEB">
      <w:pPr>
        <w:pStyle w:val="Bezodstpw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2E4468" w:rsidRPr="00723691">
        <w:rPr>
          <w:rFonts w:ascii="Times New Roman" w:hAnsi="Times New Roman" w:cs="Times New Roman"/>
          <w:sz w:val="24"/>
          <w:szCs w:val="24"/>
          <w:lang w:eastAsia="pl-PL"/>
        </w:rPr>
        <w:t>rzekazywania co miesiąc, min. 1 dzień przed terminem list wypłat podpisanych prze</w:t>
      </w:r>
      <w:r w:rsidR="007F2058" w:rsidRPr="00723691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2D61D6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377DF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CB6E95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E4468" w:rsidRPr="00723691">
        <w:rPr>
          <w:rFonts w:ascii="Times New Roman" w:hAnsi="Times New Roman" w:cs="Times New Roman"/>
          <w:sz w:val="24"/>
          <w:szCs w:val="24"/>
          <w:lang w:eastAsia="pl-PL"/>
        </w:rPr>
        <w:t>upoważnione osoby,  zgodnie ze złożonymi wzorami podpisów</w:t>
      </w:r>
      <w:r w:rsidRPr="00723691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01B3AFD1" w14:textId="77777777" w:rsidR="007B571F" w:rsidRPr="00723691" w:rsidRDefault="00201E57" w:rsidP="00E92DEB">
      <w:pPr>
        <w:pStyle w:val="Bezodstpw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2E4468" w:rsidRPr="00723691">
        <w:rPr>
          <w:rFonts w:ascii="Times New Roman" w:hAnsi="Times New Roman" w:cs="Times New Roman"/>
          <w:sz w:val="24"/>
          <w:szCs w:val="24"/>
          <w:lang w:eastAsia="pl-PL"/>
        </w:rPr>
        <w:t>owiadomienia swoich klientów o miejscu i terminie wypłat.</w:t>
      </w:r>
    </w:p>
    <w:p w14:paraId="4459FC8F" w14:textId="33BA2BF1" w:rsidR="00CB6E95" w:rsidRPr="00723691" w:rsidRDefault="00FA2B0A" w:rsidP="00E92DEB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>W ramach realizacji obsługi bankowej Powiatowego Urzędu Pracy w Wołowie należy przyjąć</w:t>
      </w:r>
      <w:r w:rsidR="003B2CEF"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C5999"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>następujące założenia</w:t>
      </w:r>
      <w:r w:rsidR="002E4468" w:rsidRPr="00723691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62091D3B" w14:textId="77777777" w:rsidR="00201E57" w:rsidRPr="00723691" w:rsidRDefault="0059236A" w:rsidP="00E92DEB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sz w:val="24"/>
          <w:szCs w:val="24"/>
          <w:lang w:eastAsia="pl-PL"/>
        </w:rPr>
        <w:t>k</w:t>
      </w:r>
      <w:r w:rsidR="00EF3E51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wartalna kapitalizacja odsetek na </w:t>
      </w:r>
      <w:r w:rsidR="00EF3E51"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rachunku podstawowym oraz rachunków pomocniczych</w:t>
      </w:r>
      <w:r w:rsidR="00201E57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F3E51" w:rsidRPr="00723691">
        <w:rPr>
          <w:rFonts w:ascii="Times New Roman" w:hAnsi="Times New Roman" w:cs="Times New Roman"/>
          <w:sz w:val="24"/>
          <w:szCs w:val="24"/>
          <w:lang w:eastAsia="pl-PL"/>
        </w:rPr>
        <w:t>będzie następowała najpóźniej na ostatni dzień kończący kwartał</w:t>
      </w:r>
      <w:r w:rsidR="00201E57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EF3E51" w:rsidRPr="00723691">
        <w:rPr>
          <w:rFonts w:ascii="Times New Roman" w:hAnsi="Times New Roman" w:cs="Times New Roman"/>
          <w:sz w:val="24"/>
          <w:szCs w:val="24"/>
          <w:lang w:eastAsia="pl-PL"/>
        </w:rPr>
        <w:t>tj. 31 marzec, 30 czerwca,</w:t>
      </w:r>
      <w:r w:rsidR="00201E57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F3E51" w:rsidRPr="00723691">
        <w:rPr>
          <w:rFonts w:ascii="Times New Roman" w:hAnsi="Times New Roman" w:cs="Times New Roman"/>
          <w:sz w:val="24"/>
          <w:szCs w:val="24"/>
          <w:lang w:eastAsia="pl-PL"/>
        </w:rPr>
        <w:t>30 wrze</w:t>
      </w:r>
      <w:r w:rsidR="00245EF9" w:rsidRPr="00723691">
        <w:rPr>
          <w:rFonts w:ascii="Times New Roman" w:hAnsi="Times New Roman" w:cs="Times New Roman"/>
          <w:sz w:val="24"/>
          <w:szCs w:val="24"/>
          <w:lang w:eastAsia="pl-PL"/>
        </w:rPr>
        <w:t>sień i 31 grudzień,</w:t>
      </w:r>
    </w:p>
    <w:p w14:paraId="3F020103" w14:textId="77777777" w:rsidR="00201E57" w:rsidRPr="00723691" w:rsidRDefault="00245EF9" w:rsidP="00E92DEB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opłaty i prowizje za czynności związane z obsługą wszystkich rachunków i obsługa wypłat </w:t>
      </w:r>
      <w:r w:rsidR="0059236A" w:rsidRPr="00723691">
        <w:rPr>
          <w:rFonts w:ascii="Times New Roman" w:hAnsi="Times New Roman" w:cs="Times New Roman"/>
          <w:sz w:val="24"/>
          <w:szCs w:val="24"/>
          <w:lang w:eastAsia="pl-PL"/>
        </w:rPr>
        <w:t>g</w:t>
      </w:r>
      <w:r w:rsidRPr="00723691">
        <w:rPr>
          <w:rFonts w:ascii="Times New Roman" w:hAnsi="Times New Roman" w:cs="Times New Roman"/>
          <w:sz w:val="24"/>
          <w:szCs w:val="24"/>
          <w:lang w:eastAsia="pl-PL"/>
        </w:rPr>
        <w:t>otówkowyc</w:t>
      </w:r>
      <w:r w:rsidR="00703939" w:rsidRPr="00723691">
        <w:rPr>
          <w:rFonts w:ascii="Times New Roman" w:hAnsi="Times New Roman" w:cs="Times New Roman"/>
          <w:sz w:val="24"/>
          <w:szCs w:val="24"/>
          <w:lang w:eastAsia="pl-PL"/>
        </w:rPr>
        <w:t>h</w:t>
      </w:r>
      <w:r w:rsidRPr="00723691">
        <w:rPr>
          <w:rFonts w:ascii="Times New Roman" w:hAnsi="Times New Roman" w:cs="Times New Roman"/>
          <w:sz w:val="24"/>
          <w:szCs w:val="24"/>
          <w:lang w:eastAsia="pl-PL"/>
        </w:rPr>
        <w:t>, pobierane będą ryczałtem na koniec każdego miesiąca z rachunku podstawoweg</w:t>
      </w:r>
      <w:r w:rsidR="00201E57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o </w:t>
      </w:r>
      <w:r w:rsidRPr="00723691">
        <w:rPr>
          <w:rFonts w:ascii="Times New Roman" w:hAnsi="Times New Roman" w:cs="Times New Roman"/>
          <w:sz w:val="24"/>
          <w:szCs w:val="24"/>
          <w:lang w:eastAsia="pl-PL"/>
        </w:rPr>
        <w:t>Funduszu Pracy PUP,</w:t>
      </w:r>
    </w:p>
    <w:p w14:paraId="34109E86" w14:textId="77777777" w:rsidR="00201E57" w:rsidRPr="00723691" w:rsidRDefault="00201E57" w:rsidP="00E92DEB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realizowania wypłaty zasiłków i innych świadczeń wyłącznie do rąk bezrobotnego, </w:t>
      </w:r>
    </w:p>
    <w:p w14:paraId="7C9E5963" w14:textId="77777777" w:rsidR="00201E57" w:rsidRPr="00723691" w:rsidRDefault="00201E57" w:rsidP="00E92DEB">
      <w:pPr>
        <w:pStyle w:val="Bezodstpw"/>
        <w:ind w:left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potwierdzonej  czytelnym podpisem po okazaniu dowodu osobistego oraz datą  dokonywana z listy zgodnie z datą dokonywanej wypłaty ( Lista wypłat wypłacana przez 3 dni),</w:t>
      </w:r>
    </w:p>
    <w:p w14:paraId="222B38C7" w14:textId="77777777" w:rsidR="00201E57" w:rsidRPr="00723691" w:rsidRDefault="00201E57" w:rsidP="00E92DEB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sz w:val="24"/>
          <w:szCs w:val="24"/>
          <w:lang w:eastAsia="pl-PL"/>
        </w:rPr>
        <w:t>j</w:t>
      </w:r>
      <w:r w:rsidR="002E4468" w:rsidRPr="00723691">
        <w:rPr>
          <w:rFonts w:ascii="Times New Roman" w:hAnsi="Times New Roman" w:cs="Times New Roman"/>
          <w:sz w:val="24"/>
          <w:szCs w:val="24"/>
          <w:lang w:eastAsia="pl-PL"/>
        </w:rPr>
        <w:t>eżeli termin wypłaty świadczeń gotówkowych wypada na dzień ustawowo wolny od pracy nastąpi w dniu  poprzedzającym dzień wolny</w:t>
      </w:r>
      <w:r w:rsidRPr="00723691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135E1F5F" w14:textId="2094E6C7" w:rsidR="007B571F" w:rsidRPr="00723691" w:rsidRDefault="00201E57" w:rsidP="00E92DEB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sz w:val="24"/>
          <w:szCs w:val="24"/>
          <w:lang w:eastAsia="pl-PL"/>
        </w:rPr>
        <w:t>r</w:t>
      </w:r>
      <w:r w:rsidR="002E4468" w:rsidRPr="00723691">
        <w:rPr>
          <w:rFonts w:ascii="Times New Roman" w:hAnsi="Times New Roman" w:cs="Times New Roman"/>
          <w:sz w:val="24"/>
          <w:szCs w:val="24"/>
          <w:lang w:eastAsia="pl-PL"/>
        </w:rPr>
        <w:t>ealizowanie wypłaty innej osobie upoważnionej na podstawie upoważnienia udzielonego przez</w:t>
      </w:r>
      <w:r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E4468" w:rsidRPr="00723691">
        <w:rPr>
          <w:rFonts w:ascii="Times New Roman" w:hAnsi="Times New Roman" w:cs="Times New Roman"/>
          <w:sz w:val="24"/>
          <w:szCs w:val="24"/>
          <w:lang w:eastAsia="pl-PL"/>
        </w:rPr>
        <w:t>bezrobotnego  potwierdzonego podpisem upoważnionego pracownika Zamawiającego oraz pieczęcią  Zamawiającego.</w:t>
      </w:r>
    </w:p>
    <w:p w14:paraId="2F7C5464" w14:textId="77777777" w:rsidR="007B571F" w:rsidRPr="00723691" w:rsidRDefault="004367F9" w:rsidP="00E92DEB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sz w:val="24"/>
          <w:szCs w:val="24"/>
          <w:lang w:eastAsia="pl-PL"/>
        </w:rPr>
        <w:t>Wykonawca w ramach złożonej oferty jest zobowiązany do utworzenia punktu kasowego wraz z</w:t>
      </w:r>
      <w:r w:rsidR="007B571F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23691">
        <w:rPr>
          <w:rFonts w:ascii="Times New Roman" w:hAnsi="Times New Roman" w:cs="Times New Roman"/>
          <w:sz w:val="24"/>
          <w:szCs w:val="24"/>
          <w:lang w:eastAsia="pl-PL"/>
        </w:rPr>
        <w:t>obsługą tego punktu celem dokonywania wypłat oraz posiadania siedziby</w:t>
      </w:r>
      <w:r w:rsidR="007B571F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23691">
        <w:rPr>
          <w:rFonts w:ascii="Times New Roman" w:hAnsi="Times New Roman" w:cs="Times New Roman"/>
          <w:sz w:val="24"/>
          <w:szCs w:val="24"/>
          <w:lang w:eastAsia="pl-PL"/>
        </w:rPr>
        <w:t>banku/oddziału/punktu</w:t>
      </w:r>
      <w:r w:rsidR="007B571F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w</w:t>
      </w:r>
      <w:r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mie</w:t>
      </w:r>
      <w:r w:rsidR="008C2D7B" w:rsidRPr="00723691">
        <w:rPr>
          <w:rFonts w:ascii="Times New Roman" w:hAnsi="Times New Roman" w:cs="Times New Roman"/>
          <w:sz w:val="24"/>
          <w:szCs w:val="24"/>
          <w:lang w:eastAsia="pl-PL"/>
        </w:rPr>
        <w:t>ście</w:t>
      </w:r>
      <w:r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C2D7B" w:rsidRPr="00723691">
        <w:rPr>
          <w:rFonts w:ascii="Times New Roman" w:hAnsi="Times New Roman" w:cs="Times New Roman"/>
          <w:sz w:val="24"/>
          <w:szCs w:val="24"/>
          <w:lang w:eastAsia="pl-PL"/>
        </w:rPr>
        <w:t>Woł</w:t>
      </w:r>
      <w:r w:rsidR="007B571F" w:rsidRPr="00723691">
        <w:rPr>
          <w:rFonts w:ascii="Times New Roman" w:hAnsi="Times New Roman" w:cs="Times New Roman"/>
          <w:sz w:val="24"/>
          <w:szCs w:val="24"/>
          <w:lang w:eastAsia="pl-PL"/>
        </w:rPr>
        <w:t>owie</w:t>
      </w:r>
      <w:r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i </w:t>
      </w:r>
      <w:r w:rsidR="008C2D7B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mieście </w:t>
      </w:r>
      <w:r w:rsidRPr="00723691">
        <w:rPr>
          <w:rFonts w:ascii="Times New Roman" w:hAnsi="Times New Roman" w:cs="Times New Roman"/>
          <w:sz w:val="24"/>
          <w:szCs w:val="24"/>
          <w:lang w:eastAsia="pl-PL"/>
        </w:rPr>
        <w:t>Br</w:t>
      </w:r>
      <w:r w:rsidR="001E73F8" w:rsidRPr="00723691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Pr="00723691">
        <w:rPr>
          <w:rFonts w:ascii="Times New Roman" w:hAnsi="Times New Roman" w:cs="Times New Roman"/>
          <w:sz w:val="24"/>
          <w:szCs w:val="24"/>
          <w:lang w:eastAsia="pl-PL"/>
        </w:rPr>
        <w:t>eg</w:t>
      </w:r>
      <w:r w:rsidR="007B571F" w:rsidRPr="00723691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Dolny</w:t>
      </w:r>
      <w:r w:rsidR="007B571F" w:rsidRPr="00723691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1E73F8" w:rsidRPr="0072369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6614880A" w14:textId="08AEA854" w:rsidR="001E73F8" w:rsidRPr="00723691" w:rsidRDefault="001E73F8" w:rsidP="00E92DEB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Wykonawca w obowiązywania umowy jest zobowiązany zapewnić możliwość przeszukiwania </w:t>
      </w:r>
    </w:p>
    <w:p w14:paraId="71258EEF" w14:textId="77777777" w:rsidR="007B571F" w:rsidRPr="00723691" w:rsidRDefault="001E73F8" w:rsidP="00E92DEB">
      <w:pPr>
        <w:pStyle w:val="Bezodstpw"/>
        <w:ind w:left="2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sz w:val="24"/>
          <w:szCs w:val="24"/>
          <w:lang w:eastAsia="pl-PL"/>
        </w:rPr>
        <w:t>zbiorów wszystkich operacji na wszystkich rachunkach wg rodzaju operacji oraz prowadzić w ty</w:t>
      </w:r>
      <w:r w:rsidR="007B571F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m </w:t>
      </w:r>
      <w:r w:rsidRPr="00723691">
        <w:rPr>
          <w:rFonts w:ascii="Times New Roman" w:hAnsi="Times New Roman" w:cs="Times New Roman"/>
          <w:sz w:val="24"/>
          <w:szCs w:val="24"/>
          <w:lang w:eastAsia="pl-PL"/>
        </w:rPr>
        <w:t>zakresie archiwum</w:t>
      </w:r>
      <w:r w:rsidR="007B571F" w:rsidRPr="0072369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C11D5ED" w14:textId="0BA14CE9" w:rsidR="00EA16F5" w:rsidRPr="00723691" w:rsidRDefault="001E73F8" w:rsidP="00E92DEB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Wykonawca w ramach złożonej oferty </w:t>
      </w:r>
      <w:r w:rsidR="00EA16F5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nie będzie pobierał opłaty za otwarcie i zamknięcie </w:t>
      </w:r>
    </w:p>
    <w:p w14:paraId="46DE03E1" w14:textId="77777777" w:rsidR="007B571F" w:rsidRPr="00723691" w:rsidRDefault="00EA16F5" w:rsidP="00E92DE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     rachunku bankowego.</w:t>
      </w:r>
    </w:p>
    <w:p w14:paraId="73943A6B" w14:textId="75B660BC" w:rsidR="002E53CC" w:rsidRPr="00723691" w:rsidRDefault="00EA16F5" w:rsidP="00E92DEB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Wykonawca jest zobowiązany w okresie obowiązywania umowy do zastosowania </w:t>
      </w:r>
    </w:p>
    <w:p w14:paraId="677E3921" w14:textId="77777777" w:rsidR="00B35ABB" w:rsidRPr="00723691" w:rsidRDefault="00253183" w:rsidP="00E92DEB">
      <w:pPr>
        <w:pStyle w:val="Bezodstpw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23691">
        <w:rPr>
          <w:rFonts w:ascii="Times New Roman" w:hAnsi="Times New Roman" w:cs="Times New Roman"/>
          <w:sz w:val="24"/>
          <w:szCs w:val="24"/>
        </w:rPr>
        <w:t>oprocentowanie środków pieniężnych gromadzonych na wszystkich rachunkach</w:t>
      </w:r>
      <w:r w:rsidR="00B35ABB" w:rsidRPr="00723691">
        <w:rPr>
          <w:rFonts w:ascii="Times New Roman" w:hAnsi="Times New Roman" w:cs="Times New Roman"/>
          <w:sz w:val="24"/>
          <w:szCs w:val="24"/>
        </w:rPr>
        <w:t xml:space="preserve"> </w:t>
      </w:r>
      <w:r w:rsidRPr="00723691">
        <w:rPr>
          <w:rFonts w:ascii="Times New Roman" w:hAnsi="Times New Roman" w:cs="Times New Roman"/>
          <w:sz w:val="24"/>
          <w:szCs w:val="24"/>
        </w:rPr>
        <w:t>bankowych wg stawki WIBID 1 M (- MARŻA)  obowiązującej w ostatnim dniu miesiąca poprzedzającego dany</w:t>
      </w:r>
      <w:r w:rsidR="00B35ABB" w:rsidRPr="00723691">
        <w:rPr>
          <w:rFonts w:ascii="Times New Roman" w:hAnsi="Times New Roman" w:cs="Times New Roman"/>
          <w:sz w:val="24"/>
          <w:szCs w:val="24"/>
        </w:rPr>
        <w:t xml:space="preserve"> </w:t>
      </w:r>
      <w:r w:rsidRPr="00723691">
        <w:rPr>
          <w:rFonts w:ascii="Times New Roman" w:hAnsi="Times New Roman" w:cs="Times New Roman"/>
          <w:sz w:val="24"/>
          <w:szCs w:val="24"/>
        </w:rPr>
        <w:t>miesiąc</w:t>
      </w:r>
      <w:r w:rsidR="00EA16F5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14:paraId="650579D4" w14:textId="7D0BDE31" w:rsidR="00F44E6A" w:rsidRPr="00723691" w:rsidRDefault="00F44E6A" w:rsidP="00E92DEB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Obecnie budżet Zamawiającego FUNDUSZ PRACY ( rok 2</w:t>
      </w:r>
      <w:r w:rsidR="00B35ABB"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023</w:t>
      </w:r>
      <w:r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) kształtuje się na poziomie:</w:t>
      </w:r>
    </w:p>
    <w:p w14:paraId="39474537" w14:textId="055ADDEC" w:rsidR="00F44E6A" w:rsidRPr="00723691" w:rsidRDefault="00F44E6A" w:rsidP="00E92DEB">
      <w:pPr>
        <w:pStyle w:val="Bezodstpw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-  </w:t>
      </w:r>
      <w:r w:rsidR="009A6825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Plan finansowy Funduszu Pracy na </w:t>
      </w:r>
      <w:r w:rsidR="00B35ABB" w:rsidRPr="00723691">
        <w:rPr>
          <w:rFonts w:ascii="Times New Roman" w:hAnsi="Times New Roman" w:cs="Times New Roman"/>
          <w:sz w:val="24"/>
          <w:szCs w:val="24"/>
          <w:lang w:eastAsia="pl-PL"/>
        </w:rPr>
        <w:t>2023</w:t>
      </w:r>
      <w:r w:rsidR="009A6825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rok</w:t>
      </w:r>
      <w:r w:rsidR="009A6825"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="00EC6BF7"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6 921 663,49</w:t>
      </w:r>
      <w:r w:rsidR="009A6825"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  <w:r w:rsidR="00DC6398"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– wydatki stan  na 31.08.20</w:t>
      </w:r>
      <w:r w:rsidR="00B35ABB"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23</w:t>
      </w:r>
      <w:r w:rsidR="00DC6398"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r.-  </w:t>
      </w:r>
      <w:r w:rsidR="00FC5ED2"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5 790 027,10</w:t>
      </w:r>
      <w:r w:rsidR="00DC6398"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  <w:r w:rsidR="00B35ABB"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14:paraId="4009F3FA" w14:textId="77777777" w:rsidR="00AB3C7C" w:rsidRPr="00723691" w:rsidRDefault="009A6825" w:rsidP="00E92DE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-  </w:t>
      </w:r>
      <w:r w:rsidR="00AB3C7C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bez planu </w:t>
      </w:r>
      <w:r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wydatki obligatoryjne ( zasiłki dla bezrobotnych </w:t>
      </w:r>
      <w:r w:rsidR="00F41612" w:rsidRPr="00723691">
        <w:rPr>
          <w:rFonts w:ascii="Times New Roman" w:hAnsi="Times New Roman" w:cs="Times New Roman"/>
          <w:sz w:val="24"/>
          <w:szCs w:val="24"/>
          <w:lang w:eastAsia="pl-PL"/>
        </w:rPr>
        <w:t>+</w:t>
      </w:r>
      <w:r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dodatki aktywizacyjne) - </w:t>
      </w:r>
      <w:r w:rsidR="00F41612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663805B6" w14:textId="4476EE7C" w:rsidR="002315C9" w:rsidRPr="00723691" w:rsidRDefault="00AB3C7C" w:rsidP="00E92DEB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        </w:t>
      </w:r>
      <w:r w:rsidR="00F41612" w:rsidRPr="00723691">
        <w:rPr>
          <w:rFonts w:ascii="Times New Roman" w:hAnsi="Times New Roman" w:cs="Times New Roman"/>
          <w:sz w:val="24"/>
          <w:szCs w:val="24"/>
          <w:lang w:eastAsia="pl-PL"/>
        </w:rPr>
        <w:t>wykonanie na dzień 31.08.20</w:t>
      </w:r>
      <w:r w:rsidR="00B35ABB" w:rsidRPr="00723691">
        <w:rPr>
          <w:rFonts w:ascii="Times New Roman" w:hAnsi="Times New Roman" w:cs="Times New Roman"/>
          <w:sz w:val="24"/>
          <w:szCs w:val="24"/>
          <w:lang w:eastAsia="pl-PL"/>
        </w:rPr>
        <w:t>23</w:t>
      </w:r>
      <w:r w:rsidR="00F41612"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="00EC6BF7"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4 423 519,84</w:t>
      </w:r>
      <w:r w:rsidR="00F41612"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  <w:r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20A4469" w14:textId="77777777" w:rsidR="00AB3C7C" w:rsidRPr="00723691" w:rsidRDefault="00AB3C7C" w:rsidP="00E92DEB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4D67520D" w14:textId="4205B1B3" w:rsidR="009A6825" w:rsidRPr="00723691" w:rsidRDefault="00AB3C7C" w:rsidP="00E92DEB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723691">
        <w:rPr>
          <w:rFonts w:ascii="Times New Roman" w:hAnsi="Times New Roman" w:cs="Times New Roman"/>
          <w:sz w:val="24"/>
          <w:szCs w:val="24"/>
          <w:u w:val="single"/>
          <w:lang w:eastAsia="pl-PL"/>
        </w:rPr>
        <w:t>WYDATKI FUNDUSZ PRACY OGÓŁEM NA 31.08.20</w:t>
      </w:r>
      <w:r w:rsidR="00B35ABB" w:rsidRPr="00723691">
        <w:rPr>
          <w:rFonts w:ascii="Times New Roman" w:hAnsi="Times New Roman" w:cs="Times New Roman"/>
          <w:sz w:val="24"/>
          <w:szCs w:val="24"/>
          <w:u w:val="single"/>
          <w:lang w:eastAsia="pl-PL"/>
        </w:rPr>
        <w:t>23</w:t>
      </w:r>
      <w:r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WYNOSZĄ 4 996 600,00 ZŁ</w:t>
      </w:r>
    </w:p>
    <w:p w14:paraId="671971B8" w14:textId="249489B8" w:rsidR="004367F9" w:rsidRPr="00723691" w:rsidRDefault="004367F9" w:rsidP="00E92DEB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6CEDC71C" w14:textId="67D7C468" w:rsidR="00E85618" w:rsidRPr="00723691" w:rsidRDefault="00B35ABB" w:rsidP="00E92DEB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>w</w:t>
      </w:r>
      <w:r w:rsidR="00E85618"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ydatki  ogółem Funduszu Pracy w </w:t>
      </w:r>
      <w:r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>2022</w:t>
      </w:r>
      <w:r w:rsidR="00E85618"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roku r. -  </w:t>
      </w:r>
      <w:r w:rsidR="00F448E1"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>9 086 680,62</w:t>
      </w:r>
      <w:r w:rsidR="00CC3679"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zł</w:t>
      </w:r>
      <w:r w:rsidR="00E85618"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E85618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w tym: </w:t>
      </w:r>
    </w:p>
    <w:p w14:paraId="08266BDA" w14:textId="04ABEC7C" w:rsidR="00E85618" w:rsidRPr="00723691" w:rsidRDefault="00E85618" w:rsidP="00E92DEB">
      <w:pPr>
        <w:pStyle w:val="Bezodstpw"/>
        <w:ind w:left="30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sz w:val="24"/>
          <w:szCs w:val="24"/>
          <w:lang w:eastAsia="pl-PL"/>
        </w:rPr>
        <w:t>- gotówka (zastępcza obsługa bankowa) wypłata dla osób bezrobotnych nie</w:t>
      </w:r>
      <w:r w:rsidR="00B35ABB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23691">
        <w:rPr>
          <w:rFonts w:ascii="Times New Roman" w:hAnsi="Times New Roman" w:cs="Times New Roman"/>
          <w:sz w:val="24"/>
          <w:szCs w:val="24"/>
          <w:lang w:eastAsia="pl-PL"/>
        </w:rPr>
        <w:t>posiadający</w:t>
      </w:r>
      <w:r w:rsidR="00B35ABB" w:rsidRPr="00723691">
        <w:rPr>
          <w:rFonts w:ascii="Times New Roman" w:hAnsi="Times New Roman" w:cs="Times New Roman"/>
          <w:sz w:val="24"/>
          <w:szCs w:val="24"/>
          <w:lang w:eastAsia="pl-PL"/>
        </w:rPr>
        <w:t>ch</w:t>
      </w:r>
      <w:r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kont bankowych)</w:t>
      </w:r>
      <w:r w:rsidR="00B35ABB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 </w:t>
      </w:r>
      <w:bookmarkStart w:id="2" w:name="_Hlk146794659"/>
      <w:r w:rsidR="0004585A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wystąpiły;</w:t>
      </w:r>
    </w:p>
    <w:bookmarkEnd w:id="2"/>
    <w:p w14:paraId="1CC0660B" w14:textId="4267B44F" w:rsidR="00A818DD" w:rsidRPr="00723691" w:rsidRDefault="00E85618" w:rsidP="00E92DEB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- przelewy (dyspozycja elektroniczna) -    </w:t>
      </w:r>
      <w:r w:rsidR="00F448E1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9 086 680,62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zł.</w:t>
      </w:r>
    </w:p>
    <w:p w14:paraId="60F21A3E" w14:textId="0FCABF18" w:rsidR="0004585A" w:rsidRPr="00723691" w:rsidRDefault="00B35ABB" w:rsidP="00E92DEB">
      <w:pPr>
        <w:pStyle w:val="Bezodstpw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E85618"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oczna </w:t>
      </w:r>
      <w:r w:rsidR="00E85618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przelewów bankowych ( dyspozycja elektroniczna)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5618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    </w:t>
      </w:r>
      <w:r w:rsidR="00F448E1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5 384</w:t>
      </w:r>
      <w:r w:rsidR="00E85618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sztuk  (liczbę przelewów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5618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określono na podstawie dyspozycji wydanych w 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E85618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roku),</w:t>
      </w:r>
    </w:p>
    <w:p w14:paraId="09679AF4" w14:textId="37FE24C5" w:rsidR="0004585A" w:rsidRPr="00723691" w:rsidRDefault="007A326A" w:rsidP="00E92DEB">
      <w:pPr>
        <w:pStyle w:val="Bezodstpw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przewidywana </w:t>
      </w:r>
      <w:r w:rsidR="00B35ABB"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>r</w:t>
      </w:r>
      <w:r w:rsidR="00E85618"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>oczna</w:t>
      </w:r>
      <w:r w:rsidR="00E85618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 kwota wypłat gotówkowych </w:t>
      </w:r>
      <w:r w:rsidR="00F448E1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85 934,40 zł </w:t>
      </w:r>
      <w:r w:rsidR="00E85618" w:rsidRPr="00723691">
        <w:rPr>
          <w:rFonts w:ascii="Times New Roman" w:hAnsi="Times New Roman" w:cs="Times New Roman"/>
          <w:sz w:val="24"/>
          <w:szCs w:val="24"/>
          <w:lang w:eastAsia="pl-PL"/>
        </w:rPr>
        <w:t>(zastępcza obsługa kasowa )</w:t>
      </w:r>
      <w:r w:rsidR="00B35ABB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85618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-  </w:t>
      </w:r>
      <w:r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w 2022 roku </w:t>
      </w:r>
      <w:r w:rsidR="0004585A"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wystąpiły;</w:t>
      </w:r>
    </w:p>
    <w:p w14:paraId="441B8B8B" w14:textId="7FA17AF8" w:rsidR="00E85618" w:rsidRPr="00723691" w:rsidRDefault="007A326A" w:rsidP="00E92DEB">
      <w:pPr>
        <w:pStyle w:val="Bezodstpw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przewidywana </w:t>
      </w:r>
      <w:r w:rsidR="00B35ABB"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>r</w:t>
      </w:r>
      <w:r w:rsidR="00E85618"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>oczna</w:t>
      </w:r>
      <w:r w:rsidR="00E85618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liczba osób</w:t>
      </w:r>
      <w:r w:rsidR="00C82C83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do wypłaty</w:t>
      </w:r>
      <w:r w:rsidR="00E85618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zasiłk</w:t>
      </w:r>
      <w:r w:rsidR="00C82C83" w:rsidRPr="00723691">
        <w:rPr>
          <w:rFonts w:ascii="Times New Roman" w:hAnsi="Times New Roman" w:cs="Times New Roman"/>
          <w:sz w:val="24"/>
          <w:szCs w:val="24"/>
          <w:lang w:eastAsia="pl-PL"/>
        </w:rPr>
        <w:t>ó</w:t>
      </w:r>
      <w:r w:rsidR="00E85618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w  </w:t>
      </w:r>
      <w:r w:rsidR="00C82C83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="00E85618" w:rsidRPr="00723691">
        <w:rPr>
          <w:rFonts w:ascii="Times New Roman" w:hAnsi="Times New Roman" w:cs="Times New Roman"/>
          <w:sz w:val="24"/>
          <w:szCs w:val="24"/>
          <w:lang w:eastAsia="pl-PL"/>
        </w:rPr>
        <w:t>gotówce</w:t>
      </w:r>
      <w:r w:rsidR="00B35ABB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85618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(zastępcza obsługa kasowa) -  </w:t>
      </w:r>
      <w:r w:rsidR="00C82C83" w:rsidRPr="00723691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os</w:t>
      </w:r>
      <w:r w:rsidR="00C82C83" w:rsidRPr="00723691">
        <w:rPr>
          <w:rFonts w:ascii="Times New Roman" w:hAnsi="Times New Roman" w:cs="Times New Roman"/>
          <w:sz w:val="24"/>
          <w:szCs w:val="24"/>
          <w:lang w:eastAsia="pl-PL"/>
        </w:rPr>
        <w:t>oby</w:t>
      </w:r>
      <w:r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(</w:t>
      </w:r>
      <w:r w:rsidR="00E85618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w 2022 roku </w:t>
      </w:r>
      <w:r w:rsidR="0004585A"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wystąpiły</w:t>
      </w:r>
      <w:r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E85618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88BE361" w14:textId="7239EA78" w:rsidR="00E85618" w:rsidRPr="00723691" w:rsidRDefault="00E85618" w:rsidP="00E92DEB">
      <w:pPr>
        <w:pStyle w:val="Bezodstpw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Miasto i Gmina Wołów – </w:t>
      </w:r>
      <w:r w:rsidR="007A326A"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przewidywana </w:t>
      </w:r>
      <w:r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wypłata w Wołowie i według harmonogramu wypłat: - 05-go ;- 10-go każdego miesiąca przez </w:t>
      </w:r>
      <w:r w:rsidR="00C82C83"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>2</w:t>
      </w:r>
      <w:r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dni robocze</w:t>
      </w:r>
    </w:p>
    <w:p w14:paraId="2F527967" w14:textId="278A7E5A" w:rsidR="00B35ABB" w:rsidRPr="00723691" w:rsidRDefault="00E85618" w:rsidP="00E92DEB">
      <w:pPr>
        <w:pStyle w:val="Bezodstpw"/>
        <w:ind w:left="705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723691">
        <w:rPr>
          <w:rFonts w:ascii="Times New Roman" w:hAnsi="Times New Roman" w:cs="Times New Roman"/>
          <w:sz w:val="24"/>
          <w:szCs w:val="24"/>
          <w:u w:val="single"/>
          <w:lang w:eastAsia="pl-PL"/>
        </w:rPr>
        <w:t>liczba świadczeniobiorców –</w:t>
      </w:r>
      <w:r w:rsidR="0004260F" w:rsidRPr="00723691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723691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Miasto  i Gmina Wołów - około </w:t>
      </w:r>
      <w:r w:rsidR="00FD2756" w:rsidRPr="00723691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Pr="00723691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os</w:t>
      </w:r>
      <w:r w:rsidR="007A326A" w:rsidRPr="00723691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o</w:t>
      </w:r>
      <w:r w:rsidRPr="00723691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b</w:t>
      </w:r>
      <w:r w:rsidR="007A326A" w:rsidRPr="00723691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y</w:t>
      </w:r>
      <w:r w:rsidRPr="00723691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 miesięcznie / wartość wypłat</w:t>
      </w:r>
      <w:r w:rsidR="00373C3F" w:rsidRPr="00723691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FD2756" w:rsidRPr="00723691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– </w:t>
      </w:r>
      <w:r w:rsidR="00FD2756" w:rsidRPr="00723691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3 580,60</w:t>
      </w:r>
      <w:r w:rsidRPr="00723691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 zł</w:t>
      </w:r>
      <w:r w:rsidRPr="00723691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;</w:t>
      </w:r>
    </w:p>
    <w:p w14:paraId="469D1D0B" w14:textId="60F4D4F5" w:rsidR="00E85618" w:rsidRPr="00723691" w:rsidRDefault="00E85618" w:rsidP="00E92DEB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Miasto i Gmina Brzeg Dolny </w:t>
      </w:r>
      <w:r w:rsidR="00FD2756"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przewidywana </w:t>
      </w:r>
      <w:r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>wypłata w Brzegu Dolnym i według</w:t>
      </w:r>
      <w:r w:rsidR="00B35ABB"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harmonogramu wypłat: </w:t>
      </w:r>
      <w:r w:rsidR="00FD2756"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>- 05-go ;- 10-go każdego miesiąca przez 2 dni robocze</w:t>
      </w:r>
    </w:p>
    <w:p w14:paraId="2B583F0F" w14:textId="7DBA842A" w:rsidR="002D0FD9" w:rsidRPr="00723691" w:rsidRDefault="00E85618" w:rsidP="00E92DEB">
      <w:pPr>
        <w:pStyle w:val="Bezodstpw"/>
        <w:ind w:left="708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723691">
        <w:rPr>
          <w:rFonts w:ascii="Times New Roman" w:hAnsi="Times New Roman" w:cs="Times New Roman"/>
          <w:sz w:val="24"/>
          <w:szCs w:val="24"/>
          <w:u w:val="single"/>
          <w:lang w:eastAsia="pl-PL"/>
        </w:rPr>
        <w:t>- liczba świadczeniobiorców</w:t>
      </w:r>
      <w:r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23691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Miasto  i Gmina Brzeg Dolny </w:t>
      </w:r>
      <w:r w:rsidR="002D0FD9" w:rsidRPr="00723691">
        <w:rPr>
          <w:rFonts w:ascii="Times New Roman" w:hAnsi="Times New Roman" w:cs="Times New Roman"/>
          <w:sz w:val="24"/>
          <w:szCs w:val="24"/>
          <w:u w:val="single"/>
          <w:lang w:eastAsia="pl-PL"/>
        </w:rPr>
        <w:t>–</w:t>
      </w:r>
      <w:r w:rsidRPr="00723691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 około</w:t>
      </w:r>
      <w:r w:rsidR="002D0FD9" w:rsidRPr="00723691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C82C83" w:rsidRPr="00723691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2</w:t>
      </w:r>
      <w:r w:rsidRPr="00723691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723691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FD2756" w:rsidRPr="00723691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osoby</w:t>
      </w:r>
      <w:r w:rsidRPr="00723691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 miesięcznie/ wartość wypła</w:t>
      </w:r>
      <w:r w:rsidR="002315C9" w:rsidRPr="00723691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t </w:t>
      </w:r>
      <w:r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723691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 </w:t>
      </w:r>
      <w:r w:rsidR="00FD2756" w:rsidRPr="00723691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3 580,60 </w:t>
      </w:r>
      <w:r w:rsidRPr="00723691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zł</w:t>
      </w:r>
      <w:r w:rsidR="002315C9" w:rsidRPr="00723691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.</w:t>
      </w:r>
    </w:p>
    <w:p w14:paraId="0415A54E" w14:textId="77777777" w:rsidR="003E50BF" w:rsidRPr="00723691" w:rsidRDefault="003E50BF" w:rsidP="00E92DE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E483625" w14:textId="77099CEC" w:rsidR="003E50BF" w:rsidRPr="00723691" w:rsidRDefault="002315C9" w:rsidP="00E92DE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11. </w:t>
      </w:r>
      <w:r w:rsidR="003E50BF" w:rsidRPr="00723691">
        <w:rPr>
          <w:rFonts w:ascii="Times New Roman" w:hAnsi="Times New Roman" w:cs="Times New Roman"/>
          <w:sz w:val="24"/>
          <w:szCs w:val="24"/>
          <w:lang w:eastAsia="pl-PL"/>
        </w:rPr>
        <w:t>Obecna liczba rachunków  pozostających w dyspozycji Zamawiającego  ogółem</w:t>
      </w:r>
      <w:r w:rsidR="00A818DD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E50BF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– </w:t>
      </w:r>
      <w:r w:rsidR="0004585A" w:rsidRPr="00723691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3E50BF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 w tym : </w:t>
      </w:r>
    </w:p>
    <w:p w14:paraId="601D71F3" w14:textId="189EF819" w:rsidR="003E50BF" w:rsidRPr="00723691" w:rsidRDefault="003E50BF" w:rsidP="00E92DE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     1 rachunek bieżący podstawowy i </w:t>
      </w:r>
      <w:r w:rsidR="0004585A" w:rsidRPr="00723691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rachunki pomocnicze </w:t>
      </w:r>
    </w:p>
    <w:p w14:paraId="40DE31E4" w14:textId="77777777" w:rsidR="003E50BF" w:rsidRPr="00723691" w:rsidRDefault="003E50BF" w:rsidP="00E92DE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05C17FA" w14:textId="6E8EE981" w:rsidR="00E85618" w:rsidRPr="00723691" w:rsidRDefault="002315C9" w:rsidP="00E92DE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12. </w:t>
      </w:r>
      <w:r w:rsidR="00E85618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A326A"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Przewidywana </w:t>
      </w:r>
      <w:r w:rsidR="007A326A" w:rsidRPr="00723691">
        <w:rPr>
          <w:rFonts w:ascii="Times New Roman" w:hAnsi="Times New Roman" w:cs="Times New Roman"/>
          <w:sz w:val="24"/>
          <w:szCs w:val="24"/>
          <w:lang w:eastAsia="pl-PL"/>
        </w:rPr>
        <w:t>r</w:t>
      </w:r>
      <w:r w:rsidR="00E85618"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>oczna</w:t>
      </w:r>
      <w:r w:rsidR="00E85618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85618"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kwota wypłat gotówkowych </w:t>
      </w:r>
      <w:r w:rsidR="007A326A"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2023 r. (</w:t>
      </w:r>
      <w:r w:rsidR="00E85618"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 roku  </w:t>
      </w:r>
      <w:r w:rsidR="00A91077"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22</w:t>
      </w:r>
      <w:r w:rsidR="00A91077"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23BEF"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–</w:t>
      </w:r>
      <w:r w:rsidR="002D0FD9"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4585A"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nie wystąpiły</w:t>
      </w:r>
      <w:r w:rsidR="007A326A"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)</w:t>
      </w:r>
    </w:p>
    <w:p w14:paraId="2810B0E8" w14:textId="55F1B65B" w:rsidR="00E85618" w:rsidRPr="00723691" w:rsidRDefault="00E85618" w:rsidP="00E92DEB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05-go każdego miesiąca   </w:t>
      </w:r>
      <w:r w:rsidR="00FD2756" w:rsidRPr="00723691"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bookmarkStart w:id="3" w:name="_Hlk146797530"/>
      <w:r w:rsidR="00FD2756" w:rsidRPr="00723691">
        <w:rPr>
          <w:rFonts w:ascii="Times New Roman" w:hAnsi="Times New Roman" w:cs="Times New Roman"/>
          <w:sz w:val="24"/>
          <w:szCs w:val="24"/>
          <w:lang w:eastAsia="pl-PL"/>
        </w:rPr>
        <w:t>42 967,20</w:t>
      </w:r>
      <w:r w:rsidR="00175374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zł</w:t>
      </w:r>
      <w:r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 / </w:t>
      </w:r>
      <w:r w:rsidR="00FD2756" w:rsidRPr="00723691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175374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os</w:t>
      </w:r>
      <w:r w:rsidR="00FD2756" w:rsidRPr="00723691">
        <w:rPr>
          <w:rFonts w:ascii="Times New Roman" w:hAnsi="Times New Roman" w:cs="Times New Roman"/>
          <w:sz w:val="24"/>
          <w:szCs w:val="24"/>
          <w:lang w:eastAsia="pl-PL"/>
        </w:rPr>
        <w:t>oby</w:t>
      </w:r>
      <w:r w:rsidR="002315C9" w:rsidRPr="00723691">
        <w:rPr>
          <w:rFonts w:ascii="Times New Roman" w:hAnsi="Times New Roman" w:cs="Times New Roman"/>
          <w:sz w:val="24"/>
          <w:szCs w:val="24"/>
          <w:lang w:eastAsia="pl-PL"/>
        </w:rPr>
        <w:t>,</w:t>
      </w:r>
      <w:bookmarkEnd w:id="3"/>
    </w:p>
    <w:p w14:paraId="71D3605B" w14:textId="1E746543" w:rsidR="0080680D" w:rsidRPr="00723691" w:rsidRDefault="00E85618" w:rsidP="00E92DEB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10-go każdego miesiąca   </w:t>
      </w:r>
      <w:r w:rsidR="00FD2756" w:rsidRPr="00723691">
        <w:rPr>
          <w:rFonts w:ascii="Times New Roman" w:hAnsi="Times New Roman" w:cs="Times New Roman"/>
          <w:sz w:val="24"/>
          <w:szCs w:val="24"/>
          <w:lang w:eastAsia="pl-PL"/>
        </w:rPr>
        <w:t>- 42 967,20 zł  / 2 osoby.</w:t>
      </w:r>
    </w:p>
    <w:p w14:paraId="5F75711B" w14:textId="02BC463E" w:rsidR="00302141" w:rsidRPr="00723691" w:rsidRDefault="00E85618" w:rsidP="00E92DE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</w:p>
    <w:p w14:paraId="57F54BD5" w14:textId="58C0597E" w:rsidR="00776F10" w:rsidRPr="00723691" w:rsidRDefault="00776F10" w:rsidP="00E92DEB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III.</w:t>
      </w:r>
      <w:r w:rsidR="002315C9"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D27A9"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Termin wykonania zamówienia: </w:t>
      </w:r>
      <w:r w:rsidR="003D27A9"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3 lata od daty udzielenia zamówienia, tj. </w:t>
      </w:r>
      <w:r w:rsidR="003D27A9"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od 1 listopada 20</w:t>
      </w:r>
      <w:r w:rsidR="002315C9"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23</w:t>
      </w:r>
      <w:r w:rsidR="003D27A9"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3D27A9"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 31 października 202</w:t>
      </w:r>
      <w:r w:rsidR="002315C9"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="003D27A9"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6BA5FEF5" w14:textId="77777777" w:rsidR="00765CB7" w:rsidRPr="00723691" w:rsidRDefault="00765CB7" w:rsidP="00E92DE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453C489" w14:textId="461F0691" w:rsidR="00765CB7" w:rsidRPr="00723691" w:rsidRDefault="00765CB7" w:rsidP="00E92DEB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Składniki ceny oferty na kompleksową obsługę bankową Funduszu Pracy PUP w Wołowie proszę</w:t>
      </w:r>
      <w:r w:rsidR="002315C9"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236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przedstawić wg załącznika nr 1.</w:t>
      </w:r>
    </w:p>
    <w:p w14:paraId="5F947556" w14:textId="77777777" w:rsidR="00765CB7" w:rsidRPr="00723691" w:rsidRDefault="00765CB7" w:rsidP="00E92DEB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6D645C53" w14:textId="3247241A" w:rsidR="00B35492" w:rsidRPr="00723691" w:rsidRDefault="003D5EED" w:rsidP="00E92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</w:t>
      </w:r>
      <w:r w:rsidR="00302141"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Kryteria wyboru ofert</w:t>
      </w:r>
    </w:p>
    <w:p w14:paraId="6BD9F2E2" w14:textId="064FEC33" w:rsidR="00B35492" w:rsidRPr="00723691" w:rsidRDefault="00302141" w:rsidP="00E92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 oceny ofert jest:</w:t>
      </w:r>
    </w:p>
    <w:p w14:paraId="161CB91C" w14:textId="7C00FD9D" w:rsidR="00302141" w:rsidRPr="00723691" w:rsidRDefault="00302141" w:rsidP="00E92DEB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691">
        <w:rPr>
          <w:rFonts w:ascii="Times New Roman" w:hAnsi="Times New Roman" w:cs="Times New Roman"/>
          <w:sz w:val="24"/>
          <w:szCs w:val="24"/>
          <w:lang w:eastAsia="pl-PL"/>
        </w:rPr>
        <w:t xml:space="preserve">Oprocentowanie środków pieniężnych gromadzonych </w:t>
      </w:r>
      <w:r w:rsidR="00B35492" w:rsidRPr="00723691">
        <w:rPr>
          <w:rFonts w:ascii="Times New Roman" w:hAnsi="Times New Roman" w:cs="Times New Roman"/>
          <w:sz w:val="24"/>
          <w:szCs w:val="24"/>
        </w:rPr>
        <w:t>na wszystkich rachunkach bankowych wg</w:t>
      </w:r>
      <w:r w:rsidR="00765CB7" w:rsidRPr="00723691">
        <w:rPr>
          <w:rFonts w:ascii="Times New Roman" w:hAnsi="Times New Roman" w:cs="Times New Roman"/>
          <w:sz w:val="24"/>
          <w:szCs w:val="24"/>
        </w:rPr>
        <w:t xml:space="preserve"> </w:t>
      </w:r>
      <w:r w:rsidR="00B35492" w:rsidRPr="00723691">
        <w:rPr>
          <w:rFonts w:ascii="Times New Roman" w:hAnsi="Times New Roman" w:cs="Times New Roman"/>
          <w:sz w:val="24"/>
          <w:szCs w:val="24"/>
        </w:rPr>
        <w:t>stawki  WIBID 1 M (- MARŻA)  obowiązującej w ostatnim dniu miesiąca poprzedzającego dan</w:t>
      </w:r>
      <w:r w:rsidR="00765CB7" w:rsidRPr="00723691">
        <w:rPr>
          <w:rFonts w:ascii="Times New Roman" w:hAnsi="Times New Roman" w:cs="Times New Roman"/>
          <w:sz w:val="24"/>
          <w:szCs w:val="24"/>
        </w:rPr>
        <w:t>y</w:t>
      </w:r>
      <w:r w:rsidR="00B35492" w:rsidRPr="00723691">
        <w:rPr>
          <w:rFonts w:ascii="Times New Roman" w:hAnsi="Times New Roman" w:cs="Times New Roman"/>
          <w:sz w:val="24"/>
          <w:szCs w:val="24"/>
        </w:rPr>
        <w:t xml:space="preserve"> miesiąc</w:t>
      </w:r>
      <w:r w:rsidR="00765CB7" w:rsidRPr="00723691">
        <w:rPr>
          <w:rFonts w:ascii="Times New Roman" w:hAnsi="Times New Roman" w:cs="Times New Roman"/>
          <w:sz w:val="24"/>
          <w:szCs w:val="24"/>
        </w:rPr>
        <w:t xml:space="preserve"> </w:t>
      </w:r>
      <w:r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818DD"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>-</w:t>
      </w:r>
      <w:r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20 %</w:t>
      </w:r>
      <w:r w:rsidR="002315C9" w:rsidRPr="00723691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14:paraId="101772D6" w14:textId="5A11101A" w:rsidR="00302141" w:rsidRPr="00723691" w:rsidRDefault="00302141" w:rsidP="00E92DEB">
      <w:pPr>
        <w:pStyle w:val="Akapitzlist"/>
        <w:numPr>
          <w:ilvl w:val="0"/>
          <w:numId w:val="3"/>
        </w:numPr>
        <w:spacing w:after="0"/>
        <w:ind w:right="2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691">
        <w:rPr>
          <w:rFonts w:ascii="Times New Roman" w:eastAsia="Calibri" w:hAnsi="Times New Roman" w:cs="Times New Roman"/>
          <w:b/>
          <w:sz w:val="24"/>
          <w:szCs w:val="24"/>
        </w:rPr>
        <w:t>Cena (opłata ryczałtowa)</w:t>
      </w:r>
      <w:r w:rsidR="0004260F" w:rsidRPr="007236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23691">
        <w:rPr>
          <w:rFonts w:ascii="Times New Roman" w:eastAsia="Calibri" w:hAnsi="Times New Roman" w:cs="Times New Roman"/>
          <w:b/>
          <w:sz w:val="24"/>
          <w:szCs w:val="24"/>
        </w:rPr>
        <w:t>za prowadzenie wszystkich rachunków łącznie  z opłatą za wykonane przelewy</w:t>
      </w:r>
      <w:r w:rsidR="00FB3A07" w:rsidRPr="00723691">
        <w:rPr>
          <w:rFonts w:ascii="Times New Roman" w:eastAsia="Calibri" w:hAnsi="Times New Roman" w:cs="Times New Roman"/>
          <w:b/>
          <w:sz w:val="24"/>
          <w:szCs w:val="24"/>
        </w:rPr>
        <w:t xml:space="preserve"> i opłatą za wypłaty gotówkowe </w:t>
      </w:r>
      <w:r w:rsidR="00A818DD" w:rsidRPr="00723691">
        <w:rPr>
          <w:rFonts w:ascii="Times New Roman" w:hAnsi="Times New Roman" w:cs="Times New Roman"/>
          <w:sz w:val="24"/>
          <w:szCs w:val="24"/>
        </w:rPr>
        <w:t>-</w:t>
      </w:r>
      <w:r w:rsidR="00FB3A07" w:rsidRPr="00723691">
        <w:rPr>
          <w:rFonts w:ascii="Times New Roman" w:eastAsia="Calibri" w:hAnsi="Times New Roman" w:cs="Times New Roman"/>
          <w:b/>
          <w:sz w:val="24"/>
          <w:szCs w:val="24"/>
        </w:rPr>
        <w:t xml:space="preserve"> 80 %</w:t>
      </w:r>
      <w:r w:rsidRPr="0072369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9DF0E3" w14:textId="77777777" w:rsidR="00765CB7" w:rsidRPr="00723691" w:rsidRDefault="00765CB7" w:rsidP="00E92DEB">
      <w:pPr>
        <w:pStyle w:val="Akapitzlist"/>
        <w:spacing w:after="0"/>
        <w:ind w:right="2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DBD37E" w14:textId="2E46837A" w:rsidR="007F28FB" w:rsidRPr="00723691" w:rsidRDefault="00302141" w:rsidP="00E92DE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691">
        <w:rPr>
          <w:rFonts w:ascii="Times New Roman" w:hAnsi="Times New Roman" w:cs="Times New Roman"/>
          <w:sz w:val="24"/>
          <w:szCs w:val="24"/>
        </w:rPr>
        <w:t>Opłata będzie obejmowała wszystkie koszty generowane przez Bank w związku z obsługą, łącznie z opłat</w:t>
      </w:r>
      <w:r w:rsidR="00790032" w:rsidRPr="00723691">
        <w:rPr>
          <w:rFonts w:ascii="Times New Roman" w:hAnsi="Times New Roman" w:cs="Times New Roman"/>
          <w:sz w:val="24"/>
          <w:szCs w:val="24"/>
        </w:rPr>
        <w:t>ą</w:t>
      </w:r>
      <w:r w:rsidRPr="00723691">
        <w:rPr>
          <w:rFonts w:ascii="Times New Roman" w:hAnsi="Times New Roman" w:cs="Times New Roman"/>
          <w:sz w:val="24"/>
          <w:szCs w:val="24"/>
        </w:rPr>
        <w:t xml:space="preserve"> wypłat gotówkowych dokonywanych przez  prowadzenia kasowej obsługi zastępczej Powiatowego Urzędu Pracy w Wołowie</w:t>
      </w:r>
      <w:r w:rsidR="002315C9" w:rsidRPr="00723691">
        <w:rPr>
          <w:rFonts w:ascii="Times New Roman" w:hAnsi="Times New Roman" w:cs="Times New Roman"/>
          <w:sz w:val="24"/>
          <w:szCs w:val="24"/>
        </w:rPr>
        <w:t xml:space="preserve"> </w:t>
      </w:r>
      <w:r w:rsidRPr="00723691">
        <w:rPr>
          <w:rFonts w:ascii="Times New Roman" w:hAnsi="Times New Roman" w:cs="Times New Roman"/>
          <w:sz w:val="24"/>
          <w:szCs w:val="24"/>
        </w:rPr>
        <w:t>- w   zakresie wypłat gotówkowych zasiłków i innych świadczeń dla bezrobotnych na podstawie list  wypłat na terenie miasta Woł</w:t>
      </w:r>
      <w:r w:rsidR="002315C9" w:rsidRPr="00723691">
        <w:rPr>
          <w:rFonts w:ascii="Times New Roman" w:hAnsi="Times New Roman" w:cs="Times New Roman"/>
          <w:sz w:val="24"/>
          <w:szCs w:val="24"/>
        </w:rPr>
        <w:t>owa</w:t>
      </w:r>
      <w:r w:rsidRPr="00723691">
        <w:rPr>
          <w:rFonts w:ascii="Times New Roman" w:hAnsi="Times New Roman" w:cs="Times New Roman"/>
          <w:sz w:val="24"/>
          <w:szCs w:val="24"/>
        </w:rPr>
        <w:t xml:space="preserve"> i </w:t>
      </w:r>
      <w:r w:rsidR="002315C9" w:rsidRPr="00723691">
        <w:rPr>
          <w:rFonts w:ascii="Times New Roman" w:hAnsi="Times New Roman" w:cs="Times New Roman"/>
          <w:sz w:val="24"/>
          <w:szCs w:val="24"/>
        </w:rPr>
        <w:t>miasta Brzegu Dolnego.</w:t>
      </w:r>
    </w:p>
    <w:p w14:paraId="438218F4" w14:textId="77777777" w:rsidR="00302141" w:rsidRPr="00723691" w:rsidRDefault="00302141" w:rsidP="00E92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oceny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3277"/>
        <w:gridCol w:w="2968"/>
        <w:gridCol w:w="834"/>
        <w:gridCol w:w="1353"/>
      </w:tblGrid>
      <w:tr w:rsidR="00302141" w:rsidRPr="00723691" w14:paraId="323221B1" w14:textId="77777777" w:rsidTr="0080680D">
        <w:tc>
          <w:tcPr>
            <w:tcW w:w="485" w:type="dxa"/>
          </w:tcPr>
          <w:p w14:paraId="710411FE" w14:textId="77777777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43336CF" w14:textId="77777777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345" w:type="dxa"/>
          </w:tcPr>
          <w:p w14:paraId="7BCA6EA6" w14:textId="77777777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003D323" w14:textId="77777777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Operacja bankowa</w:t>
            </w:r>
          </w:p>
        </w:tc>
        <w:tc>
          <w:tcPr>
            <w:tcW w:w="3032" w:type="dxa"/>
          </w:tcPr>
          <w:p w14:paraId="4DC7B0DE" w14:textId="77777777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dokonanych</w:t>
            </w:r>
          </w:p>
          <w:p w14:paraId="00D9159C" w14:textId="469A1247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transakcji w roku</w:t>
            </w:r>
            <w:r w:rsidR="000A034A"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20</w:t>
            </w:r>
            <w:r w:rsidR="002315C9"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838" w:type="dxa"/>
          </w:tcPr>
          <w:p w14:paraId="231EB6CC" w14:textId="77777777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C5781A1" w14:textId="77777777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1362" w:type="dxa"/>
          </w:tcPr>
          <w:p w14:paraId="7414FACE" w14:textId="77777777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Max ilość </w:t>
            </w:r>
          </w:p>
          <w:p w14:paraId="63E69610" w14:textId="77777777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punktów jaką</w:t>
            </w:r>
          </w:p>
          <w:p w14:paraId="2017CCF0" w14:textId="77777777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może otrzymać</w:t>
            </w:r>
          </w:p>
          <w:p w14:paraId="4C1DE6F5" w14:textId="77777777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oferta</w:t>
            </w:r>
          </w:p>
        </w:tc>
      </w:tr>
      <w:tr w:rsidR="00302141" w:rsidRPr="00723691" w14:paraId="71749A44" w14:textId="77777777" w:rsidTr="0080680D">
        <w:tc>
          <w:tcPr>
            <w:tcW w:w="485" w:type="dxa"/>
          </w:tcPr>
          <w:p w14:paraId="4843513A" w14:textId="77777777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</w:t>
            </w:r>
          </w:p>
          <w:p w14:paraId="598FF450" w14:textId="77777777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29C7D87" w14:textId="77777777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</w:tcPr>
          <w:p w14:paraId="42E68C2B" w14:textId="77777777" w:rsidR="00B35492" w:rsidRPr="00723691" w:rsidRDefault="00302141" w:rsidP="00E92D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oprocentowanie środków pieniężnych gromadzonych na </w:t>
            </w:r>
            <w:r w:rsidR="00B35492" w:rsidRPr="00723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wszystkich</w:t>
            </w:r>
            <w:r w:rsidRPr="00723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rachunkach bankowych w</w:t>
            </w:r>
            <w:r w:rsidR="00B35492" w:rsidRPr="00723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 stawki WIBID 1 M </w:t>
            </w:r>
          </w:p>
          <w:p w14:paraId="3267116C" w14:textId="4D3071B0" w:rsidR="00302141" w:rsidRPr="00723691" w:rsidRDefault="00B35492" w:rsidP="00E92D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(- MARŻA)  obowiązującej w ostatnim dniu miesiąca poprzedzającego dany miesiąc</w:t>
            </w:r>
            <w:r w:rsidR="00302141" w:rsidRPr="00723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7142836" w14:textId="77777777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</w:tcPr>
          <w:p w14:paraId="1B578081" w14:textId="77777777" w:rsidR="00302141" w:rsidRPr="00723691" w:rsidRDefault="00302141" w:rsidP="00E9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1">
              <w:rPr>
                <w:rFonts w:ascii="Times New Roman" w:hAnsi="Times New Roman" w:cs="Times New Roman"/>
                <w:sz w:val="24"/>
                <w:szCs w:val="24"/>
              </w:rPr>
              <w:t>roczna wartość obrotu na rachunkach Funduszu Pracy wynosi</w:t>
            </w:r>
          </w:p>
          <w:p w14:paraId="06E98306" w14:textId="3B917F02" w:rsidR="00302141" w:rsidRPr="00723691" w:rsidRDefault="00F448E1" w:rsidP="00E9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1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  <w:r w:rsidR="00302141" w:rsidRPr="00723691">
              <w:rPr>
                <w:rFonts w:ascii="Times New Roman" w:hAnsi="Times New Roman" w:cs="Times New Roman"/>
                <w:sz w:val="24"/>
                <w:szCs w:val="24"/>
              </w:rPr>
              <w:t xml:space="preserve">  mln zł</w:t>
            </w:r>
          </w:p>
        </w:tc>
        <w:tc>
          <w:tcPr>
            <w:tcW w:w="838" w:type="dxa"/>
          </w:tcPr>
          <w:p w14:paraId="47542C76" w14:textId="77777777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3A75F3" w14:textId="62A6E595" w:rsidR="00302141" w:rsidRPr="00723691" w:rsidRDefault="00D20585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302141" w:rsidRPr="00723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0 %</w:t>
            </w:r>
          </w:p>
        </w:tc>
        <w:tc>
          <w:tcPr>
            <w:tcW w:w="1362" w:type="dxa"/>
          </w:tcPr>
          <w:p w14:paraId="74CB9EE6" w14:textId="77777777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29BE387" w14:textId="7441C87E" w:rsidR="00302141" w:rsidRPr="00723691" w:rsidRDefault="007F28FB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302141" w:rsidRPr="00723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pkt</w:t>
            </w:r>
          </w:p>
        </w:tc>
      </w:tr>
      <w:tr w:rsidR="00302141" w:rsidRPr="00723691" w14:paraId="701DEEC2" w14:textId="77777777" w:rsidTr="00C82C83">
        <w:trPr>
          <w:trHeight w:val="6662"/>
        </w:trPr>
        <w:tc>
          <w:tcPr>
            <w:tcW w:w="485" w:type="dxa"/>
          </w:tcPr>
          <w:p w14:paraId="214F15F2" w14:textId="77777777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209A679" w14:textId="77777777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</w:t>
            </w:r>
          </w:p>
          <w:p w14:paraId="77446DAF" w14:textId="77777777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730CAFD" w14:textId="455F1D74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E7FB7D" w14:textId="77777777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FA7D15C" w14:textId="77777777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17A64B" w14:textId="77777777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A534610" w14:textId="67C82EDA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</w:tcPr>
          <w:p w14:paraId="17B3C435" w14:textId="77777777" w:rsidR="00302141" w:rsidRPr="00723691" w:rsidRDefault="00302141" w:rsidP="00E9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07154" w14:textId="793EF84C" w:rsidR="00302141" w:rsidRPr="00723691" w:rsidRDefault="007F45EB" w:rsidP="00E9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(opłata ryczałtowa)</w:t>
            </w:r>
          </w:p>
          <w:p w14:paraId="088851C0" w14:textId="77777777" w:rsidR="00302141" w:rsidRPr="00723691" w:rsidRDefault="00302141" w:rsidP="00E9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0B4E8FF" w14:textId="77777777" w:rsidR="00302141" w:rsidRPr="00723691" w:rsidRDefault="00302141" w:rsidP="00E9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5B6BF4" w14:textId="77777777" w:rsidR="00302141" w:rsidRPr="00723691" w:rsidRDefault="00302141" w:rsidP="00E9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14:paraId="39497071" w14:textId="77777777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D67AC71" w14:textId="2291E242" w:rsidR="00302141" w:rsidRPr="00723691" w:rsidRDefault="00F448E1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48</w:t>
            </w:r>
            <w:r w:rsidR="00302141"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(</w:t>
            </w:r>
            <w:r w:rsidR="0004585A"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="00302141"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rachunki </w:t>
            </w:r>
            <w:r w:rsidR="00EC1109"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bankowe </w:t>
            </w:r>
            <w:r w:rsidR="00302141"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miesięcznie)</w:t>
            </w:r>
          </w:p>
          <w:p w14:paraId="257C5B08" w14:textId="77777777" w:rsidR="003D5EED" w:rsidRPr="00723691" w:rsidRDefault="003D5EED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AAE36B7" w14:textId="74FAA222" w:rsidR="00A30AC8" w:rsidRPr="00723691" w:rsidRDefault="007A326A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5 </w:t>
            </w:r>
            <w:r w:rsidR="00F448E1"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432</w:t>
            </w: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302141"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</w:t>
            </w:r>
            <w:r w:rsidR="002315C9"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  <w:r w:rsidR="00302141"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za 20</w:t>
            </w:r>
            <w:r w:rsidR="002315C9"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</w:t>
            </w:r>
            <w:r w:rsidR="00302141"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rok </w:t>
            </w:r>
            <w:r w:rsidR="00EC1109"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roczna liczba </w:t>
            </w:r>
            <w:r w:rsidR="00302141"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przelewów</w:t>
            </w:r>
            <w:r w:rsidR="00EC1109"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w tym</w:t>
            </w:r>
            <w:r w:rsidR="00FD4FAF"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</w:p>
          <w:p w14:paraId="7F17BD47" w14:textId="793E6903" w:rsidR="00FD4FAF" w:rsidRPr="00723691" w:rsidRDefault="00FD4FAF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przelewów wewnętrznych</w:t>
            </w:r>
            <w:r w:rsidR="00EC1109"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bankowych</w:t>
            </w: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- </w:t>
            </w:r>
            <w:r w:rsidR="00F448E1"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48</w:t>
            </w: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sztuk</w:t>
            </w:r>
          </w:p>
          <w:p w14:paraId="1255155A" w14:textId="11116DBB" w:rsidR="00FD4FAF" w:rsidRPr="00723691" w:rsidRDefault="00FD4FAF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przelewów zewnętrznych krajowych – </w:t>
            </w:r>
            <w:r w:rsidR="007A326A"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5 </w:t>
            </w:r>
            <w:r w:rsidR="00F448E1"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384</w:t>
            </w: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sztuk</w:t>
            </w:r>
          </w:p>
          <w:p w14:paraId="12F76996" w14:textId="09A58422" w:rsidR="00302141" w:rsidRPr="00723691" w:rsidRDefault="00FD2756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----------------------------------</w:t>
            </w:r>
          </w:p>
          <w:p w14:paraId="1F5F4B76" w14:textId="77777777" w:rsidR="00F448E1" w:rsidRPr="00723691" w:rsidRDefault="007F45EB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wypłaty gotówkowe </w:t>
            </w:r>
            <w:r w:rsidR="00302141"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 podstawie list wypłat </w:t>
            </w:r>
            <w:r w:rsidR="00302141"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14:paraId="389A6986" w14:textId="797B64FC" w:rsidR="00302141" w:rsidRPr="00723691" w:rsidRDefault="00F448E1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do </w:t>
            </w:r>
            <w:r w:rsidR="00302141"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- 05-go ;10-go każdego miesiąca</w:t>
            </w:r>
          </w:p>
          <w:p w14:paraId="16CF15D8" w14:textId="77777777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02331A4" w14:textId="106A8526" w:rsidR="00175374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Szacunkowa kwota wypłat </w:t>
            </w:r>
            <w:r w:rsidR="00A30AC8" w:rsidRPr="00723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gotówkowych </w:t>
            </w:r>
            <w:r w:rsidRPr="00723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roku</w:t>
            </w:r>
            <w:r w:rsidR="007F45EB" w:rsidRPr="00723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30AC8" w:rsidRPr="00723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2185C2FB" w14:textId="27F07B01" w:rsidR="00302141" w:rsidRPr="00723691" w:rsidRDefault="00FD2756" w:rsidP="00E92D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85 934,40</w:t>
            </w:r>
            <w:r w:rsidR="00175374" w:rsidRPr="00723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zł</w:t>
            </w:r>
            <w:r w:rsidR="007F45EB" w:rsidRPr="00723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302141" w:rsidRPr="00723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7F45EB" w:rsidRPr="00723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C82C83" w:rsidRPr="00723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48</w:t>
            </w:r>
            <w:r w:rsidR="007F45EB" w:rsidRPr="00723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302141" w:rsidRPr="00723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ilość osób :</w:t>
            </w:r>
          </w:p>
          <w:p w14:paraId="2395E3EA" w14:textId="759D1B62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05</w:t>
            </w:r>
            <w:r w:rsidR="00C82C83" w:rsidRPr="00723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23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</w:t>
            </w:r>
            <w:r w:rsidR="00C82C83" w:rsidRPr="00723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23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go </w:t>
            </w:r>
            <w:r w:rsidR="00FD2756" w:rsidRPr="00723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- 42 967,20</w:t>
            </w:r>
            <w:r w:rsidR="00C82C83" w:rsidRPr="00723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23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 </w:t>
            </w:r>
            <w:r w:rsidR="00C82C83" w:rsidRPr="00723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  <w:p w14:paraId="48553B7C" w14:textId="6A048914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10 -</w:t>
            </w:r>
            <w:r w:rsidR="00C82C83" w:rsidRPr="00723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23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go </w:t>
            </w:r>
            <w:r w:rsidR="00FD2756" w:rsidRPr="00723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</w:t>
            </w:r>
            <w:r w:rsidRPr="00723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FD2756" w:rsidRPr="00723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42 967,20</w:t>
            </w:r>
            <w:r w:rsidR="00C82C83" w:rsidRPr="00723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23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 </w:t>
            </w:r>
            <w:r w:rsidR="00C82C83" w:rsidRPr="00723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  <w:p w14:paraId="08D7D5B9" w14:textId="071A91C1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___</w:t>
            </w:r>
          </w:p>
          <w:p w14:paraId="5B2ECD3B" w14:textId="1655E7EC" w:rsidR="00302141" w:rsidRPr="00723691" w:rsidRDefault="00FD2756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85 934,40</w:t>
            </w:r>
            <w:r w:rsidR="00302141"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/  </w:t>
            </w:r>
            <w:r w:rsidR="00C82C83"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838" w:type="dxa"/>
          </w:tcPr>
          <w:p w14:paraId="472A3988" w14:textId="77777777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A1E17C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6CA7FAD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7E48CDF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CE54CA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A2432BD" w14:textId="49191D22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80 %</w:t>
            </w:r>
          </w:p>
        </w:tc>
        <w:tc>
          <w:tcPr>
            <w:tcW w:w="1362" w:type="dxa"/>
          </w:tcPr>
          <w:p w14:paraId="69BB67E1" w14:textId="77777777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8D202B" w14:textId="77777777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17EE03" w14:textId="77777777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6EE81A0" w14:textId="77777777" w:rsidR="00DE2208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</w:p>
          <w:p w14:paraId="3151FBCE" w14:textId="77777777" w:rsidR="0004260F" w:rsidRPr="00723691" w:rsidRDefault="00DE220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  <w:r w:rsidR="00302141" w:rsidRPr="00723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B129B25" w14:textId="622E9D36" w:rsidR="00302141" w:rsidRPr="00723691" w:rsidRDefault="00DE220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  <w:r w:rsidR="00302141" w:rsidRPr="00723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pkt</w:t>
            </w:r>
          </w:p>
          <w:p w14:paraId="63D69ACE" w14:textId="77777777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AFDABCD" w14:textId="77777777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B49E95" w14:textId="77777777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347C11" w14:textId="77777777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4886C06" w14:textId="77777777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0A4DF79" w14:textId="528004AB" w:rsidR="00302141" w:rsidRPr="00723691" w:rsidRDefault="00302141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92712AC" w14:textId="7B041E55" w:rsidR="00776F10" w:rsidRPr="00723691" w:rsidRDefault="00776F10" w:rsidP="00E92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88765E8" w14:textId="79F5489E" w:rsidR="00776F10" w:rsidRPr="00723691" w:rsidRDefault="00776F10" w:rsidP="00E92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V. </w:t>
      </w:r>
      <w:r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Wymagania, które musi spełnić Wykonawca  składający ofertę:</w:t>
      </w:r>
    </w:p>
    <w:p w14:paraId="4D5D3292" w14:textId="77777777" w:rsidR="00776F10" w:rsidRPr="00723691" w:rsidRDefault="00776F10" w:rsidP="00E92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1125C6" w14:textId="77777777" w:rsidR="00F024AD" w:rsidRPr="00723691" w:rsidRDefault="00776F10" w:rsidP="00E92DEB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zarejestrowany jako bank, zgodnie z ustawą Prawo bankowe.</w:t>
      </w:r>
    </w:p>
    <w:p w14:paraId="17404328" w14:textId="76389AC5" w:rsidR="00F024AD" w:rsidRPr="00723691" w:rsidRDefault="00776F10" w:rsidP="00E92DEB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hAnsi="Times New Roman" w:cs="Times New Roman"/>
          <w:sz w:val="24"/>
          <w:szCs w:val="24"/>
        </w:rPr>
        <w:t>Posiada zezwolenie na prowadzenie działalności bankowej na terenie Polski oraz realizację usług objętych  przedmiotem zamówienia, zgodnie z przepisami ustawy z dnia 29 sierpnia 1997r. Prawo  bankowe, a w przypadku  określonym w art. 178 ust. 1 ustawy Prawo bankowe inny dokument potwierdzający rozpoczęcie  działalności przed  dniem wejścia w życie ustawy, o której mowa w art. 193  ustawy Prawo bankowe</w:t>
      </w:r>
      <w:r w:rsidR="00F024AD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A375CB" w14:textId="77777777" w:rsidR="00F024AD" w:rsidRPr="00723691" w:rsidRDefault="00776F10" w:rsidP="00E92DEB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posiada zabezpieczenia teleinformatyczne spełniające warunki rekomendacji Komisji Nadzoru Finansowego</w:t>
      </w:r>
      <w:r w:rsidR="00F024AD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7352BD2" w14:textId="2D384EE3" w:rsidR="00776F10" w:rsidRPr="00723691" w:rsidRDefault="00776F10" w:rsidP="00E92DEB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zobowiąże się że od dnia 01.11.20</w:t>
      </w:r>
      <w:r w:rsidR="00F024AD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jest w stanie zagwarantować bezpośrednią obsługę bankową z  warunkami wynikającymi z zapytania ofertowego.</w:t>
      </w:r>
    </w:p>
    <w:p w14:paraId="2988F242" w14:textId="77777777" w:rsidR="00776F10" w:rsidRPr="00723691" w:rsidRDefault="00776F10" w:rsidP="00E92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DF038F" w14:textId="5BD51E08" w:rsidR="00776F10" w:rsidRPr="00723691" w:rsidRDefault="00776F10" w:rsidP="00E92DE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691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="003D5EED" w:rsidRPr="0072369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723691">
        <w:rPr>
          <w:rFonts w:ascii="Times New Roman" w:eastAsia="Calibri" w:hAnsi="Times New Roman" w:cs="Times New Roman"/>
          <w:b/>
          <w:sz w:val="24"/>
          <w:szCs w:val="24"/>
        </w:rPr>
        <w:t xml:space="preserve"> . Wymagane dokumenty w przedmiotowym postępowaniu:</w:t>
      </w:r>
    </w:p>
    <w:p w14:paraId="39756EDE" w14:textId="77777777" w:rsidR="00B1182C" w:rsidRPr="00723691" w:rsidRDefault="00B1182C" w:rsidP="00E92DE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2C98EF" w14:textId="77777777" w:rsidR="00F024AD" w:rsidRPr="00723691" w:rsidRDefault="00776F10" w:rsidP="00E92DE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691">
        <w:rPr>
          <w:rFonts w:ascii="Times New Roman" w:eastAsia="Calibri" w:hAnsi="Times New Roman" w:cs="Times New Roman"/>
          <w:b/>
          <w:sz w:val="24"/>
          <w:szCs w:val="24"/>
          <w:u w:val="single"/>
        </w:rPr>
        <w:t>Formularz ofertowy</w:t>
      </w:r>
      <w:r w:rsidRPr="00723691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723691">
        <w:rPr>
          <w:rFonts w:ascii="Times New Roman" w:eastAsia="Calibri" w:hAnsi="Times New Roman" w:cs="Times New Roman"/>
          <w:sz w:val="24"/>
          <w:szCs w:val="24"/>
        </w:rPr>
        <w:t xml:space="preserve">według druku, który stanowi </w:t>
      </w:r>
      <w:r w:rsidRPr="00723691">
        <w:rPr>
          <w:rFonts w:ascii="Times New Roman" w:eastAsia="Calibri" w:hAnsi="Times New Roman" w:cs="Times New Roman"/>
          <w:b/>
          <w:bCs/>
          <w:sz w:val="24"/>
          <w:szCs w:val="24"/>
        </w:rPr>
        <w:t>załącznik nr 1</w:t>
      </w:r>
      <w:r w:rsidRPr="00723691">
        <w:rPr>
          <w:rFonts w:ascii="Times New Roman" w:eastAsia="Calibri" w:hAnsi="Times New Roman" w:cs="Times New Roman"/>
          <w:sz w:val="24"/>
          <w:szCs w:val="24"/>
        </w:rPr>
        <w:t xml:space="preserve"> do niniejszego zapytania  ofertowego,</w:t>
      </w:r>
    </w:p>
    <w:p w14:paraId="1BE34C04" w14:textId="77777777" w:rsidR="00F024AD" w:rsidRPr="00723691" w:rsidRDefault="00776F10" w:rsidP="00E92DE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69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Dokument potwierdzający uprawnienia</w:t>
      </w:r>
      <w:r w:rsidRPr="00723691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723691">
        <w:rPr>
          <w:rFonts w:ascii="Times New Roman" w:eastAsia="Calibri" w:hAnsi="Times New Roman" w:cs="Times New Roman"/>
          <w:sz w:val="24"/>
          <w:szCs w:val="24"/>
        </w:rPr>
        <w:t>do występowania w obrocie prawnym, określający sposób</w:t>
      </w:r>
      <w:r w:rsidRPr="007236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23691">
        <w:rPr>
          <w:rFonts w:ascii="Times New Roman" w:eastAsia="Calibri" w:hAnsi="Times New Roman" w:cs="Times New Roman"/>
          <w:sz w:val="24"/>
          <w:szCs w:val="24"/>
        </w:rPr>
        <w:t>reprezentacji</w:t>
      </w:r>
      <w:r w:rsidRPr="00723691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723691">
        <w:rPr>
          <w:rFonts w:ascii="Times New Roman" w:eastAsia="Calibri" w:hAnsi="Times New Roman" w:cs="Times New Roman"/>
          <w:sz w:val="24"/>
          <w:szCs w:val="24"/>
        </w:rPr>
        <w:t>banku wobec osób trzecich oraz zawierający nazwiska osób uprawnionych do zawierania</w:t>
      </w:r>
      <w:r w:rsidR="00F024AD" w:rsidRPr="007236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3691">
        <w:rPr>
          <w:rFonts w:ascii="Times New Roman" w:eastAsia="Calibri" w:hAnsi="Times New Roman" w:cs="Times New Roman"/>
          <w:sz w:val="24"/>
          <w:szCs w:val="24"/>
        </w:rPr>
        <w:t>umów w imieniu oferenta, zezwolenie Prezesa NBP na wykonanie czynności bankowych lub  zezwolenie Komisji Nadzoru Bankowego na rozpoczęcie działalności przez Bank,</w:t>
      </w:r>
    </w:p>
    <w:p w14:paraId="76B25E1B" w14:textId="77777777" w:rsidR="00F024AD" w:rsidRPr="00723691" w:rsidRDefault="00776F10" w:rsidP="00E92DE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6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o spełnieniu warunków udziału w postępowaniu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D610F10" w14:textId="54E31D2D" w:rsidR="0004260F" w:rsidRPr="00723691" w:rsidRDefault="00776F10" w:rsidP="00E92DE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691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Oświadczenie,</w:t>
      </w:r>
      <w:r w:rsidRPr="00723691">
        <w:rPr>
          <w:rFonts w:ascii="Times New Roman" w:eastAsia="Calibri" w:hAnsi="Times New Roman" w:cs="Times New Roman"/>
          <w:sz w:val="24"/>
          <w:szCs w:val="24"/>
        </w:rPr>
        <w:t xml:space="preserve"> że wykonawca od dnia 01.</w:t>
      </w:r>
      <w:r w:rsidR="00B1182C" w:rsidRPr="00723691">
        <w:rPr>
          <w:rFonts w:ascii="Times New Roman" w:eastAsia="Calibri" w:hAnsi="Times New Roman" w:cs="Times New Roman"/>
          <w:sz w:val="24"/>
          <w:szCs w:val="24"/>
        </w:rPr>
        <w:t>11</w:t>
      </w:r>
      <w:r w:rsidRPr="00723691">
        <w:rPr>
          <w:rFonts w:ascii="Times New Roman" w:eastAsia="Calibri" w:hAnsi="Times New Roman" w:cs="Times New Roman"/>
          <w:sz w:val="24"/>
          <w:szCs w:val="24"/>
        </w:rPr>
        <w:t>.20</w:t>
      </w:r>
      <w:r w:rsidR="00C82C83" w:rsidRPr="00723691">
        <w:rPr>
          <w:rFonts w:ascii="Times New Roman" w:eastAsia="Calibri" w:hAnsi="Times New Roman" w:cs="Times New Roman"/>
          <w:sz w:val="24"/>
          <w:szCs w:val="24"/>
        </w:rPr>
        <w:t xml:space="preserve">23 </w:t>
      </w:r>
      <w:r w:rsidRPr="00723691">
        <w:rPr>
          <w:rFonts w:ascii="Times New Roman" w:eastAsia="Calibri" w:hAnsi="Times New Roman" w:cs="Times New Roman"/>
          <w:sz w:val="24"/>
          <w:szCs w:val="24"/>
        </w:rPr>
        <w:t>r. będzie w stanie zagwarantować bezpośrednią  kasową obsługę zastępczą</w:t>
      </w:r>
      <w:r w:rsidRPr="00723691">
        <w:rPr>
          <w:rFonts w:ascii="Times New Roman" w:hAnsi="Times New Roman" w:cs="Times New Roman"/>
          <w:sz w:val="24"/>
          <w:szCs w:val="24"/>
        </w:rPr>
        <w:t>- w  zakresie wypłat  gotówkowych zasiłków i innych  świadczeń dla bezrobotnych na  podstawie list wypłat na terenie miasta Wołów i gminy Brzeg Dolny</w:t>
      </w:r>
      <w:r w:rsidRPr="007236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2C83"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razy w danym miesiącu wyznaczone przez PUP –</w:t>
      </w:r>
      <w:r w:rsidRPr="00723691">
        <w:rPr>
          <w:rFonts w:ascii="Times New Roman" w:eastAsia="Calibri" w:hAnsi="Times New Roman" w:cs="Times New Roman"/>
          <w:sz w:val="24"/>
          <w:szCs w:val="24"/>
        </w:rPr>
        <w:t xml:space="preserve">  w godzinach od 8.00 do 15.00 - </w:t>
      </w:r>
      <w:r w:rsidRPr="00723691">
        <w:rPr>
          <w:rFonts w:ascii="Times New Roman" w:eastAsia="Calibri" w:hAnsi="Times New Roman" w:cs="Times New Roman"/>
          <w:b/>
          <w:bCs/>
          <w:sz w:val="24"/>
          <w:szCs w:val="24"/>
        </w:rPr>
        <w:t>załącznik nr 3.</w:t>
      </w:r>
    </w:p>
    <w:p w14:paraId="19802E50" w14:textId="77777777" w:rsidR="0004260F" w:rsidRPr="00723691" w:rsidRDefault="0004260F" w:rsidP="00E92D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9FAD80" w14:textId="2CB9DE52" w:rsidR="007A2120" w:rsidRPr="00723691" w:rsidRDefault="007A2120" w:rsidP="00E92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VII. Miejscem sposób  i termin składania oferty. </w:t>
      </w:r>
    </w:p>
    <w:p w14:paraId="18CFD787" w14:textId="77777777" w:rsidR="007A2120" w:rsidRPr="00723691" w:rsidRDefault="007A2120" w:rsidP="00E92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8C0937" w14:textId="0BE32452" w:rsidR="007A2120" w:rsidRPr="00723691" w:rsidRDefault="00072957" w:rsidP="00E92D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691">
        <w:rPr>
          <w:rFonts w:ascii="Times New Roman" w:eastAsia="Calibri" w:hAnsi="Times New Roman" w:cs="Times New Roman"/>
          <w:sz w:val="24"/>
          <w:szCs w:val="24"/>
        </w:rPr>
        <w:t xml:space="preserve">Na  przestawienie oferty przez Państwa oczekujemy do </w:t>
      </w:r>
      <w:r w:rsidR="006066AD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F024AD" w:rsidRPr="00723691">
        <w:rPr>
          <w:rFonts w:ascii="Times New Roman" w:eastAsia="Calibri" w:hAnsi="Times New Roman" w:cs="Times New Roman"/>
          <w:b/>
          <w:sz w:val="24"/>
          <w:szCs w:val="24"/>
        </w:rPr>
        <w:t xml:space="preserve">.10.2023 </w:t>
      </w:r>
      <w:r w:rsidR="007A2120" w:rsidRPr="00723691">
        <w:rPr>
          <w:rFonts w:ascii="Times New Roman" w:eastAsia="Calibri" w:hAnsi="Times New Roman" w:cs="Times New Roman"/>
          <w:b/>
          <w:sz w:val="24"/>
          <w:szCs w:val="24"/>
        </w:rPr>
        <w:t xml:space="preserve">r.  </w:t>
      </w:r>
      <w:r w:rsidRPr="0072369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7A2120" w:rsidRPr="00723691">
        <w:rPr>
          <w:rFonts w:ascii="Times New Roman" w:eastAsia="Calibri" w:hAnsi="Times New Roman" w:cs="Times New Roman"/>
          <w:b/>
          <w:sz w:val="24"/>
          <w:szCs w:val="24"/>
        </w:rPr>
        <w:t>o godz. 1</w:t>
      </w:r>
      <w:r w:rsidRPr="00723691">
        <w:rPr>
          <w:rFonts w:ascii="Times New Roman" w:eastAsia="Calibri" w:hAnsi="Times New Roman" w:cs="Times New Roman"/>
          <w:b/>
          <w:sz w:val="24"/>
          <w:szCs w:val="24"/>
        </w:rPr>
        <w:t>5.00</w:t>
      </w:r>
      <w:r w:rsidR="007A2120" w:rsidRPr="007236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369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F317B1" w14:textId="1090DF0C" w:rsidR="00072957" w:rsidRPr="00723691" w:rsidRDefault="00072957" w:rsidP="00E92D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3691">
        <w:rPr>
          <w:rFonts w:ascii="Times New Roman" w:eastAsia="Calibri" w:hAnsi="Times New Roman" w:cs="Times New Roman"/>
          <w:b/>
          <w:bCs/>
          <w:sz w:val="24"/>
          <w:szCs w:val="24"/>
        </w:rPr>
        <w:t>Decyduje data wpływu oferty do Powiatowego Urzędu Pracy w Wołowie.</w:t>
      </w:r>
    </w:p>
    <w:p w14:paraId="20C98755" w14:textId="6E5995A7" w:rsidR="00072957" w:rsidRPr="00723691" w:rsidRDefault="00072957" w:rsidP="00E92D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CF1655" w14:textId="77777777" w:rsidR="00072957" w:rsidRPr="00723691" w:rsidRDefault="00072957" w:rsidP="00E92D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54D97D" w14:textId="77777777" w:rsidR="00072957" w:rsidRPr="00723691" w:rsidRDefault="00072957" w:rsidP="00E92D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691">
        <w:rPr>
          <w:rFonts w:ascii="Times New Roman" w:eastAsia="Calibri" w:hAnsi="Times New Roman" w:cs="Times New Roman"/>
          <w:sz w:val="24"/>
          <w:szCs w:val="24"/>
        </w:rPr>
        <w:t xml:space="preserve">Oferty prosimy  kierować na adres </w:t>
      </w:r>
      <w:r w:rsidR="007A2120" w:rsidRPr="0072369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7356304" w14:textId="29E4678D" w:rsidR="00072957" w:rsidRPr="00723691" w:rsidRDefault="0067776A" w:rsidP="00E92D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36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</w:t>
      </w:r>
      <w:r w:rsidR="007A2120" w:rsidRPr="007236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Powiatowy Urząd Pracy w Wołowie </w:t>
      </w:r>
    </w:p>
    <w:p w14:paraId="49925545" w14:textId="777E6203" w:rsidR="00072957" w:rsidRPr="00723691" w:rsidRDefault="0067776A" w:rsidP="00E92D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36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</w:t>
      </w:r>
      <w:r w:rsidR="007A2120" w:rsidRPr="00723691">
        <w:rPr>
          <w:rFonts w:ascii="Times New Roman" w:eastAsia="Calibri" w:hAnsi="Times New Roman" w:cs="Times New Roman"/>
          <w:b/>
          <w:bCs/>
          <w:sz w:val="24"/>
          <w:szCs w:val="24"/>
        </w:rPr>
        <w:t>Pl. Piastowski 2</w:t>
      </w:r>
    </w:p>
    <w:p w14:paraId="1B02E739" w14:textId="1F4C3B5E" w:rsidR="00072957" w:rsidRPr="00723691" w:rsidRDefault="007A2120" w:rsidP="00E92DE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3691">
        <w:rPr>
          <w:rFonts w:ascii="Times New Roman" w:eastAsia="Calibri" w:hAnsi="Times New Roman" w:cs="Times New Roman"/>
          <w:b/>
          <w:bCs/>
          <w:sz w:val="24"/>
          <w:szCs w:val="24"/>
        </w:rPr>
        <w:t>– 100 Wołów</w:t>
      </w:r>
    </w:p>
    <w:p w14:paraId="5D09A011" w14:textId="29D9C44B" w:rsidR="00E0670C" w:rsidRPr="00723691" w:rsidRDefault="007A2120" w:rsidP="00E92D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691">
        <w:rPr>
          <w:rFonts w:ascii="Times New Roman" w:eastAsia="Calibri" w:hAnsi="Times New Roman" w:cs="Times New Roman"/>
          <w:sz w:val="24"/>
          <w:szCs w:val="24"/>
        </w:rPr>
        <w:t>z dopiskiem</w:t>
      </w:r>
      <w:r w:rsidR="00072957" w:rsidRPr="00723691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Pr="007236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3691">
        <w:rPr>
          <w:rFonts w:ascii="Times New Roman" w:eastAsia="Calibri" w:hAnsi="Times New Roman" w:cs="Times New Roman"/>
          <w:b/>
          <w:sz w:val="24"/>
          <w:szCs w:val="24"/>
        </w:rPr>
        <w:t>Oferta na</w:t>
      </w:r>
      <w:r w:rsidR="00072957" w:rsidRPr="00723691">
        <w:rPr>
          <w:rFonts w:ascii="Times New Roman" w:eastAsia="Calibri" w:hAnsi="Times New Roman" w:cs="Times New Roman"/>
          <w:b/>
          <w:sz w:val="24"/>
          <w:szCs w:val="24"/>
        </w:rPr>
        <w:t xml:space="preserve"> o</w:t>
      </w:r>
      <w:r w:rsidRPr="00723691">
        <w:rPr>
          <w:rFonts w:ascii="Times New Roman" w:eastAsia="Calibri" w:hAnsi="Times New Roman" w:cs="Times New Roman"/>
          <w:b/>
          <w:sz w:val="24"/>
          <w:szCs w:val="24"/>
        </w:rPr>
        <w:t xml:space="preserve">bsługę </w:t>
      </w:r>
      <w:r w:rsidR="00072957" w:rsidRPr="00723691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723691">
        <w:rPr>
          <w:rFonts w:ascii="Times New Roman" w:eastAsia="Calibri" w:hAnsi="Times New Roman" w:cs="Times New Roman"/>
          <w:b/>
          <w:sz w:val="24"/>
          <w:szCs w:val="24"/>
        </w:rPr>
        <w:t>ankową Funduszu Pracy w latach 20</w:t>
      </w:r>
      <w:r w:rsidR="00F024AD" w:rsidRPr="00723691"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723691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F024AD" w:rsidRPr="00723691">
        <w:rPr>
          <w:rFonts w:ascii="Times New Roman" w:eastAsia="Calibri" w:hAnsi="Times New Roman" w:cs="Times New Roman"/>
          <w:b/>
          <w:sz w:val="24"/>
          <w:szCs w:val="24"/>
        </w:rPr>
        <w:t>2026</w:t>
      </w:r>
      <w:r w:rsidRPr="00723691">
        <w:rPr>
          <w:rFonts w:ascii="Times New Roman" w:eastAsia="Calibri" w:hAnsi="Times New Roman" w:cs="Times New Roman"/>
          <w:b/>
          <w:sz w:val="24"/>
          <w:szCs w:val="24"/>
        </w:rPr>
        <w:t>”,</w:t>
      </w:r>
      <w:r w:rsidR="00072957" w:rsidRPr="00723691">
        <w:rPr>
          <w:rFonts w:ascii="Times New Roman" w:eastAsia="Calibri" w:hAnsi="Times New Roman" w:cs="Times New Roman"/>
          <w:sz w:val="24"/>
          <w:szCs w:val="24"/>
        </w:rPr>
        <w:t xml:space="preserve"> lub można złożyć osobiście w sekretariacie Powiatowego Urzędu Pracy w Wołowie – pok. nr  47</w:t>
      </w:r>
      <w:r w:rsidR="00E0670C" w:rsidRPr="0072369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E1EF39" w14:textId="77777777" w:rsidR="003753C3" w:rsidRPr="00723691" w:rsidRDefault="003753C3" w:rsidP="00E92D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BC67FB" w14:textId="4A159BB2" w:rsidR="00E0670C" w:rsidRPr="00723691" w:rsidRDefault="003753C3" w:rsidP="00E92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691">
        <w:rPr>
          <w:rFonts w:ascii="Times New Roman" w:eastAsia="Calibri" w:hAnsi="Times New Roman" w:cs="Times New Roman"/>
          <w:b/>
          <w:bCs/>
          <w:sz w:val="24"/>
          <w:szCs w:val="24"/>
        </w:rPr>
        <w:t>VIII</w:t>
      </w:r>
      <w:r w:rsidR="00E0670C"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Pozostałe informacje</w:t>
      </w:r>
    </w:p>
    <w:p w14:paraId="1B1FAD7A" w14:textId="22846F8F" w:rsidR="00671E62" w:rsidRPr="00723691" w:rsidRDefault="00F05400" w:rsidP="00E92D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691">
        <w:rPr>
          <w:rFonts w:ascii="Times New Roman" w:eastAsia="Calibri" w:hAnsi="Times New Roman" w:cs="Times New Roman"/>
          <w:sz w:val="24"/>
          <w:szCs w:val="24"/>
        </w:rPr>
        <w:t xml:space="preserve">        I</w:t>
      </w:r>
      <w:r w:rsidR="00072957" w:rsidRPr="00723691">
        <w:rPr>
          <w:rFonts w:ascii="Times New Roman" w:eastAsia="Calibri" w:hAnsi="Times New Roman" w:cs="Times New Roman"/>
          <w:sz w:val="24"/>
          <w:szCs w:val="24"/>
        </w:rPr>
        <w:t xml:space="preserve">nformacji dotyczących zapytania ofertowego udziela Główna Księgowa </w:t>
      </w:r>
      <w:r w:rsidR="00F024AD" w:rsidRPr="00723691">
        <w:rPr>
          <w:rFonts w:ascii="Times New Roman" w:eastAsia="Calibri" w:hAnsi="Times New Roman" w:cs="Times New Roman"/>
          <w:sz w:val="24"/>
          <w:szCs w:val="24"/>
        </w:rPr>
        <w:t>–</w:t>
      </w:r>
      <w:r w:rsidR="00E0670C" w:rsidRPr="007236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24AD" w:rsidRPr="00723691">
        <w:rPr>
          <w:rFonts w:ascii="Times New Roman" w:eastAsia="Calibri" w:hAnsi="Times New Roman" w:cs="Times New Roman"/>
          <w:sz w:val="24"/>
          <w:szCs w:val="24"/>
        </w:rPr>
        <w:t>Katarzyna Pietkiewicz</w:t>
      </w:r>
      <w:r w:rsidR="00072957" w:rsidRPr="007236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670C" w:rsidRPr="00723691">
        <w:rPr>
          <w:rFonts w:ascii="Times New Roman" w:eastAsia="Calibri" w:hAnsi="Times New Roman" w:cs="Times New Roman"/>
          <w:sz w:val="24"/>
          <w:szCs w:val="24"/>
        </w:rPr>
        <w:t xml:space="preserve"> tel. 071/389 48 10</w:t>
      </w:r>
      <w:r w:rsidR="0004260F" w:rsidRPr="007236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5EED" w:rsidRPr="00723691">
        <w:rPr>
          <w:rFonts w:ascii="Times New Roman" w:eastAsia="Calibri" w:hAnsi="Times New Roman" w:cs="Times New Roman"/>
          <w:sz w:val="24"/>
          <w:szCs w:val="24"/>
        </w:rPr>
        <w:t>w.</w:t>
      </w:r>
      <w:r w:rsidR="00373C3F" w:rsidRPr="007236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5EED" w:rsidRPr="00723691">
        <w:rPr>
          <w:rFonts w:ascii="Times New Roman" w:eastAsia="Calibri" w:hAnsi="Times New Roman" w:cs="Times New Roman"/>
          <w:sz w:val="24"/>
          <w:szCs w:val="24"/>
        </w:rPr>
        <w:t>253</w:t>
      </w:r>
      <w:r w:rsidR="0067776A" w:rsidRPr="00723691">
        <w:rPr>
          <w:rFonts w:ascii="Times New Roman" w:eastAsia="Calibri" w:hAnsi="Times New Roman" w:cs="Times New Roman"/>
          <w:sz w:val="24"/>
          <w:szCs w:val="24"/>
        </w:rPr>
        <w:t xml:space="preserve"> lub e:mail: </w:t>
      </w:r>
      <w:r w:rsidR="0004260F" w:rsidRPr="00723691">
        <w:rPr>
          <w:rFonts w:ascii="Times New Roman" w:eastAsia="Calibri" w:hAnsi="Times New Roman" w:cs="Times New Roman"/>
          <w:sz w:val="24"/>
          <w:szCs w:val="24"/>
        </w:rPr>
        <w:t>katarzyna.pietkiewicz</w:t>
      </w:r>
      <w:r w:rsidR="00897B94" w:rsidRPr="00723691">
        <w:rPr>
          <w:rFonts w:ascii="Times New Roman" w:eastAsia="Calibri" w:hAnsi="Times New Roman" w:cs="Times New Roman"/>
          <w:sz w:val="24"/>
          <w:szCs w:val="24"/>
        </w:rPr>
        <w:t>@pupwolow.pl</w:t>
      </w:r>
    </w:p>
    <w:p w14:paraId="15891564" w14:textId="77777777" w:rsidR="003753C3" w:rsidRPr="00723691" w:rsidRDefault="003753C3" w:rsidP="00E92D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E11F42" w14:textId="77777777" w:rsidR="00F9378F" w:rsidRPr="00723691" w:rsidRDefault="00F9378F" w:rsidP="00E92D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449B0C" w14:textId="59D2A37F" w:rsidR="00F9378F" w:rsidRPr="00723691" w:rsidRDefault="001A736C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2369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="0014176B" w:rsidRPr="0072369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</w:t>
      </w:r>
      <w:r w:rsidRPr="0072369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Zamawiający:</w:t>
      </w:r>
    </w:p>
    <w:p w14:paraId="28E0D89F" w14:textId="58B535A8" w:rsidR="003D00A7" w:rsidRPr="00723691" w:rsidRDefault="00F9378F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9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4EFCF14D" w14:textId="6EBBED9F" w:rsidR="00F9378F" w:rsidRPr="00723691" w:rsidRDefault="003D00A7" w:rsidP="00E92DEB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9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6B1ABB" w:rsidRPr="0072369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9378F" w:rsidRPr="00723691">
        <w:rPr>
          <w:rFonts w:ascii="Times New Roman" w:hAnsi="Times New Roman" w:cs="Times New Roman"/>
          <w:color w:val="000000"/>
          <w:sz w:val="24"/>
          <w:szCs w:val="24"/>
        </w:rPr>
        <w:t xml:space="preserve"> DYREKTOR PUP</w:t>
      </w:r>
      <w:r w:rsidR="0014176B" w:rsidRPr="00723691">
        <w:rPr>
          <w:rFonts w:ascii="Times New Roman" w:hAnsi="Times New Roman" w:cs="Times New Roman"/>
          <w:color w:val="000000"/>
          <w:sz w:val="24"/>
          <w:szCs w:val="24"/>
        </w:rPr>
        <w:t>- ROBERT STĘPIEŃ</w:t>
      </w:r>
    </w:p>
    <w:p w14:paraId="58C1FDEC" w14:textId="450D3933" w:rsidR="00F9378F" w:rsidRPr="00723691" w:rsidRDefault="00F9378F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9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</w:p>
    <w:p w14:paraId="2537369B" w14:textId="77777777" w:rsidR="00F9378F" w:rsidRPr="00723691" w:rsidRDefault="00F9378F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36930D" w14:textId="492605E4" w:rsidR="00F9378F" w:rsidRPr="00723691" w:rsidRDefault="00F9378F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9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</w:p>
    <w:p w14:paraId="1D39AB21" w14:textId="77777777" w:rsidR="00F024AD" w:rsidRPr="00723691" w:rsidRDefault="00F9378F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91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</w:p>
    <w:p w14:paraId="2B0A29B4" w14:textId="77777777" w:rsidR="00F024AD" w:rsidRPr="00723691" w:rsidRDefault="00F024AD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66B4E4" w14:textId="77777777" w:rsidR="00F024AD" w:rsidRPr="00723691" w:rsidRDefault="00F024AD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C9FDBB" w14:textId="77777777" w:rsidR="00F024AD" w:rsidRPr="00723691" w:rsidRDefault="00F024AD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A6BAD0" w14:textId="77777777" w:rsidR="00F024AD" w:rsidRPr="00723691" w:rsidRDefault="00F024AD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CD7636" w14:textId="77777777" w:rsidR="00F024AD" w:rsidRPr="00723691" w:rsidRDefault="00F024AD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E35FBB" w14:textId="77777777" w:rsidR="00F024AD" w:rsidRPr="00723691" w:rsidRDefault="00F024AD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146226" w14:textId="77777777" w:rsidR="00F024AD" w:rsidRPr="00723691" w:rsidRDefault="00F024AD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C4C6C1" w14:textId="77777777" w:rsidR="00F024AD" w:rsidRPr="00723691" w:rsidRDefault="00F024AD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17B209" w14:textId="77777777" w:rsidR="00F024AD" w:rsidRPr="00723691" w:rsidRDefault="00F024AD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ECF70C" w14:textId="77777777" w:rsidR="00F024AD" w:rsidRPr="00723691" w:rsidRDefault="00F024AD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606DA7" w14:textId="77777777" w:rsidR="00F024AD" w:rsidRPr="00723691" w:rsidRDefault="00F024AD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705E04" w14:textId="77777777" w:rsidR="00F024AD" w:rsidRPr="00723691" w:rsidRDefault="00F024AD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2FAD67" w14:textId="77777777" w:rsidR="00F024AD" w:rsidRPr="00723691" w:rsidRDefault="00F024AD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5069B7" w14:textId="77777777" w:rsidR="00F024AD" w:rsidRPr="00723691" w:rsidRDefault="00F024AD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0ACBD9" w14:textId="77777777" w:rsidR="00F024AD" w:rsidRPr="00723691" w:rsidRDefault="00F024AD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10CB1D" w14:textId="77777777" w:rsidR="00F024AD" w:rsidRPr="00723691" w:rsidRDefault="00F024AD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0F6E01" w14:textId="77777777" w:rsidR="00723691" w:rsidRPr="00723691" w:rsidRDefault="00723691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07EAB0" w14:textId="27E32BAE" w:rsidR="00373C3F" w:rsidRPr="00723691" w:rsidRDefault="00052E34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lastRenderedPageBreak/>
        <w:t>Znak sprawy</w:t>
      </w:r>
      <w:r w:rsidR="00373C3F"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- ZP.1.KF.20</w:t>
      </w:r>
      <w:r w:rsidR="00F024AD"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23</w:t>
      </w:r>
      <w:r w:rsidR="00373C3F" w:rsidRPr="007236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73C3F" w:rsidRPr="007236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73C3F" w:rsidRPr="007236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73C3F" w:rsidRPr="007236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73C3F" w:rsidRPr="007236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73C3F" w:rsidRPr="007236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73C3F" w:rsidRPr="00723691">
        <w:rPr>
          <w:rFonts w:ascii="Times New Roman" w:eastAsia="Calibri" w:hAnsi="Times New Roman" w:cs="Times New Roman"/>
          <w:b/>
          <w:sz w:val="24"/>
          <w:szCs w:val="24"/>
        </w:rPr>
        <w:tab/>
        <w:t>Załącznik nr 1</w:t>
      </w:r>
    </w:p>
    <w:p w14:paraId="25C9C98D" w14:textId="6F89D9B3" w:rsidR="00373C3F" w:rsidRPr="00723691" w:rsidRDefault="008734C8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36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236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23691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         </w:t>
      </w:r>
    </w:p>
    <w:p w14:paraId="00BBA431" w14:textId="77777777" w:rsidR="008734C8" w:rsidRPr="00723691" w:rsidRDefault="008734C8" w:rsidP="00E92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14:paraId="3996AECA" w14:textId="77777777" w:rsidR="008734C8" w:rsidRPr="00723691" w:rsidRDefault="008734C8" w:rsidP="00E92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BC3DB2" w14:textId="4BF62359" w:rsidR="008734C8" w:rsidRPr="00723691" w:rsidRDefault="008734C8" w:rsidP="00E92DEB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Wykonawcy</w:t>
      </w:r>
      <w:r w:rsidR="00F024AD"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BA7839"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</w:t>
      </w:r>
    </w:p>
    <w:p w14:paraId="2497B174" w14:textId="61F4FBB3" w:rsidR="008734C8" w:rsidRPr="00723691" w:rsidRDefault="008734C8" w:rsidP="00E92DE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Wykonawcy</w:t>
      </w:r>
      <w:r w:rsidR="00BA7839"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:……………………………………………………………………………</w:t>
      </w:r>
      <w:r w:rsidR="00BA7839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7F762C" w14:textId="70D9E92A" w:rsidR="008734C8" w:rsidRPr="00723691" w:rsidRDefault="008734C8" w:rsidP="00E92DE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telefonu/fax-u</w:t>
      </w:r>
      <w:r w:rsidR="00BA7839"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……………………………………………………………………………….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E55751" w14:textId="340E35E5" w:rsidR="008734C8" w:rsidRPr="00723691" w:rsidRDefault="008734C8" w:rsidP="00E92DEB">
      <w:pPr>
        <w:spacing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691">
        <w:rPr>
          <w:rFonts w:ascii="Times New Roman" w:eastAsia="Calibri" w:hAnsi="Times New Roman" w:cs="Times New Roman"/>
          <w:b/>
          <w:sz w:val="24"/>
          <w:szCs w:val="24"/>
        </w:rPr>
        <w:t>NIP</w:t>
      </w:r>
      <w:r w:rsidR="00BA7839" w:rsidRPr="00723691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………………………………………….</w:t>
      </w:r>
      <w:r w:rsidRPr="00723691">
        <w:rPr>
          <w:rFonts w:ascii="Times New Roman" w:eastAsia="Calibri" w:hAnsi="Times New Roman" w:cs="Times New Roman"/>
          <w:b/>
          <w:sz w:val="24"/>
          <w:szCs w:val="24"/>
        </w:rPr>
        <w:t>REGON</w:t>
      </w:r>
      <w:r w:rsidR="00BA7839" w:rsidRPr="00723691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</w:t>
      </w:r>
      <w:r w:rsidRPr="007236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7539665" w14:textId="26C7284B" w:rsidR="008734C8" w:rsidRPr="00723691" w:rsidRDefault="008734C8" w:rsidP="00E92DEB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3691">
        <w:rPr>
          <w:rFonts w:ascii="Times New Roman" w:eastAsia="Calibri" w:hAnsi="Times New Roman" w:cs="Times New Roman"/>
          <w:b/>
          <w:sz w:val="24"/>
          <w:szCs w:val="24"/>
        </w:rPr>
        <w:t>email:</w:t>
      </w:r>
      <w:r w:rsidR="00BA7839" w:rsidRPr="00723691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</w:t>
      </w:r>
    </w:p>
    <w:p w14:paraId="7CBD5D9B" w14:textId="3603B777" w:rsidR="008734C8" w:rsidRPr="00723691" w:rsidRDefault="008734C8" w:rsidP="00E92D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691">
        <w:rPr>
          <w:rFonts w:ascii="Times New Roman" w:eastAsia="Calibri" w:hAnsi="Times New Roman" w:cs="Times New Roman"/>
          <w:sz w:val="24"/>
          <w:szCs w:val="24"/>
        </w:rPr>
        <w:t xml:space="preserve">W odpowiedzi na zapytanie ofertowe na </w:t>
      </w:r>
      <w:r w:rsidRPr="00723691">
        <w:rPr>
          <w:rFonts w:ascii="Times New Roman" w:eastAsia="Calibri" w:hAnsi="Times New Roman" w:cs="Times New Roman"/>
          <w:b/>
          <w:sz w:val="24"/>
          <w:szCs w:val="24"/>
        </w:rPr>
        <w:t>”Obsługę Bankową  Funduszu Pracy Powiatowego Urzędu Pracy w Wołowie W LATACH 20</w:t>
      </w:r>
      <w:r w:rsidR="00F024AD" w:rsidRPr="00723691"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723691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F024AD" w:rsidRPr="00723691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723691">
        <w:rPr>
          <w:rFonts w:ascii="Times New Roman" w:eastAsia="Calibri" w:hAnsi="Times New Roman" w:cs="Times New Roman"/>
          <w:b/>
          <w:sz w:val="24"/>
          <w:szCs w:val="24"/>
        </w:rPr>
        <w:t xml:space="preserve">”, </w:t>
      </w:r>
      <w:r w:rsidRPr="00723691">
        <w:rPr>
          <w:rFonts w:ascii="Times New Roman" w:eastAsia="Calibri" w:hAnsi="Times New Roman" w:cs="Times New Roman"/>
          <w:sz w:val="24"/>
          <w:szCs w:val="24"/>
        </w:rPr>
        <w:t xml:space="preserve">oferujemy wykonanie całości przedmiotu zamówienia na zasadach określonych w zapytaniu ofertowym z dnia </w:t>
      </w:r>
      <w:r w:rsidR="00325C82" w:rsidRPr="00723691">
        <w:rPr>
          <w:rFonts w:ascii="Times New Roman" w:eastAsia="Calibri" w:hAnsi="Times New Roman" w:cs="Times New Roman"/>
          <w:sz w:val="24"/>
          <w:szCs w:val="24"/>
        </w:rPr>
        <w:t>29</w:t>
      </w:r>
      <w:r w:rsidR="00BA7839" w:rsidRPr="00723691">
        <w:rPr>
          <w:rFonts w:ascii="Times New Roman" w:eastAsia="Calibri" w:hAnsi="Times New Roman" w:cs="Times New Roman"/>
          <w:sz w:val="24"/>
          <w:szCs w:val="24"/>
        </w:rPr>
        <w:t>.09</w:t>
      </w:r>
      <w:r w:rsidRPr="00723691">
        <w:rPr>
          <w:rFonts w:ascii="Times New Roman" w:eastAsia="Calibri" w:hAnsi="Times New Roman" w:cs="Times New Roman"/>
          <w:sz w:val="24"/>
          <w:szCs w:val="24"/>
        </w:rPr>
        <w:t>.20</w:t>
      </w:r>
      <w:r w:rsidR="00BA7839" w:rsidRPr="00723691">
        <w:rPr>
          <w:rFonts w:ascii="Times New Roman" w:eastAsia="Calibri" w:hAnsi="Times New Roman" w:cs="Times New Roman"/>
          <w:sz w:val="24"/>
          <w:szCs w:val="24"/>
        </w:rPr>
        <w:t>23</w:t>
      </w:r>
      <w:r w:rsidRPr="00723691">
        <w:rPr>
          <w:rFonts w:ascii="Times New Roman" w:eastAsia="Calibri" w:hAnsi="Times New Roman" w:cs="Times New Roman"/>
          <w:sz w:val="24"/>
          <w:szCs w:val="24"/>
        </w:rPr>
        <w:t xml:space="preserve"> r:</w:t>
      </w:r>
    </w:p>
    <w:p w14:paraId="07BCF700" w14:textId="77777777" w:rsidR="008734C8" w:rsidRPr="00723691" w:rsidRDefault="008734C8" w:rsidP="00E92D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30"/>
        <w:gridCol w:w="3375"/>
        <w:gridCol w:w="3322"/>
        <w:gridCol w:w="850"/>
        <w:gridCol w:w="1457"/>
      </w:tblGrid>
      <w:tr w:rsidR="008734C8" w:rsidRPr="00723691" w14:paraId="17692E1A" w14:textId="77777777" w:rsidTr="008E1A86">
        <w:tc>
          <w:tcPr>
            <w:tcW w:w="624" w:type="dxa"/>
          </w:tcPr>
          <w:p w14:paraId="775C7FDB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2A1F1FD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396" w:type="dxa"/>
          </w:tcPr>
          <w:p w14:paraId="09CD5373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50722C5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Operacja bankowa</w:t>
            </w:r>
          </w:p>
        </w:tc>
        <w:tc>
          <w:tcPr>
            <w:tcW w:w="3346" w:type="dxa"/>
          </w:tcPr>
          <w:p w14:paraId="1DCD97B1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dokonanych</w:t>
            </w:r>
          </w:p>
          <w:p w14:paraId="734116A6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transakcji w roku</w:t>
            </w:r>
          </w:p>
        </w:tc>
        <w:tc>
          <w:tcPr>
            <w:tcW w:w="851" w:type="dxa"/>
          </w:tcPr>
          <w:p w14:paraId="230EC4BC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89E1F77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1417" w:type="dxa"/>
          </w:tcPr>
          <w:p w14:paraId="20466C94" w14:textId="77777777" w:rsidR="008E1A86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</w:t>
            </w:r>
            <w:r w:rsidR="008E1A86"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kryterium w okresie trwania umowy </w:t>
            </w:r>
          </w:p>
          <w:p w14:paraId="3529D06D" w14:textId="22E402A6" w:rsidR="008734C8" w:rsidRPr="00723691" w:rsidRDefault="008E1A86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( 3 lata)</w:t>
            </w:r>
          </w:p>
          <w:p w14:paraId="202DC848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734C8" w:rsidRPr="00723691" w14:paraId="54B7569E" w14:textId="77777777" w:rsidTr="008E1A86">
        <w:tc>
          <w:tcPr>
            <w:tcW w:w="624" w:type="dxa"/>
          </w:tcPr>
          <w:p w14:paraId="391A5AE9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</w:t>
            </w:r>
          </w:p>
          <w:p w14:paraId="431E70B7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D6EEAE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96" w:type="dxa"/>
          </w:tcPr>
          <w:p w14:paraId="3A51A090" w14:textId="77777777" w:rsidR="00E54A5D" w:rsidRPr="00723691" w:rsidRDefault="00E54A5D" w:rsidP="00E92D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oprocentowanie środków pieniężnych gromadzonych na wszystkich rachunkach bankowych wg stawki WIBID 1 M </w:t>
            </w:r>
          </w:p>
          <w:p w14:paraId="68897C04" w14:textId="77777777" w:rsidR="00E54A5D" w:rsidRPr="00723691" w:rsidRDefault="00E54A5D" w:rsidP="00E92D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(- MARŻA)  obowiązującej w ostatnim dniu miesiąca poprzedzającego dany miesiąc.</w:t>
            </w:r>
          </w:p>
          <w:p w14:paraId="5CFE3D85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46" w:type="dxa"/>
          </w:tcPr>
          <w:p w14:paraId="208B0E61" w14:textId="77777777" w:rsidR="008734C8" w:rsidRPr="00723691" w:rsidRDefault="008734C8" w:rsidP="00E9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36AC5" w14:textId="77777777" w:rsidR="008734C8" w:rsidRPr="00723691" w:rsidRDefault="008734C8" w:rsidP="00E9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3BEA4" w14:textId="77777777" w:rsidR="008734C8" w:rsidRPr="00723691" w:rsidRDefault="008734C8" w:rsidP="00E9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1">
              <w:rPr>
                <w:rFonts w:ascii="Times New Roman" w:hAnsi="Times New Roman" w:cs="Times New Roman"/>
                <w:sz w:val="24"/>
                <w:szCs w:val="24"/>
              </w:rPr>
              <w:t>roczna wartość obrotu na rachunkach Funduszu Pracy wynosi</w:t>
            </w:r>
          </w:p>
          <w:p w14:paraId="2F856076" w14:textId="0C438485" w:rsidR="008734C8" w:rsidRPr="00723691" w:rsidRDefault="00EC6BF7" w:rsidP="00E9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1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  <w:r w:rsidR="008734C8" w:rsidRPr="00723691">
              <w:rPr>
                <w:rFonts w:ascii="Times New Roman" w:hAnsi="Times New Roman" w:cs="Times New Roman"/>
                <w:sz w:val="24"/>
                <w:szCs w:val="24"/>
              </w:rPr>
              <w:t xml:space="preserve">  mln zł</w:t>
            </w:r>
          </w:p>
        </w:tc>
        <w:tc>
          <w:tcPr>
            <w:tcW w:w="851" w:type="dxa"/>
          </w:tcPr>
          <w:p w14:paraId="2AD26244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410848C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B9D163" w14:textId="53CAA0CF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20%</w:t>
            </w:r>
          </w:p>
        </w:tc>
        <w:tc>
          <w:tcPr>
            <w:tcW w:w="1417" w:type="dxa"/>
          </w:tcPr>
          <w:p w14:paraId="3BA2BDB3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D5443BB" w14:textId="5415AAA9" w:rsidR="001D793C" w:rsidRPr="00723691" w:rsidRDefault="001D793C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E40E830" w14:textId="7B186E9F" w:rsidR="001D793C" w:rsidRPr="00723691" w:rsidRDefault="001D793C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358CD42" w14:textId="30C754CA" w:rsidR="001D793C" w:rsidRPr="00723691" w:rsidRDefault="001D793C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A0C8DF1" w14:textId="4B857262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734C8" w:rsidRPr="00723691" w14:paraId="0B5A2819" w14:textId="77777777" w:rsidTr="008E1A86">
        <w:tc>
          <w:tcPr>
            <w:tcW w:w="624" w:type="dxa"/>
          </w:tcPr>
          <w:p w14:paraId="1882C4A4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BBE87DD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</w:t>
            </w:r>
          </w:p>
          <w:p w14:paraId="076F23A6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DB73C3E" w14:textId="3C55434A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8F056C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ECFAD1E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0312A2C" w14:textId="4D50494A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92B9E65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96" w:type="dxa"/>
          </w:tcPr>
          <w:p w14:paraId="29685C50" w14:textId="77777777" w:rsidR="008734C8" w:rsidRPr="00723691" w:rsidRDefault="008734C8" w:rsidP="00E9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28BAC" w14:textId="1D15FEA5" w:rsidR="008734C8" w:rsidRPr="00723691" w:rsidRDefault="008E1A86" w:rsidP="00E9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1">
              <w:rPr>
                <w:rFonts w:ascii="Times New Roman" w:hAnsi="Times New Roman" w:cs="Times New Roman"/>
                <w:sz w:val="24"/>
                <w:szCs w:val="24"/>
              </w:rPr>
              <w:t>Ryczałt – miesięczne wynagrodzenie ryczałtowe za obsługę bankową Funduszu Pracy ( zakres czynności przedstawiony we wniosku o przedstawienie oferty na bankową obsługę PUP)</w:t>
            </w:r>
          </w:p>
          <w:p w14:paraId="046530DC" w14:textId="77777777" w:rsidR="008734C8" w:rsidRPr="00723691" w:rsidRDefault="008734C8" w:rsidP="00E9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9102690" w14:textId="77777777" w:rsidR="008734C8" w:rsidRPr="00723691" w:rsidRDefault="008734C8" w:rsidP="00E9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A43675" w14:textId="77777777" w:rsidR="008734C8" w:rsidRPr="00723691" w:rsidRDefault="008734C8" w:rsidP="00E9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25C9FFAC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16222CE" w14:textId="4E722AAD" w:rsidR="008734C8" w:rsidRPr="00723691" w:rsidRDefault="00EC6BF7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48</w:t>
            </w:r>
            <w:r w:rsidR="008734C8"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(</w:t>
            </w: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="008734C8"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rachunki </w:t>
            </w:r>
            <w:r w:rsidR="00AD5E16"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bankowe w tym 1 bieżący podstawowy i </w:t>
            </w: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  <w:r w:rsidR="00AD5E16"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rachunki bankowe pomocnicze</w:t>
            </w:r>
            <w:r w:rsidR="008734C8"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)</w:t>
            </w:r>
          </w:p>
          <w:p w14:paraId="5D756207" w14:textId="77777777" w:rsidR="00EC6BF7" w:rsidRPr="00723691" w:rsidRDefault="00EC6BF7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B3E8AA5" w14:textId="77777777" w:rsidR="00EC6BF7" w:rsidRPr="00723691" w:rsidRDefault="00EC6BF7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5 432 szt. za 2022 rok  roczna liczba przelewów w tym:</w:t>
            </w:r>
          </w:p>
          <w:p w14:paraId="2959CF8F" w14:textId="77777777" w:rsidR="00EC6BF7" w:rsidRPr="00723691" w:rsidRDefault="00EC6BF7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przelewów wewnętrznych bankowych - 48 sztuk</w:t>
            </w:r>
          </w:p>
          <w:p w14:paraId="757C5EE9" w14:textId="77777777" w:rsidR="00EC6BF7" w:rsidRPr="00723691" w:rsidRDefault="00EC6BF7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przelewów zewnętrznych krajowych – 5 384 sztuk</w:t>
            </w:r>
          </w:p>
          <w:p w14:paraId="3F52192A" w14:textId="77777777" w:rsidR="00EC6BF7" w:rsidRPr="00723691" w:rsidRDefault="00EC6BF7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----------------------------------</w:t>
            </w:r>
          </w:p>
          <w:p w14:paraId="4B9C384C" w14:textId="77777777" w:rsidR="00EC6BF7" w:rsidRPr="00723691" w:rsidRDefault="00EC6BF7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wypłaty gotówkowe  na podstawie list wypłat  </w:t>
            </w:r>
          </w:p>
          <w:p w14:paraId="4328A5DC" w14:textId="77777777" w:rsidR="00EC6BF7" w:rsidRPr="00723691" w:rsidRDefault="00EC6BF7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do - 05-go ;10-go każdego miesiąca</w:t>
            </w:r>
          </w:p>
          <w:p w14:paraId="6A13282F" w14:textId="6C12E650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14:paraId="7BF9917A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4EDF92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CE3AD64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57FCEDD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467413C" w14:textId="24661A69" w:rsidR="008734C8" w:rsidRPr="00723691" w:rsidRDefault="009C333F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  <w:r w:rsidR="008734C8" w:rsidRPr="00723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%</w:t>
            </w:r>
          </w:p>
        </w:tc>
        <w:tc>
          <w:tcPr>
            <w:tcW w:w="1417" w:type="dxa"/>
          </w:tcPr>
          <w:p w14:paraId="383E94C8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3DE8B68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96EAF4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C041C6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5A80611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9FDC2C5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725DE81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2D5B3A8" w14:textId="77777777" w:rsidR="008734C8" w:rsidRPr="00723691" w:rsidRDefault="008734C8" w:rsidP="00E9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734C8" w:rsidRPr="00723691" w14:paraId="47011E1C" w14:textId="77777777" w:rsidTr="008E1A86">
        <w:tc>
          <w:tcPr>
            <w:tcW w:w="7366" w:type="dxa"/>
            <w:gridSpan w:val="3"/>
          </w:tcPr>
          <w:p w14:paraId="1CC1087F" w14:textId="77777777" w:rsidR="008734C8" w:rsidRPr="00723691" w:rsidRDefault="008734C8" w:rsidP="00B16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369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851" w:type="dxa"/>
          </w:tcPr>
          <w:p w14:paraId="346FB991" w14:textId="77777777" w:rsidR="008734C8" w:rsidRPr="00723691" w:rsidRDefault="008734C8" w:rsidP="00B161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100 %</w:t>
            </w:r>
          </w:p>
        </w:tc>
        <w:tc>
          <w:tcPr>
            <w:tcW w:w="1417" w:type="dxa"/>
          </w:tcPr>
          <w:p w14:paraId="3D2EC9D1" w14:textId="77777777" w:rsidR="008734C8" w:rsidRPr="00723691" w:rsidRDefault="008734C8" w:rsidP="00B16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E1A03D8" w14:textId="77777777" w:rsidR="00052E34" w:rsidRPr="00723691" w:rsidRDefault="00052E34" w:rsidP="008734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14:paraId="10ECE115" w14:textId="7EB0C246" w:rsidR="008734C8" w:rsidRPr="00723691" w:rsidRDefault="008734C8" w:rsidP="008734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72369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Objaśnienia do tabeli:</w:t>
      </w:r>
    </w:p>
    <w:p w14:paraId="6A838BFD" w14:textId="77777777" w:rsidR="008734C8" w:rsidRPr="00723691" w:rsidRDefault="008734C8" w:rsidP="008734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kolumnie wartość należy wpisać:</w:t>
      </w:r>
    </w:p>
    <w:p w14:paraId="61352500" w14:textId="4E1257BC" w:rsidR="008734C8" w:rsidRPr="00723691" w:rsidRDefault="008734C8" w:rsidP="00393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9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pozycji nr 2</w:t>
      </w:r>
      <w:r w:rsidR="00393032" w:rsidRPr="0072369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393032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kolumnie </w:t>
      </w:r>
      <w:r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Wartość 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wpisać </w:t>
      </w:r>
      <w:r w:rsidR="00D77B86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ryczałt  ………………………PLN x 36 miesięcy =</w:t>
      </w:r>
      <w:r w:rsidR="00D77B86" w:rsidRPr="00723691">
        <w:rPr>
          <w:rFonts w:ascii="Times New Roman" w:hAnsi="Times New Roman" w:cs="Times New Roman"/>
          <w:sz w:val="24"/>
          <w:szCs w:val="24"/>
        </w:rPr>
        <w:t>………………………… PLN</w:t>
      </w:r>
    </w:p>
    <w:p w14:paraId="4ED95794" w14:textId="77777777" w:rsidR="008734C8" w:rsidRPr="00723691" w:rsidRDefault="008734C8" w:rsidP="0087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3691">
        <w:rPr>
          <w:rFonts w:ascii="Times New Roman" w:hAnsi="Times New Roman" w:cs="Times New Roman"/>
          <w:bCs/>
          <w:sz w:val="24"/>
          <w:szCs w:val="24"/>
        </w:rPr>
        <w:t>Oświadczam, że:</w:t>
      </w:r>
    </w:p>
    <w:p w14:paraId="31653C41" w14:textId="40C5F1BD" w:rsidR="00052E34" w:rsidRPr="00723691" w:rsidRDefault="00052E34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691">
        <w:rPr>
          <w:rFonts w:ascii="Times New Roman" w:hAnsi="Times New Roman" w:cs="Times New Roman"/>
          <w:sz w:val="24"/>
          <w:szCs w:val="24"/>
        </w:rPr>
        <w:t xml:space="preserve">Wykonam  zamówienie publiczne w terminie : </w:t>
      </w:r>
      <w:r w:rsidRPr="00723691">
        <w:rPr>
          <w:rFonts w:ascii="Times New Roman" w:hAnsi="Times New Roman" w:cs="Times New Roman"/>
          <w:b/>
          <w:sz w:val="24"/>
          <w:szCs w:val="24"/>
        </w:rPr>
        <w:t>od 01.11.20</w:t>
      </w:r>
      <w:r w:rsidR="00BA7839" w:rsidRPr="00723691">
        <w:rPr>
          <w:rFonts w:ascii="Times New Roman" w:hAnsi="Times New Roman" w:cs="Times New Roman"/>
          <w:b/>
          <w:sz w:val="24"/>
          <w:szCs w:val="24"/>
        </w:rPr>
        <w:t>23</w:t>
      </w:r>
      <w:r w:rsidR="00E92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691">
        <w:rPr>
          <w:rFonts w:ascii="Times New Roman" w:hAnsi="Times New Roman" w:cs="Times New Roman"/>
          <w:b/>
          <w:sz w:val="24"/>
          <w:szCs w:val="24"/>
        </w:rPr>
        <w:t>r. do 31.10.202</w:t>
      </w:r>
      <w:r w:rsidR="00BA7839" w:rsidRPr="00723691">
        <w:rPr>
          <w:rFonts w:ascii="Times New Roman" w:hAnsi="Times New Roman" w:cs="Times New Roman"/>
          <w:b/>
          <w:sz w:val="24"/>
          <w:szCs w:val="24"/>
        </w:rPr>
        <w:t>6</w:t>
      </w:r>
      <w:r w:rsidR="00E92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691">
        <w:rPr>
          <w:rFonts w:ascii="Times New Roman" w:hAnsi="Times New Roman" w:cs="Times New Roman"/>
          <w:b/>
          <w:sz w:val="24"/>
          <w:szCs w:val="24"/>
        </w:rPr>
        <w:t>r.</w:t>
      </w:r>
    </w:p>
    <w:p w14:paraId="1ECF8699" w14:textId="77777777" w:rsidR="00052E34" w:rsidRPr="00723691" w:rsidRDefault="00052E34" w:rsidP="00052E3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4589A05B" w14:textId="41E778F6" w:rsidR="00052E34" w:rsidRPr="00723691" w:rsidRDefault="00052E34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5689F" w14:textId="03F90B57" w:rsidR="00052E34" w:rsidRPr="00723691" w:rsidRDefault="00052E34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4CC45" w14:textId="788D275D" w:rsidR="00B27F78" w:rsidRPr="00723691" w:rsidRDefault="00B27F78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C12BE" w14:textId="635C1167" w:rsidR="00B27F78" w:rsidRPr="00723691" w:rsidRDefault="00B27F78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49906" w14:textId="77777777" w:rsidR="00B27F78" w:rsidRPr="00723691" w:rsidRDefault="00B27F78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B5180" w14:textId="77777777" w:rsidR="00BA7839" w:rsidRPr="00723691" w:rsidRDefault="00BA7839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1489E" w14:textId="77777777" w:rsidR="00BA7839" w:rsidRPr="00723691" w:rsidRDefault="00BA7839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A1D1F" w14:textId="77777777" w:rsidR="00BA7839" w:rsidRPr="00723691" w:rsidRDefault="00BA7839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83453" w14:textId="77777777" w:rsidR="00BA7839" w:rsidRPr="00723691" w:rsidRDefault="00BA7839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852DB" w14:textId="77777777" w:rsidR="00BA7839" w:rsidRPr="00723691" w:rsidRDefault="00BA7839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BB06C" w14:textId="77777777" w:rsidR="00BA7839" w:rsidRPr="00723691" w:rsidRDefault="00BA7839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221626" w14:textId="77777777" w:rsidR="00BA7839" w:rsidRPr="00723691" w:rsidRDefault="00BA7839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CBB68" w14:textId="77777777" w:rsidR="00BA7839" w:rsidRPr="00723691" w:rsidRDefault="00BA7839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8F4D2" w14:textId="77777777" w:rsidR="00BA7839" w:rsidRPr="00723691" w:rsidRDefault="00BA7839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FCB8F" w14:textId="77777777" w:rsidR="00BA7839" w:rsidRPr="00723691" w:rsidRDefault="00BA7839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3104A" w14:textId="77777777" w:rsidR="00BA7839" w:rsidRPr="00723691" w:rsidRDefault="00BA7839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E0046" w14:textId="77777777" w:rsidR="00BA7839" w:rsidRPr="00723691" w:rsidRDefault="00BA7839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237D7" w14:textId="77777777" w:rsidR="00BA7839" w:rsidRPr="00723691" w:rsidRDefault="00BA7839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F6A59" w14:textId="77777777" w:rsidR="00BA7839" w:rsidRPr="00723691" w:rsidRDefault="00BA7839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B17AF" w14:textId="77777777" w:rsidR="00BA7839" w:rsidRPr="00723691" w:rsidRDefault="00BA7839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54BCD" w14:textId="77777777" w:rsidR="00BA7839" w:rsidRPr="00723691" w:rsidRDefault="00BA7839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6BF07" w14:textId="77777777" w:rsidR="00BA7839" w:rsidRPr="00723691" w:rsidRDefault="00BA7839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B67B5B" w14:textId="77777777" w:rsidR="00BA7839" w:rsidRPr="00723691" w:rsidRDefault="00BA7839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63DEC" w14:textId="77777777" w:rsidR="00723691" w:rsidRPr="00723691" w:rsidRDefault="00723691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8D856B" w14:textId="77777777" w:rsidR="00723691" w:rsidRPr="00723691" w:rsidRDefault="00723691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B9169" w14:textId="77777777" w:rsidR="00723691" w:rsidRPr="00723691" w:rsidRDefault="00723691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316D49" w14:textId="77777777" w:rsidR="00723691" w:rsidRPr="00723691" w:rsidRDefault="00723691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E655EC" w14:textId="77777777" w:rsidR="00723691" w:rsidRPr="00723691" w:rsidRDefault="00723691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2443C" w14:textId="77777777" w:rsidR="00723691" w:rsidRPr="00723691" w:rsidRDefault="00723691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431C18" w14:textId="77777777" w:rsidR="00723691" w:rsidRPr="00723691" w:rsidRDefault="00723691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07C21" w14:textId="77777777" w:rsidR="00723691" w:rsidRPr="00723691" w:rsidRDefault="00723691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0B891D" w14:textId="77777777" w:rsidR="00723691" w:rsidRPr="00723691" w:rsidRDefault="00723691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549AC" w14:textId="77777777" w:rsidR="00723691" w:rsidRPr="00723691" w:rsidRDefault="00723691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0C784" w14:textId="77777777" w:rsidR="00723691" w:rsidRPr="00723691" w:rsidRDefault="00723691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B6D85" w14:textId="77777777" w:rsidR="00723691" w:rsidRPr="00723691" w:rsidRDefault="00723691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84639" w14:textId="77777777" w:rsidR="00723691" w:rsidRPr="00723691" w:rsidRDefault="00723691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5EF34" w14:textId="77777777" w:rsidR="00BA7839" w:rsidRPr="00723691" w:rsidRDefault="00BA7839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6E66A" w14:textId="50A1F97E" w:rsidR="00B27F78" w:rsidRPr="00723691" w:rsidRDefault="00B27F78" w:rsidP="00052E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lastRenderedPageBreak/>
        <w:t>Znak sprawy- ZP.1.KF.20</w:t>
      </w:r>
      <w:r w:rsidR="00BA7839"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23</w:t>
      </w:r>
    </w:p>
    <w:p w14:paraId="34120DF7" w14:textId="77777777" w:rsidR="00B27F78" w:rsidRPr="00723691" w:rsidRDefault="00B27F78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596E7" w14:textId="77777777" w:rsidR="00052E34" w:rsidRPr="00723691" w:rsidRDefault="00052E34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691">
        <w:rPr>
          <w:rFonts w:ascii="Times New Roman" w:hAnsi="Times New Roman" w:cs="Times New Roman"/>
          <w:b/>
          <w:sz w:val="24"/>
          <w:szCs w:val="24"/>
        </w:rPr>
        <w:t>Osoby do kontaktów z Zamawiającym</w:t>
      </w:r>
    </w:p>
    <w:p w14:paraId="7B6ADC5A" w14:textId="77777777" w:rsidR="00052E34" w:rsidRPr="00723691" w:rsidRDefault="00052E34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91">
        <w:rPr>
          <w:rFonts w:ascii="Times New Roman" w:hAnsi="Times New Roman" w:cs="Times New Roman"/>
          <w:sz w:val="24"/>
          <w:szCs w:val="24"/>
        </w:rPr>
        <w:t>Osoba/ osoby do kontaktów z Zamawiającym odpowiedzialne za wykonanie zobowiązań umowy:</w:t>
      </w:r>
    </w:p>
    <w:p w14:paraId="52BF8355" w14:textId="317B5518" w:rsidR="00052E34" w:rsidRPr="00723691" w:rsidRDefault="00052E34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91">
        <w:rPr>
          <w:rFonts w:ascii="Times New Roman" w:hAnsi="Times New Roman" w:cs="Times New Roman"/>
          <w:sz w:val="24"/>
          <w:szCs w:val="24"/>
        </w:rPr>
        <w:t>…………………………………….. tel. kontaktowy, faks: ………………………………….</w:t>
      </w:r>
    </w:p>
    <w:p w14:paraId="5C1137E1" w14:textId="14AAB6B6" w:rsidR="00052E34" w:rsidRPr="00723691" w:rsidRDefault="00052E34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91">
        <w:rPr>
          <w:rFonts w:ascii="Times New Roman" w:hAnsi="Times New Roman" w:cs="Times New Roman"/>
          <w:sz w:val="24"/>
          <w:szCs w:val="24"/>
        </w:rPr>
        <w:t>zakres odpowiedzialności</w:t>
      </w:r>
    </w:p>
    <w:p w14:paraId="3CA0A24C" w14:textId="77777777" w:rsidR="00BA7839" w:rsidRPr="00723691" w:rsidRDefault="00BA7839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91">
        <w:rPr>
          <w:rFonts w:ascii="Times New Roman" w:hAnsi="Times New Roman" w:cs="Times New Roman"/>
          <w:sz w:val="24"/>
          <w:szCs w:val="24"/>
        </w:rPr>
        <w:t>…………………………………….. tel. kontaktowy, faks: ………………………………….</w:t>
      </w:r>
    </w:p>
    <w:p w14:paraId="51317A4B" w14:textId="797F0E74" w:rsidR="00052E34" w:rsidRPr="00723691" w:rsidRDefault="00BA7839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91">
        <w:rPr>
          <w:rFonts w:ascii="Times New Roman" w:hAnsi="Times New Roman" w:cs="Times New Roman"/>
          <w:sz w:val="24"/>
          <w:szCs w:val="24"/>
        </w:rPr>
        <w:t>zakres odpowiedzialności</w:t>
      </w:r>
    </w:p>
    <w:p w14:paraId="1BB93A71" w14:textId="77777777" w:rsidR="00BA7839" w:rsidRPr="00723691" w:rsidRDefault="00BA7839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D7645" w14:textId="77777777" w:rsidR="00052E34" w:rsidRPr="00723691" w:rsidRDefault="00052E34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691">
        <w:rPr>
          <w:rFonts w:ascii="Times New Roman" w:hAnsi="Times New Roman" w:cs="Times New Roman"/>
          <w:b/>
          <w:sz w:val="24"/>
          <w:szCs w:val="24"/>
        </w:rPr>
        <w:t>Pełnomocnik w przypadku składania oferty wspólnej</w:t>
      </w:r>
    </w:p>
    <w:p w14:paraId="551F2BE7" w14:textId="0F8D0DE2" w:rsidR="00052E34" w:rsidRPr="00723691" w:rsidRDefault="00052E34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91">
        <w:rPr>
          <w:rFonts w:ascii="Times New Roman" w:hAnsi="Times New Roman" w:cs="Times New Roman"/>
          <w:sz w:val="24"/>
          <w:szCs w:val="24"/>
        </w:rPr>
        <w:t>Nazwisko, imię…………………………………………………………………………………</w:t>
      </w:r>
    </w:p>
    <w:p w14:paraId="27E41A0E" w14:textId="2382F8A6" w:rsidR="00052E34" w:rsidRPr="00723691" w:rsidRDefault="00052E34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91">
        <w:rPr>
          <w:rFonts w:ascii="Times New Roman" w:hAnsi="Times New Roman" w:cs="Times New Roman"/>
          <w:sz w:val="24"/>
          <w:szCs w:val="24"/>
        </w:rPr>
        <w:t>Stanowisko………………………………………………………………………………………</w:t>
      </w:r>
    </w:p>
    <w:p w14:paraId="74C85C75" w14:textId="7342E4ED" w:rsidR="00052E34" w:rsidRPr="00723691" w:rsidRDefault="00052E34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91">
        <w:rPr>
          <w:rFonts w:ascii="Times New Roman" w:hAnsi="Times New Roman" w:cs="Times New Roman"/>
          <w:sz w:val="24"/>
          <w:szCs w:val="24"/>
        </w:rPr>
        <w:t>Telefon ……………………………………Fax………………………………………………</w:t>
      </w:r>
    </w:p>
    <w:p w14:paraId="458FD862" w14:textId="77777777" w:rsidR="00052E34" w:rsidRPr="00723691" w:rsidRDefault="00052E34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91">
        <w:rPr>
          <w:rFonts w:ascii="Times New Roman" w:hAnsi="Times New Roman" w:cs="Times New Roman"/>
          <w:sz w:val="24"/>
          <w:szCs w:val="24"/>
        </w:rPr>
        <w:t>Zakres*:</w:t>
      </w:r>
    </w:p>
    <w:p w14:paraId="3A6D0663" w14:textId="77777777" w:rsidR="00052E34" w:rsidRPr="00723691" w:rsidRDefault="00052E34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91">
        <w:rPr>
          <w:rFonts w:ascii="Times New Roman" w:hAnsi="Times New Roman" w:cs="Times New Roman"/>
          <w:sz w:val="24"/>
          <w:szCs w:val="24"/>
        </w:rPr>
        <w:t>- do reprezentowania w postępowaniu</w:t>
      </w:r>
    </w:p>
    <w:p w14:paraId="039AD531" w14:textId="77777777" w:rsidR="00052E34" w:rsidRPr="00723691" w:rsidRDefault="00052E34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91">
        <w:rPr>
          <w:rFonts w:ascii="Times New Roman" w:hAnsi="Times New Roman" w:cs="Times New Roman"/>
          <w:sz w:val="24"/>
          <w:szCs w:val="24"/>
        </w:rPr>
        <w:t>- do reprezentowania w postępowaniu i zawarcia umowy</w:t>
      </w:r>
    </w:p>
    <w:p w14:paraId="65F16861" w14:textId="77777777" w:rsidR="00052E34" w:rsidRPr="00723691" w:rsidRDefault="00052E34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91">
        <w:rPr>
          <w:rFonts w:ascii="Times New Roman" w:hAnsi="Times New Roman" w:cs="Times New Roman"/>
          <w:sz w:val="24"/>
          <w:szCs w:val="24"/>
        </w:rPr>
        <w:t>- do zawarcia umowy</w:t>
      </w:r>
    </w:p>
    <w:p w14:paraId="793E3830" w14:textId="77777777" w:rsidR="00052E34" w:rsidRPr="00723691" w:rsidRDefault="00052E34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E794E" w14:textId="77777777" w:rsidR="00052E34" w:rsidRPr="00723691" w:rsidRDefault="00052E34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3691">
        <w:rPr>
          <w:rFonts w:ascii="Times New Roman" w:hAnsi="Times New Roman" w:cs="Times New Roman"/>
          <w:sz w:val="24"/>
          <w:szCs w:val="24"/>
          <w:u w:val="single"/>
        </w:rPr>
        <w:t>Oświadczenie dotyczące postanowień zapytania ofertowego:</w:t>
      </w:r>
    </w:p>
    <w:p w14:paraId="78B56658" w14:textId="3FE3B6F1" w:rsidR="00052E34" w:rsidRPr="00723691" w:rsidRDefault="00052E34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91">
        <w:rPr>
          <w:rFonts w:ascii="Times New Roman" w:hAnsi="Times New Roman" w:cs="Times New Roman"/>
          <w:sz w:val="24"/>
          <w:szCs w:val="24"/>
        </w:rPr>
        <w:t>1.Oświadczamy, że zapoznaliśmy się z zapytaniem ofertowym oraz jego warunkami i nie wnosimy żadnyc</w:t>
      </w:r>
      <w:r w:rsidR="00BA7839" w:rsidRPr="00723691">
        <w:rPr>
          <w:rFonts w:ascii="Times New Roman" w:hAnsi="Times New Roman" w:cs="Times New Roman"/>
          <w:sz w:val="24"/>
          <w:szCs w:val="24"/>
        </w:rPr>
        <w:t>h</w:t>
      </w:r>
      <w:r w:rsidRPr="00723691">
        <w:rPr>
          <w:rFonts w:ascii="Times New Roman" w:hAnsi="Times New Roman" w:cs="Times New Roman"/>
          <w:sz w:val="24"/>
          <w:szCs w:val="24"/>
        </w:rPr>
        <w:t xml:space="preserve"> zastrzeżeń.</w:t>
      </w:r>
    </w:p>
    <w:p w14:paraId="6224297D" w14:textId="77777777" w:rsidR="00052E34" w:rsidRPr="00723691" w:rsidRDefault="00052E34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91">
        <w:rPr>
          <w:rFonts w:ascii="Times New Roman" w:hAnsi="Times New Roman" w:cs="Times New Roman"/>
          <w:sz w:val="24"/>
          <w:szCs w:val="24"/>
        </w:rPr>
        <w:t>2. Oświadczamy, że uzyskaliśmy niezbędne  informacje do przygotowania oferty .</w:t>
      </w:r>
    </w:p>
    <w:p w14:paraId="2058936D" w14:textId="57BBF8A5" w:rsidR="00052E34" w:rsidRPr="00723691" w:rsidRDefault="00052E34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91">
        <w:rPr>
          <w:rFonts w:ascii="Times New Roman" w:hAnsi="Times New Roman" w:cs="Times New Roman"/>
          <w:sz w:val="24"/>
          <w:szCs w:val="24"/>
        </w:rPr>
        <w:t xml:space="preserve">3. Uważam się za związanego niniejszą ofertą przez okres </w:t>
      </w:r>
      <w:r w:rsidR="00716E18" w:rsidRPr="00723691">
        <w:rPr>
          <w:rFonts w:ascii="Times New Roman" w:hAnsi="Times New Roman" w:cs="Times New Roman"/>
          <w:sz w:val="24"/>
          <w:szCs w:val="24"/>
        </w:rPr>
        <w:t>30</w:t>
      </w:r>
      <w:r w:rsidRPr="00723691">
        <w:rPr>
          <w:rFonts w:ascii="Times New Roman" w:hAnsi="Times New Roman" w:cs="Times New Roman"/>
          <w:sz w:val="24"/>
          <w:szCs w:val="24"/>
        </w:rPr>
        <w:t xml:space="preserve"> dni od upływu terminu składania ofert.</w:t>
      </w:r>
    </w:p>
    <w:p w14:paraId="2E52E2FB" w14:textId="3B021C26" w:rsidR="00052E34" w:rsidRPr="00723691" w:rsidRDefault="00052E34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91">
        <w:rPr>
          <w:rFonts w:ascii="Times New Roman" w:hAnsi="Times New Roman" w:cs="Times New Roman"/>
          <w:sz w:val="24"/>
          <w:szCs w:val="24"/>
        </w:rPr>
        <w:t>4. Oświadczamy, że załączone do zapytania ofertowego istotne postanowienia umowy zostały przez nas</w:t>
      </w:r>
      <w:r w:rsidR="00BA7839" w:rsidRPr="00723691">
        <w:rPr>
          <w:rFonts w:ascii="Times New Roman" w:hAnsi="Times New Roman" w:cs="Times New Roman"/>
          <w:sz w:val="24"/>
          <w:szCs w:val="24"/>
        </w:rPr>
        <w:t xml:space="preserve"> </w:t>
      </w:r>
      <w:r w:rsidRPr="00723691">
        <w:rPr>
          <w:rFonts w:ascii="Times New Roman" w:hAnsi="Times New Roman" w:cs="Times New Roman"/>
          <w:sz w:val="24"/>
          <w:szCs w:val="24"/>
        </w:rPr>
        <w:t>zaakceptowane bez zastrzeżeń i zobowiązujemy się w przypadku wyboru naszej oferty do zawarcia umowy w miejscu i terminie wyznaczonym przez Zamawiającego.</w:t>
      </w:r>
    </w:p>
    <w:p w14:paraId="3CDA9465" w14:textId="77777777" w:rsidR="00052E34" w:rsidRPr="00723691" w:rsidRDefault="00052E34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BBF09" w14:textId="77777777" w:rsidR="00052E34" w:rsidRPr="00723691" w:rsidRDefault="00052E34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691">
        <w:rPr>
          <w:rFonts w:ascii="Times New Roman" w:hAnsi="Times New Roman" w:cs="Times New Roman"/>
          <w:b/>
          <w:sz w:val="24"/>
          <w:szCs w:val="24"/>
        </w:rPr>
        <w:t>Dokumenty</w:t>
      </w:r>
    </w:p>
    <w:p w14:paraId="2E5C75AA" w14:textId="77777777" w:rsidR="00052E34" w:rsidRPr="00723691" w:rsidRDefault="00052E34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91">
        <w:rPr>
          <w:rFonts w:ascii="Times New Roman" w:hAnsi="Times New Roman" w:cs="Times New Roman"/>
          <w:sz w:val="24"/>
          <w:szCs w:val="24"/>
        </w:rPr>
        <w:t>Na potwierdzenie spełnienia wymagań do oferty załączam:</w:t>
      </w:r>
    </w:p>
    <w:p w14:paraId="1D23FA34" w14:textId="64831EDC" w:rsidR="00052E34" w:rsidRPr="00723691" w:rsidRDefault="00052E34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842625A" w14:textId="77777777" w:rsidR="00052E34" w:rsidRPr="00723691" w:rsidRDefault="00052E34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5C3D8C7" w14:textId="77777777" w:rsidR="00052E34" w:rsidRPr="00723691" w:rsidRDefault="00052E34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B476E2E" w14:textId="77777777" w:rsidR="00052E34" w:rsidRPr="00723691" w:rsidRDefault="00052E34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A85F2" w14:textId="77777777" w:rsidR="00052E34" w:rsidRPr="00723691" w:rsidRDefault="00052E34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691">
        <w:rPr>
          <w:rFonts w:ascii="Times New Roman" w:hAnsi="Times New Roman" w:cs="Times New Roman"/>
          <w:b/>
          <w:sz w:val="24"/>
          <w:szCs w:val="24"/>
        </w:rPr>
        <w:t>Zastrzeżenie wykonawcy</w:t>
      </w:r>
    </w:p>
    <w:p w14:paraId="01D16757" w14:textId="77777777" w:rsidR="00052E34" w:rsidRPr="00723691" w:rsidRDefault="00052E34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91">
        <w:rPr>
          <w:rFonts w:ascii="Times New Roman" w:hAnsi="Times New Roman" w:cs="Times New Roman"/>
          <w:sz w:val="24"/>
          <w:szCs w:val="24"/>
        </w:rPr>
        <w:t>Niżej wymienione dokumenty składające się na ofertę nie mogą być ogólnie udostępnione:</w:t>
      </w:r>
    </w:p>
    <w:p w14:paraId="59762096" w14:textId="48709377" w:rsidR="00052E34" w:rsidRPr="00723691" w:rsidRDefault="00052E34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BA7839" w:rsidRPr="00723691">
        <w:rPr>
          <w:rFonts w:ascii="Times New Roman" w:hAnsi="Times New Roman" w:cs="Times New Roman"/>
          <w:sz w:val="24"/>
          <w:szCs w:val="24"/>
        </w:rPr>
        <w:t>…………..</w:t>
      </w:r>
    </w:p>
    <w:p w14:paraId="23BE9008" w14:textId="77777777" w:rsidR="00052E34" w:rsidRPr="00723691" w:rsidRDefault="00052E34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691">
        <w:rPr>
          <w:rFonts w:ascii="Times New Roman" w:hAnsi="Times New Roman" w:cs="Times New Roman"/>
          <w:b/>
          <w:sz w:val="24"/>
          <w:szCs w:val="24"/>
        </w:rPr>
        <w:t>Inne  informacje wykonawcy:</w:t>
      </w:r>
    </w:p>
    <w:p w14:paraId="60A85660" w14:textId="2CEB8448" w:rsidR="00052E34" w:rsidRPr="00723691" w:rsidRDefault="00052E34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506880D" w14:textId="77777777" w:rsidR="00052E34" w:rsidRPr="00723691" w:rsidRDefault="00052E34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2A219" w14:textId="48A0A5ED" w:rsidR="00052E34" w:rsidRPr="00723691" w:rsidRDefault="00052E34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691">
        <w:rPr>
          <w:rFonts w:ascii="Times New Roman" w:hAnsi="Times New Roman" w:cs="Times New Roman"/>
          <w:b/>
          <w:sz w:val="24"/>
          <w:szCs w:val="24"/>
        </w:rPr>
        <w:t>Informacje na temat podwykonawcy:</w:t>
      </w:r>
    </w:p>
    <w:p w14:paraId="73115D44" w14:textId="623E8CC1" w:rsidR="00052E34" w:rsidRPr="00723691" w:rsidRDefault="00052E34" w:rsidP="00E9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C33DEC7" w14:textId="77777777" w:rsidR="00052E34" w:rsidRPr="00723691" w:rsidRDefault="00052E34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C4649" w14:textId="77777777" w:rsidR="00BA7839" w:rsidRPr="00723691" w:rsidRDefault="00BA7839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F4932" w14:textId="77777777" w:rsidR="00BA7839" w:rsidRPr="00723691" w:rsidRDefault="00BA7839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4B717" w14:textId="77777777" w:rsidR="00BA7839" w:rsidRPr="00723691" w:rsidRDefault="00BA7839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55FF0" w14:textId="77777777" w:rsidR="00BA7839" w:rsidRPr="00723691" w:rsidRDefault="00BA7839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679D7" w14:textId="2FD2E4CF" w:rsidR="00052E34" w:rsidRPr="00723691" w:rsidRDefault="00BA7839" w:rsidP="0005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3691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                  ……………………………………………….</w:t>
      </w:r>
      <w:r w:rsidR="00052E34" w:rsidRPr="00723691">
        <w:rPr>
          <w:rFonts w:ascii="Times New Roman" w:hAnsi="Times New Roman" w:cs="Times New Roman"/>
          <w:sz w:val="24"/>
          <w:szCs w:val="24"/>
        </w:rPr>
        <w:t xml:space="preserve"> </w:t>
      </w:r>
      <w:r w:rsidR="00052E34" w:rsidRPr="007236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9A7711" w14:textId="77777777" w:rsidR="00325C82" w:rsidRPr="00723691" w:rsidRDefault="00052E34" w:rsidP="00325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36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3691">
        <w:rPr>
          <w:rFonts w:ascii="Times New Roman" w:hAnsi="Times New Roman" w:cs="Times New Roman"/>
          <w:sz w:val="24"/>
          <w:szCs w:val="24"/>
        </w:rPr>
        <w:t xml:space="preserve">           /miejscowość i data/                                 </w:t>
      </w:r>
      <w:r w:rsidRPr="00723691">
        <w:rPr>
          <w:rFonts w:ascii="Times New Roman" w:eastAsia="Calibri" w:hAnsi="Times New Roman" w:cs="Times New Roman"/>
          <w:sz w:val="24"/>
          <w:szCs w:val="24"/>
        </w:rPr>
        <w:t xml:space="preserve"> (pieczęć firmy i podpis osoby upoważnionej</w:t>
      </w:r>
    </w:p>
    <w:p w14:paraId="12181B4B" w14:textId="19E851E5" w:rsidR="00052E34" w:rsidRPr="00723691" w:rsidRDefault="00052E34" w:rsidP="00325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lastRenderedPageBreak/>
        <w:t>Znak sprawy</w:t>
      </w:r>
      <w:r w:rsidR="00373C3F"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- ZP.1.KF.20</w:t>
      </w:r>
      <w:r w:rsidR="00BA7839"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23</w:t>
      </w:r>
      <w:r w:rsidRPr="007236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236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236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236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236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23691">
        <w:rPr>
          <w:rFonts w:ascii="Times New Roman" w:eastAsia="Calibri" w:hAnsi="Times New Roman" w:cs="Times New Roman"/>
          <w:b/>
          <w:sz w:val="24"/>
          <w:szCs w:val="24"/>
        </w:rPr>
        <w:tab/>
        <w:t>Załącznik nr 2</w:t>
      </w:r>
    </w:p>
    <w:p w14:paraId="41DBD4A1" w14:textId="77777777" w:rsidR="00052E34" w:rsidRPr="00723691" w:rsidRDefault="00052E34" w:rsidP="00052E34">
      <w:pPr>
        <w:spacing w:line="240" w:lineRule="auto"/>
        <w:ind w:left="1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78E9CC" w14:textId="77777777" w:rsidR="00052E34" w:rsidRPr="00723691" w:rsidRDefault="00052E34" w:rsidP="00052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AE11A0" w14:textId="77777777" w:rsidR="00052E34" w:rsidRPr="00723691" w:rsidRDefault="00052E34" w:rsidP="00052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cr/>
      </w:r>
      <w:r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cr/>
        <w:t>OŚWIADCZENIE O SPEŁNIENIU WARUNKÓW UDZIAŁU W POSTĘPOWANIU</w:t>
      </w:r>
      <w:r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cr/>
      </w:r>
    </w:p>
    <w:p w14:paraId="16E6EACA" w14:textId="753B61B0" w:rsidR="00052E34" w:rsidRPr="00723691" w:rsidRDefault="00052E34" w:rsidP="00BA7839">
      <w:pPr>
        <w:widowControl w:val="0"/>
        <w:suppressAutoHyphens/>
        <w:autoSpaceDE w:val="0"/>
        <w:spacing w:after="0" w:line="36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cr/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</w:t>
      </w:r>
      <w:r w:rsidR="00BA7839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  <w:t>Adres Wykonawc</w:t>
      </w:r>
      <w:r w:rsidR="00716E18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  <w:t>Miejscowość ...................................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Data .....................................................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  <w:t xml:space="preserve"> 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  <w:t xml:space="preserve">Oświadczamy, że spełniamy warunki udziału w postępowaniu określone szczegółowo w zapytaniu ofertowym na zadanie pn. </w:t>
      </w:r>
      <w:r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723691">
        <w:rPr>
          <w:rFonts w:ascii="Times New Roman" w:eastAsia="Calibri" w:hAnsi="Times New Roman" w:cs="Times New Roman"/>
          <w:b/>
          <w:sz w:val="24"/>
          <w:szCs w:val="24"/>
        </w:rPr>
        <w:t xml:space="preserve"> Obsługę Bankową Funduszu Pracy w latach 20</w:t>
      </w:r>
      <w:r w:rsidR="00373C3F" w:rsidRPr="00723691"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723691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373C3F" w:rsidRPr="00723691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”.    </w:t>
      </w:r>
    </w:p>
    <w:p w14:paraId="33C9FBAF" w14:textId="77777777" w:rsidR="00052E34" w:rsidRPr="00723691" w:rsidRDefault="00052E34" w:rsidP="00052E34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6C81AFD5" w14:textId="77777777" w:rsidR="00373C3F" w:rsidRPr="00723691" w:rsidRDefault="00052E34" w:rsidP="00373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cr/>
      </w:r>
      <w:r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cr/>
      </w:r>
      <w:r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cr/>
        <w:t>.................................................................................</w:t>
      </w:r>
    </w:p>
    <w:p w14:paraId="1842ABC0" w14:textId="77777777" w:rsidR="00373C3F" w:rsidRPr="00723691" w:rsidRDefault="00052E34" w:rsidP="00373C3F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(data i czytelny podpis Wykonawcy </w:t>
      </w:r>
    </w:p>
    <w:p w14:paraId="5CB67420" w14:textId="04F3CE6C" w:rsidR="00052E34" w:rsidRPr="00723691" w:rsidRDefault="00052E34" w:rsidP="00373C3F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 osoby upoważnionej)</w:t>
      </w:r>
      <w:r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cr/>
      </w:r>
      <w:r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cr/>
      </w:r>
    </w:p>
    <w:p w14:paraId="5E91E15D" w14:textId="77777777" w:rsidR="00052E34" w:rsidRPr="00723691" w:rsidRDefault="00052E34" w:rsidP="00052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7FA2A6" w14:textId="77777777" w:rsidR="00052E34" w:rsidRPr="00723691" w:rsidRDefault="00052E34" w:rsidP="00052E34">
      <w:pPr>
        <w:spacing w:line="240" w:lineRule="auto"/>
        <w:ind w:left="17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8F896E" w14:textId="77777777" w:rsidR="00052E34" w:rsidRPr="00723691" w:rsidRDefault="00052E34" w:rsidP="00052E34">
      <w:pPr>
        <w:spacing w:line="240" w:lineRule="auto"/>
        <w:ind w:left="17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198139B" w14:textId="77777777" w:rsidR="00052E34" w:rsidRPr="00723691" w:rsidRDefault="00052E34" w:rsidP="00052E34">
      <w:pPr>
        <w:spacing w:line="240" w:lineRule="auto"/>
        <w:ind w:left="17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35088F" w14:textId="77777777" w:rsidR="00052E34" w:rsidRPr="00723691" w:rsidRDefault="00052E34" w:rsidP="00052E34">
      <w:pPr>
        <w:spacing w:line="240" w:lineRule="auto"/>
        <w:ind w:left="17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963B53" w14:textId="77777777" w:rsidR="00052E34" w:rsidRPr="00723691" w:rsidRDefault="00052E34" w:rsidP="00052E34">
      <w:pPr>
        <w:spacing w:line="240" w:lineRule="auto"/>
        <w:ind w:left="17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96ED624" w14:textId="77777777" w:rsidR="00052E34" w:rsidRPr="00723691" w:rsidRDefault="00052E34" w:rsidP="00052E34">
      <w:pPr>
        <w:spacing w:line="240" w:lineRule="auto"/>
        <w:ind w:left="17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19E7A3" w14:textId="77777777" w:rsidR="00052E34" w:rsidRPr="00723691" w:rsidRDefault="00052E34" w:rsidP="00052E34">
      <w:pPr>
        <w:spacing w:line="240" w:lineRule="auto"/>
        <w:ind w:left="17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D839C6" w14:textId="77777777" w:rsidR="00052E34" w:rsidRPr="00723691" w:rsidRDefault="00052E34" w:rsidP="00052E34">
      <w:pPr>
        <w:spacing w:line="240" w:lineRule="auto"/>
        <w:ind w:left="17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A2D2796" w14:textId="77777777" w:rsidR="00052E34" w:rsidRPr="00723691" w:rsidRDefault="00052E34" w:rsidP="00052E34">
      <w:pPr>
        <w:spacing w:line="240" w:lineRule="auto"/>
        <w:ind w:left="17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548A59" w14:textId="77777777" w:rsidR="00052E34" w:rsidRPr="00723691" w:rsidRDefault="00052E34" w:rsidP="00052E34">
      <w:pPr>
        <w:spacing w:line="240" w:lineRule="auto"/>
        <w:ind w:left="17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34C3E89" w14:textId="77777777" w:rsidR="00052E34" w:rsidRPr="00723691" w:rsidRDefault="00052E34" w:rsidP="00052E34">
      <w:pPr>
        <w:spacing w:line="240" w:lineRule="auto"/>
        <w:ind w:left="17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08158A" w14:textId="77777777" w:rsidR="00052E34" w:rsidRPr="00723691" w:rsidRDefault="00052E34" w:rsidP="00052E34">
      <w:pPr>
        <w:spacing w:line="240" w:lineRule="auto"/>
        <w:ind w:left="17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7AAC11" w14:textId="3883AB46" w:rsidR="00052E34" w:rsidRPr="00723691" w:rsidRDefault="00052E34" w:rsidP="002D61D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E4E7E96" w14:textId="145B1863" w:rsidR="00052E34" w:rsidRPr="00723691" w:rsidRDefault="00052E34" w:rsidP="002D61D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5A63EBC" w14:textId="77777777" w:rsidR="00325C82" w:rsidRPr="00723691" w:rsidRDefault="00325C82" w:rsidP="00325C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DFA6716" w14:textId="7538F89B" w:rsidR="00052E34" w:rsidRPr="00723691" w:rsidRDefault="00052E34" w:rsidP="00325C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lastRenderedPageBreak/>
        <w:t>Znak sprawy</w:t>
      </w:r>
      <w:r w:rsidR="00373C3F"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- ZP.1.KF.20</w:t>
      </w:r>
      <w:r w:rsidR="00373C3F" w:rsidRPr="00723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23</w:t>
      </w:r>
      <w:r w:rsidRPr="007236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236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236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236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236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23691">
        <w:rPr>
          <w:rFonts w:ascii="Times New Roman" w:eastAsia="Calibri" w:hAnsi="Times New Roman" w:cs="Times New Roman"/>
          <w:b/>
          <w:sz w:val="24"/>
          <w:szCs w:val="24"/>
        </w:rPr>
        <w:tab/>
        <w:t>Załącznik nr 3</w:t>
      </w:r>
    </w:p>
    <w:p w14:paraId="1A51A2AB" w14:textId="77777777" w:rsidR="00052E34" w:rsidRPr="00723691" w:rsidRDefault="00052E34" w:rsidP="00052E34">
      <w:pPr>
        <w:autoSpaceDE w:val="0"/>
        <w:autoSpaceDN w:val="0"/>
        <w:adjustRightInd w:val="0"/>
        <w:spacing w:after="0" w:line="240" w:lineRule="exact"/>
        <w:ind w:left="38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DA2E45" w14:textId="77777777" w:rsidR="00052E34" w:rsidRPr="00723691" w:rsidRDefault="00052E34" w:rsidP="00052E34">
      <w:pPr>
        <w:autoSpaceDE w:val="0"/>
        <w:autoSpaceDN w:val="0"/>
        <w:adjustRightInd w:val="0"/>
        <w:spacing w:after="0" w:line="240" w:lineRule="exact"/>
        <w:ind w:left="38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DF716" w14:textId="77777777" w:rsidR="00052E34" w:rsidRPr="00723691" w:rsidRDefault="00052E34" w:rsidP="00052E34">
      <w:pPr>
        <w:autoSpaceDE w:val="0"/>
        <w:autoSpaceDN w:val="0"/>
        <w:adjustRightInd w:val="0"/>
        <w:spacing w:after="0" w:line="240" w:lineRule="exact"/>
        <w:ind w:left="38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6D0804" w14:textId="77777777" w:rsidR="00052E34" w:rsidRPr="00723691" w:rsidRDefault="00052E34" w:rsidP="00052E34">
      <w:pPr>
        <w:autoSpaceDE w:val="0"/>
        <w:autoSpaceDN w:val="0"/>
        <w:adjustRightInd w:val="0"/>
        <w:spacing w:after="0" w:line="240" w:lineRule="exact"/>
        <w:ind w:left="38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D97991" w14:textId="77777777" w:rsidR="00052E34" w:rsidRPr="00723691" w:rsidRDefault="00052E34" w:rsidP="00052E34">
      <w:pPr>
        <w:autoSpaceDE w:val="0"/>
        <w:autoSpaceDN w:val="0"/>
        <w:adjustRightInd w:val="0"/>
        <w:spacing w:before="1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PUNKTU KASOWEGO</w:t>
      </w:r>
    </w:p>
    <w:p w14:paraId="761969BE" w14:textId="77777777" w:rsidR="00052E34" w:rsidRPr="00723691" w:rsidRDefault="00052E34" w:rsidP="00052E34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FA9576" w14:textId="77777777" w:rsidR="00052E34" w:rsidRPr="00723691" w:rsidRDefault="00052E34" w:rsidP="00052E34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449805" w14:textId="77777777" w:rsidR="00052E34" w:rsidRPr="00723691" w:rsidRDefault="00052E34" w:rsidP="00052E34">
      <w:pPr>
        <w:tabs>
          <w:tab w:val="left" w:leader="dot" w:pos="4402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cr/>
        <w:t xml:space="preserve"> </w:t>
      </w:r>
      <w:r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cr/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Wykonawcy...............................................................................................................................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</w:p>
    <w:p w14:paraId="2988F4F3" w14:textId="1A391E5B" w:rsidR="00052E34" w:rsidRPr="00723691" w:rsidRDefault="00052E34" w:rsidP="00052E34">
      <w:pPr>
        <w:tabs>
          <w:tab w:val="left" w:leader="dot" w:pos="4402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Wykonawcy.................................................................................................................................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  <w:t>Miejscowość ................................................</w:t>
      </w:r>
      <w:r w:rsidR="0004260F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Data .................................................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</w:p>
    <w:p w14:paraId="0629CEF2" w14:textId="77777777" w:rsidR="00052E34" w:rsidRPr="00723691" w:rsidRDefault="00052E34" w:rsidP="00052E34">
      <w:pPr>
        <w:tabs>
          <w:tab w:val="left" w:leader="dot" w:pos="4402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4C407" w14:textId="77777777" w:rsidR="00052E34" w:rsidRPr="00723691" w:rsidRDefault="00052E34" w:rsidP="00E92DEB">
      <w:pPr>
        <w:tabs>
          <w:tab w:val="left" w:leader="dot" w:pos="440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10F72B" w14:textId="6472DE94" w:rsidR="00052E34" w:rsidRPr="00723691" w:rsidRDefault="00052E34" w:rsidP="00E92DE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wykonawca od dnia 01.</w:t>
      </w:r>
      <w:r w:rsidR="00B27F78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04260F"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 </w:t>
      </w:r>
      <w:r w:rsidRPr="0072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będzie w stanie zagwarantować </w:t>
      </w:r>
      <w:r w:rsidRPr="00723691">
        <w:rPr>
          <w:rFonts w:ascii="Times New Roman" w:hAnsi="Times New Roman" w:cs="Times New Roman"/>
          <w:sz w:val="24"/>
          <w:szCs w:val="24"/>
        </w:rPr>
        <w:t>prowadzenie kasowej obsługi zastępczej  Powiatowego Urzędu Pracy w Wołowie</w:t>
      </w:r>
      <w:r w:rsidR="0004260F" w:rsidRPr="00723691">
        <w:rPr>
          <w:rFonts w:ascii="Times New Roman" w:hAnsi="Times New Roman" w:cs="Times New Roman"/>
          <w:sz w:val="24"/>
          <w:szCs w:val="24"/>
        </w:rPr>
        <w:t xml:space="preserve"> </w:t>
      </w:r>
      <w:r w:rsidRPr="00723691">
        <w:rPr>
          <w:rFonts w:ascii="Times New Roman" w:hAnsi="Times New Roman" w:cs="Times New Roman"/>
          <w:sz w:val="24"/>
          <w:szCs w:val="24"/>
        </w:rPr>
        <w:t>- w zakresie wypłat  gotówkowych zasiłków i innych świadczeń dla bezrobotnych na podstawie list  wypłat na terenie miasta Woł</w:t>
      </w:r>
      <w:r w:rsidR="0004260F" w:rsidRPr="00723691">
        <w:rPr>
          <w:rFonts w:ascii="Times New Roman" w:hAnsi="Times New Roman" w:cs="Times New Roman"/>
          <w:sz w:val="24"/>
          <w:szCs w:val="24"/>
        </w:rPr>
        <w:t>owa</w:t>
      </w:r>
      <w:r w:rsidRPr="00723691">
        <w:rPr>
          <w:rFonts w:ascii="Times New Roman" w:hAnsi="Times New Roman" w:cs="Times New Roman"/>
          <w:sz w:val="24"/>
          <w:szCs w:val="24"/>
        </w:rPr>
        <w:t xml:space="preserve"> i miasta Brzeg</w:t>
      </w:r>
      <w:r w:rsidR="0004260F" w:rsidRPr="00723691">
        <w:rPr>
          <w:rFonts w:ascii="Times New Roman" w:hAnsi="Times New Roman" w:cs="Times New Roman"/>
          <w:sz w:val="24"/>
          <w:szCs w:val="24"/>
        </w:rPr>
        <w:t>u</w:t>
      </w:r>
      <w:r w:rsidRPr="00723691">
        <w:rPr>
          <w:rFonts w:ascii="Times New Roman" w:hAnsi="Times New Roman" w:cs="Times New Roman"/>
          <w:sz w:val="24"/>
          <w:szCs w:val="24"/>
        </w:rPr>
        <w:t xml:space="preserve"> Doln</w:t>
      </w:r>
      <w:r w:rsidR="0004260F" w:rsidRPr="00723691">
        <w:rPr>
          <w:rFonts w:ascii="Times New Roman" w:hAnsi="Times New Roman" w:cs="Times New Roman"/>
          <w:sz w:val="24"/>
          <w:szCs w:val="24"/>
        </w:rPr>
        <w:t>ego</w:t>
      </w:r>
      <w:r w:rsidRPr="00723691">
        <w:rPr>
          <w:rFonts w:ascii="Times New Roman" w:hAnsi="Times New Roman" w:cs="Times New Roman"/>
          <w:sz w:val="24"/>
          <w:szCs w:val="24"/>
        </w:rPr>
        <w:t xml:space="preserve"> </w:t>
      </w:r>
      <w:r w:rsidRPr="00723691">
        <w:rPr>
          <w:rFonts w:ascii="Times New Roman" w:hAnsi="Times New Roman" w:cs="Times New Roman"/>
          <w:sz w:val="24"/>
          <w:szCs w:val="24"/>
          <w:lang w:eastAsia="pl-PL"/>
        </w:rPr>
        <w:t>według harmonogramu wypłat.</w:t>
      </w:r>
    </w:p>
    <w:p w14:paraId="16E6F00F" w14:textId="77777777" w:rsidR="00052E34" w:rsidRPr="00723691" w:rsidRDefault="00052E34" w:rsidP="00052E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943535" w14:textId="77777777" w:rsidR="00052E34" w:rsidRPr="00723691" w:rsidRDefault="00052E34" w:rsidP="00052E3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CA1037" w14:textId="77777777" w:rsidR="00052E34" w:rsidRPr="00723691" w:rsidRDefault="00052E34" w:rsidP="00052E3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CDF47" w14:textId="77777777" w:rsidR="00052E34" w:rsidRPr="00723691" w:rsidRDefault="00052E34" w:rsidP="00052E3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6E83B5" w14:textId="77777777" w:rsidR="00052E34" w:rsidRPr="00723691" w:rsidRDefault="00052E34" w:rsidP="00052E3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BF733A" w14:textId="77777777" w:rsidR="00052E34" w:rsidRPr="00723691" w:rsidRDefault="00052E34" w:rsidP="00052E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cr/>
      </w:r>
      <w:r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cr/>
        <w:t>.................................................................................</w:t>
      </w:r>
    </w:p>
    <w:p w14:paraId="3FB41B96" w14:textId="77777777" w:rsidR="00052E34" w:rsidRPr="00723691" w:rsidRDefault="00052E34" w:rsidP="00052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(data i czytelny podpis Wykonawcy </w:t>
      </w:r>
    </w:p>
    <w:p w14:paraId="7B932713" w14:textId="77777777" w:rsidR="00052E34" w:rsidRPr="00CB6E95" w:rsidRDefault="00052E34" w:rsidP="00052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lub osoby upoważnionej)</w:t>
      </w:r>
      <w:r w:rsidRPr="00CB6E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cr/>
      </w:r>
      <w:r w:rsidRPr="00CB6E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cr/>
      </w:r>
    </w:p>
    <w:p w14:paraId="574EFF15" w14:textId="77777777" w:rsidR="00052E34" w:rsidRPr="00CB6E95" w:rsidRDefault="00052E34" w:rsidP="00052E34">
      <w:pPr>
        <w:spacing w:line="240" w:lineRule="auto"/>
        <w:ind w:left="17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C9CBA26" w14:textId="33AE78F9" w:rsidR="00052E34" w:rsidRPr="00CB6E95" w:rsidRDefault="00052E34" w:rsidP="00052E34">
      <w:pPr>
        <w:spacing w:line="240" w:lineRule="auto"/>
        <w:ind w:left="17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63C3CB" w14:textId="595B2CB2" w:rsidR="00B27F78" w:rsidRPr="00CB6E95" w:rsidRDefault="00B27F78" w:rsidP="00052E34">
      <w:pPr>
        <w:spacing w:line="240" w:lineRule="auto"/>
        <w:ind w:left="17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9CE7C5D" w14:textId="2185AB24" w:rsidR="00B27F78" w:rsidRPr="00CB6E95" w:rsidRDefault="00B27F78" w:rsidP="00052E34">
      <w:pPr>
        <w:spacing w:line="240" w:lineRule="auto"/>
        <w:ind w:left="17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035620" w14:textId="3B0BDF7E" w:rsidR="00B27F78" w:rsidRPr="00CB6E95" w:rsidRDefault="00B27F78" w:rsidP="00052E34">
      <w:pPr>
        <w:spacing w:line="240" w:lineRule="auto"/>
        <w:ind w:left="17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189C4C1" w14:textId="2D4E141B" w:rsidR="00B27F78" w:rsidRPr="00CB6E95" w:rsidRDefault="00B27F78" w:rsidP="00052E34">
      <w:pPr>
        <w:spacing w:line="240" w:lineRule="auto"/>
        <w:ind w:left="17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7660A2E" w14:textId="10A14D4C" w:rsidR="00B27F78" w:rsidRPr="00CB6E95" w:rsidRDefault="00B27F78" w:rsidP="00052E34">
      <w:pPr>
        <w:spacing w:line="240" w:lineRule="auto"/>
        <w:ind w:left="17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D5CC23F" w14:textId="0A94A6FC" w:rsidR="00B27F78" w:rsidRPr="00CB6E95" w:rsidRDefault="00B27F78" w:rsidP="00052E34">
      <w:pPr>
        <w:spacing w:line="240" w:lineRule="auto"/>
        <w:ind w:left="17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3D6B897" w14:textId="5F741E51" w:rsidR="00B27F78" w:rsidRPr="00CB6E95" w:rsidRDefault="00B27F78" w:rsidP="00052E34">
      <w:pPr>
        <w:spacing w:line="240" w:lineRule="auto"/>
        <w:ind w:left="17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BC02BD" w14:textId="3BC1C30F" w:rsidR="00B27F78" w:rsidRPr="00CB6E95" w:rsidRDefault="00B27F78" w:rsidP="00052E34">
      <w:pPr>
        <w:spacing w:line="240" w:lineRule="auto"/>
        <w:ind w:left="17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364EB59" w14:textId="21A56118" w:rsidR="00B27F78" w:rsidRPr="00CB6E95" w:rsidRDefault="00B27F78" w:rsidP="00052E34">
      <w:pPr>
        <w:spacing w:line="240" w:lineRule="auto"/>
        <w:ind w:left="17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08A8C31" w14:textId="3E310FAA" w:rsidR="00B27F78" w:rsidRPr="00CB6E95" w:rsidRDefault="00B27F78" w:rsidP="00052E34">
      <w:pPr>
        <w:spacing w:line="240" w:lineRule="auto"/>
        <w:ind w:left="17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B32BAC1" w14:textId="643381AF" w:rsidR="00B27F78" w:rsidRPr="00CB6E95" w:rsidRDefault="00B27F78" w:rsidP="00052E34">
      <w:pPr>
        <w:spacing w:line="240" w:lineRule="auto"/>
        <w:ind w:left="17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7031548" w14:textId="3C54248D" w:rsidR="00B27F78" w:rsidRPr="00CB6E95" w:rsidRDefault="00B27F78" w:rsidP="00052E34">
      <w:pPr>
        <w:spacing w:line="240" w:lineRule="auto"/>
        <w:ind w:left="17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30B1450" w14:textId="5B16E16E" w:rsidR="00B27F78" w:rsidRPr="00CB6E95" w:rsidRDefault="00B27F78" w:rsidP="00052E34">
      <w:pPr>
        <w:spacing w:line="240" w:lineRule="auto"/>
        <w:ind w:left="17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732A20" w14:textId="3FF0D042" w:rsidR="00E46272" w:rsidRPr="00CB6E95" w:rsidRDefault="00E46272" w:rsidP="00D63FCA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C133025" w14:textId="072B0563" w:rsidR="00D63FCA" w:rsidRPr="00CB6E95" w:rsidRDefault="00D63FCA" w:rsidP="00D63FCA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3E3DB05" w14:textId="77777777" w:rsidR="00E85618" w:rsidRPr="00CB6E95" w:rsidRDefault="00E85618" w:rsidP="00CD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F65A9" w14:textId="77777777" w:rsidR="00A309C0" w:rsidRPr="00CB6E95" w:rsidRDefault="00A30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309C0" w:rsidRPr="00CB6E9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3870D" w14:textId="77777777" w:rsidR="00E76A54" w:rsidRDefault="00E76A54" w:rsidP="003023B2">
      <w:pPr>
        <w:spacing w:after="0" w:line="240" w:lineRule="auto"/>
      </w:pPr>
      <w:r>
        <w:separator/>
      </w:r>
    </w:p>
  </w:endnote>
  <w:endnote w:type="continuationSeparator" w:id="0">
    <w:p w14:paraId="04B24F1A" w14:textId="77777777" w:rsidR="00E76A54" w:rsidRDefault="00E76A54" w:rsidP="0030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365575381"/>
      <w:docPartObj>
        <w:docPartGallery w:val="Page Numbers (Bottom of Page)"/>
        <w:docPartUnique/>
      </w:docPartObj>
    </w:sdtPr>
    <w:sdtEndPr/>
    <w:sdtContent>
      <w:p w14:paraId="67EBD8E2" w14:textId="03CD3E8E" w:rsidR="00A309C0" w:rsidRDefault="00A309C0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95CE574" w14:textId="77777777" w:rsidR="003023B2" w:rsidRDefault="00302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708F6" w14:textId="77777777" w:rsidR="00E76A54" w:rsidRDefault="00E76A54" w:rsidP="003023B2">
      <w:pPr>
        <w:spacing w:after="0" w:line="240" w:lineRule="auto"/>
      </w:pPr>
      <w:r>
        <w:separator/>
      </w:r>
    </w:p>
  </w:footnote>
  <w:footnote w:type="continuationSeparator" w:id="0">
    <w:p w14:paraId="1A4583F9" w14:textId="77777777" w:rsidR="00E76A54" w:rsidRDefault="00E76A54" w:rsidP="00302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A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" w15:restartNumberingAfterBreak="0">
    <w:nsid w:val="03A20F81"/>
    <w:multiLevelType w:val="hybridMultilevel"/>
    <w:tmpl w:val="C3F28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85DA8"/>
    <w:multiLevelType w:val="hybridMultilevel"/>
    <w:tmpl w:val="0650AD18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0151C"/>
    <w:multiLevelType w:val="hybridMultilevel"/>
    <w:tmpl w:val="F16690DC"/>
    <w:lvl w:ilvl="0" w:tplc="665C4A62">
      <w:start w:val="1"/>
      <w:numFmt w:val="decimal"/>
      <w:lvlText w:val="%1."/>
      <w:lvlJc w:val="righ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407A79"/>
    <w:multiLevelType w:val="hybridMultilevel"/>
    <w:tmpl w:val="E0B29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BAA2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650E9"/>
    <w:multiLevelType w:val="multilevel"/>
    <w:tmpl w:val="4A0C13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EAE261E"/>
    <w:multiLevelType w:val="hybridMultilevel"/>
    <w:tmpl w:val="7D7209AA"/>
    <w:lvl w:ilvl="0" w:tplc="DC7AC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41301"/>
    <w:multiLevelType w:val="hybridMultilevel"/>
    <w:tmpl w:val="2CE84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A0E12"/>
    <w:multiLevelType w:val="hybridMultilevel"/>
    <w:tmpl w:val="6F2C5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640A8"/>
    <w:multiLevelType w:val="hybridMultilevel"/>
    <w:tmpl w:val="A1E2EFDC"/>
    <w:lvl w:ilvl="0" w:tplc="DC7AC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F42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C57EF5"/>
    <w:multiLevelType w:val="hybridMultilevel"/>
    <w:tmpl w:val="C1FC6C44"/>
    <w:lvl w:ilvl="0" w:tplc="FFFFFFFF">
      <w:start w:val="1"/>
      <w:numFmt w:val="decimal"/>
      <w:lvlText w:val="%1."/>
      <w:lvlJc w:val="righ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4FA25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A074F8"/>
    <w:multiLevelType w:val="hybridMultilevel"/>
    <w:tmpl w:val="D3BC62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1481A"/>
    <w:multiLevelType w:val="multilevel"/>
    <w:tmpl w:val="4A0C13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177347F"/>
    <w:multiLevelType w:val="multilevel"/>
    <w:tmpl w:val="1CA8CF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A8D4D7A"/>
    <w:multiLevelType w:val="hybridMultilevel"/>
    <w:tmpl w:val="9EE436A4"/>
    <w:lvl w:ilvl="0" w:tplc="DEA4FC46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B2F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8" w15:restartNumberingAfterBreak="0">
    <w:nsid w:val="5A926164"/>
    <w:multiLevelType w:val="hybridMultilevel"/>
    <w:tmpl w:val="C1FC6C44"/>
    <w:lvl w:ilvl="0" w:tplc="665C4A62">
      <w:start w:val="1"/>
      <w:numFmt w:val="decimal"/>
      <w:lvlText w:val="%1."/>
      <w:lvlJc w:val="righ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FF3AB8"/>
    <w:multiLevelType w:val="hybridMultilevel"/>
    <w:tmpl w:val="A4CEEB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3C46C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1" w15:restartNumberingAfterBreak="0">
    <w:nsid w:val="762A6900"/>
    <w:multiLevelType w:val="hybridMultilevel"/>
    <w:tmpl w:val="ECC84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552E5"/>
    <w:multiLevelType w:val="hybridMultilevel"/>
    <w:tmpl w:val="B8AE9656"/>
    <w:lvl w:ilvl="0" w:tplc="CB98094A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A252A8"/>
    <w:multiLevelType w:val="multilevel"/>
    <w:tmpl w:val="127A3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righ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num w:numId="1" w16cid:durableId="1939484498">
    <w:abstractNumId w:val="6"/>
  </w:num>
  <w:num w:numId="2" w16cid:durableId="821777300">
    <w:abstractNumId w:val="9"/>
  </w:num>
  <w:num w:numId="3" w16cid:durableId="123083592">
    <w:abstractNumId w:val="18"/>
  </w:num>
  <w:num w:numId="4" w16cid:durableId="1313439428">
    <w:abstractNumId w:val="16"/>
  </w:num>
  <w:num w:numId="5" w16cid:durableId="1216694863">
    <w:abstractNumId w:val="1"/>
  </w:num>
  <w:num w:numId="6" w16cid:durableId="1759208126">
    <w:abstractNumId w:val="17"/>
  </w:num>
  <w:num w:numId="7" w16cid:durableId="1517843333">
    <w:abstractNumId w:val="15"/>
  </w:num>
  <w:num w:numId="8" w16cid:durableId="186065845">
    <w:abstractNumId w:val="2"/>
  </w:num>
  <w:num w:numId="9" w16cid:durableId="422991948">
    <w:abstractNumId w:val="4"/>
  </w:num>
  <w:num w:numId="10" w16cid:durableId="949780182">
    <w:abstractNumId w:val="13"/>
  </w:num>
  <w:num w:numId="11" w16cid:durableId="1357316799">
    <w:abstractNumId w:val="14"/>
  </w:num>
  <w:num w:numId="12" w16cid:durableId="1658917919">
    <w:abstractNumId w:val="11"/>
  </w:num>
  <w:num w:numId="13" w16cid:durableId="78406108">
    <w:abstractNumId w:val="19"/>
  </w:num>
  <w:num w:numId="14" w16cid:durableId="1033072046">
    <w:abstractNumId w:val="21"/>
  </w:num>
  <w:num w:numId="15" w16cid:durableId="273831922">
    <w:abstractNumId w:val="10"/>
  </w:num>
  <w:num w:numId="16" w16cid:durableId="13656958">
    <w:abstractNumId w:val="5"/>
  </w:num>
  <w:num w:numId="17" w16cid:durableId="1569460025">
    <w:abstractNumId w:val="12"/>
  </w:num>
  <w:num w:numId="18" w16cid:durableId="1897811405">
    <w:abstractNumId w:val="20"/>
  </w:num>
  <w:num w:numId="19" w16cid:durableId="1410232186">
    <w:abstractNumId w:val="22"/>
  </w:num>
  <w:num w:numId="20" w16cid:durableId="135537773">
    <w:abstractNumId w:val="3"/>
  </w:num>
  <w:num w:numId="21" w16cid:durableId="1316572325">
    <w:abstractNumId w:val="23"/>
  </w:num>
  <w:num w:numId="22" w16cid:durableId="590045082">
    <w:abstractNumId w:val="0"/>
  </w:num>
  <w:num w:numId="23" w16cid:durableId="109671462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  <w:b/>
        </w:rPr>
      </w:lvl>
    </w:lvlOverride>
  </w:num>
  <w:num w:numId="24" w16cid:durableId="320087249">
    <w:abstractNumId w:val="7"/>
  </w:num>
  <w:num w:numId="25" w16cid:durableId="121172466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FAE"/>
    <w:rsid w:val="00013207"/>
    <w:rsid w:val="000216F6"/>
    <w:rsid w:val="00041106"/>
    <w:rsid w:val="0004260F"/>
    <w:rsid w:val="0004585A"/>
    <w:rsid w:val="00052E34"/>
    <w:rsid w:val="00062D87"/>
    <w:rsid w:val="000649F3"/>
    <w:rsid w:val="00071FF7"/>
    <w:rsid w:val="00072957"/>
    <w:rsid w:val="00090034"/>
    <w:rsid w:val="000973EB"/>
    <w:rsid w:val="000A034A"/>
    <w:rsid w:val="000A3630"/>
    <w:rsid w:val="000B3D4F"/>
    <w:rsid w:val="000C7912"/>
    <w:rsid w:val="000D7AAF"/>
    <w:rsid w:val="000F501E"/>
    <w:rsid w:val="000F62D4"/>
    <w:rsid w:val="001010CB"/>
    <w:rsid w:val="00115BF0"/>
    <w:rsid w:val="00125E2D"/>
    <w:rsid w:val="001316ED"/>
    <w:rsid w:val="00134D5C"/>
    <w:rsid w:val="0013567A"/>
    <w:rsid w:val="0014176B"/>
    <w:rsid w:val="0016016F"/>
    <w:rsid w:val="00171E9A"/>
    <w:rsid w:val="00175374"/>
    <w:rsid w:val="001802F5"/>
    <w:rsid w:val="00180B16"/>
    <w:rsid w:val="001938CB"/>
    <w:rsid w:val="001A736C"/>
    <w:rsid w:val="001D793C"/>
    <w:rsid w:val="001E73F8"/>
    <w:rsid w:val="00201E57"/>
    <w:rsid w:val="00203C6A"/>
    <w:rsid w:val="002152F0"/>
    <w:rsid w:val="00215BAF"/>
    <w:rsid w:val="002273BB"/>
    <w:rsid w:val="002315C9"/>
    <w:rsid w:val="00245EF9"/>
    <w:rsid w:val="00252067"/>
    <w:rsid w:val="00253183"/>
    <w:rsid w:val="00253B8B"/>
    <w:rsid w:val="00260FAE"/>
    <w:rsid w:val="002A02F6"/>
    <w:rsid w:val="002C4AF7"/>
    <w:rsid w:val="002C53E2"/>
    <w:rsid w:val="002D0FD9"/>
    <w:rsid w:val="002D3195"/>
    <w:rsid w:val="002D61D6"/>
    <w:rsid w:val="002E11DB"/>
    <w:rsid w:val="002E4468"/>
    <w:rsid w:val="002E53CC"/>
    <w:rsid w:val="00302141"/>
    <w:rsid w:val="003023B2"/>
    <w:rsid w:val="00304144"/>
    <w:rsid w:val="00311E26"/>
    <w:rsid w:val="0032098A"/>
    <w:rsid w:val="00323BEF"/>
    <w:rsid w:val="00325C82"/>
    <w:rsid w:val="00341E2A"/>
    <w:rsid w:val="00350FFB"/>
    <w:rsid w:val="00351965"/>
    <w:rsid w:val="00373C3F"/>
    <w:rsid w:val="003753C3"/>
    <w:rsid w:val="00393032"/>
    <w:rsid w:val="003B2CEF"/>
    <w:rsid w:val="003D00A7"/>
    <w:rsid w:val="003D27A9"/>
    <w:rsid w:val="003D5EED"/>
    <w:rsid w:val="003E50BF"/>
    <w:rsid w:val="003E751E"/>
    <w:rsid w:val="003F5CEF"/>
    <w:rsid w:val="00416186"/>
    <w:rsid w:val="004234EF"/>
    <w:rsid w:val="00425285"/>
    <w:rsid w:val="004263B5"/>
    <w:rsid w:val="004367F9"/>
    <w:rsid w:val="00472DAB"/>
    <w:rsid w:val="004757C5"/>
    <w:rsid w:val="00487760"/>
    <w:rsid w:val="004E7F99"/>
    <w:rsid w:val="004F2BAF"/>
    <w:rsid w:val="00541307"/>
    <w:rsid w:val="0056144D"/>
    <w:rsid w:val="00565076"/>
    <w:rsid w:val="00577D11"/>
    <w:rsid w:val="005807E0"/>
    <w:rsid w:val="005838A1"/>
    <w:rsid w:val="0059236A"/>
    <w:rsid w:val="00593B27"/>
    <w:rsid w:val="005A03A9"/>
    <w:rsid w:val="005A74ED"/>
    <w:rsid w:val="005E4A74"/>
    <w:rsid w:val="005E7C69"/>
    <w:rsid w:val="005F681E"/>
    <w:rsid w:val="00606638"/>
    <w:rsid w:val="006066AD"/>
    <w:rsid w:val="006151C7"/>
    <w:rsid w:val="00615D31"/>
    <w:rsid w:val="00626239"/>
    <w:rsid w:val="006377DF"/>
    <w:rsid w:val="006515FD"/>
    <w:rsid w:val="006521A1"/>
    <w:rsid w:val="00671E62"/>
    <w:rsid w:val="0067776A"/>
    <w:rsid w:val="0068125A"/>
    <w:rsid w:val="00697CAB"/>
    <w:rsid w:val="006B1ABB"/>
    <w:rsid w:val="006C594C"/>
    <w:rsid w:val="006E6F8E"/>
    <w:rsid w:val="006F6A23"/>
    <w:rsid w:val="00701921"/>
    <w:rsid w:val="00703939"/>
    <w:rsid w:val="007040FD"/>
    <w:rsid w:val="0071452D"/>
    <w:rsid w:val="00716E18"/>
    <w:rsid w:val="00723691"/>
    <w:rsid w:val="00731B72"/>
    <w:rsid w:val="007478C6"/>
    <w:rsid w:val="00751BFE"/>
    <w:rsid w:val="00765CB7"/>
    <w:rsid w:val="00776F10"/>
    <w:rsid w:val="00790032"/>
    <w:rsid w:val="007A2120"/>
    <w:rsid w:val="007A326A"/>
    <w:rsid w:val="007B571F"/>
    <w:rsid w:val="007F2058"/>
    <w:rsid w:val="007F28FB"/>
    <w:rsid w:val="007F45EB"/>
    <w:rsid w:val="0080680D"/>
    <w:rsid w:val="00812ED7"/>
    <w:rsid w:val="00815AF7"/>
    <w:rsid w:val="008668C6"/>
    <w:rsid w:val="0087013F"/>
    <w:rsid w:val="008734C8"/>
    <w:rsid w:val="00897B94"/>
    <w:rsid w:val="008A0D77"/>
    <w:rsid w:val="008B3BD6"/>
    <w:rsid w:val="008C050E"/>
    <w:rsid w:val="008C2D7B"/>
    <w:rsid w:val="008D2826"/>
    <w:rsid w:val="008E1A86"/>
    <w:rsid w:val="008E26C8"/>
    <w:rsid w:val="008E4778"/>
    <w:rsid w:val="008E7357"/>
    <w:rsid w:val="008F1A08"/>
    <w:rsid w:val="008F4DD5"/>
    <w:rsid w:val="0090624D"/>
    <w:rsid w:val="00917DB2"/>
    <w:rsid w:val="00946FA5"/>
    <w:rsid w:val="0097380D"/>
    <w:rsid w:val="009A6825"/>
    <w:rsid w:val="009B5BEA"/>
    <w:rsid w:val="009C2113"/>
    <w:rsid w:val="009C333F"/>
    <w:rsid w:val="009D2261"/>
    <w:rsid w:val="009E3E33"/>
    <w:rsid w:val="00A0764E"/>
    <w:rsid w:val="00A15D5F"/>
    <w:rsid w:val="00A20FF4"/>
    <w:rsid w:val="00A309C0"/>
    <w:rsid w:val="00A30AC8"/>
    <w:rsid w:val="00A40606"/>
    <w:rsid w:val="00A61517"/>
    <w:rsid w:val="00A818DD"/>
    <w:rsid w:val="00A81C44"/>
    <w:rsid w:val="00A91077"/>
    <w:rsid w:val="00AA4987"/>
    <w:rsid w:val="00AB3C7C"/>
    <w:rsid w:val="00AD5E16"/>
    <w:rsid w:val="00B1182C"/>
    <w:rsid w:val="00B16145"/>
    <w:rsid w:val="00B27F78"/>
    <w:rsid w:val="00B3047D"/>
    <w:rsid w:val="00B3256F"/>
    <w:rsid w:val="00B35492"/>
    <w:rsid w:val="00B35ABB"/>
    <w:rsid w:val="00B60397"/>
    <w:rsid w:val="00B73AE9"/>
    <w:rsid w:val="00B7453A"/>
    <w:rsid w:val="00BA0220"/>
    <w:rsid w:val="00BA4E63"/>
    <w:rsid w:val="00BA6747"/>
    <w:rsid w:val="00BA7839"/>
    <w:rsid w:val="00BD48D9"/>
    <w:rsid w:val="00BD6950"/>
    <w:rsid w:val="00C01B06"/>
    <w:rsid w:val="00C2400A"/>
    <w:rsid w:val="00C31FA0"/>
    <w:rsid w:val="00C3374B"/>
    <w:rsid w:val="00C36A88"/>
    <w:rsid w:val="00C47C1B"/>
    <w:rsid w:val="00C70E50"/>
    <w:rsid w:val="00C82C83"/>
    <w:rsid w:val="00C86844"/>
    <w:rsid w:val="00C87A41"/>
    <w:rsid w:val="00CB5368"/>
    <w:rsid w:val="00CB6E95"/>
    <w:rsid w:val="00CC3679"/>
    <w:rsid w:val="00CC5999"/>
    <w:rsid w:val="00CD030B"/>
    <w:rsid w:val="00CE0FC3"/>
    <w:rsid w:val="00CE1D82"/>
    <w:rsid w:val="00D16E92"/>
    <w:rsid w:val="00D20585"/>
    <w:rsid w:val="00D21CD9"/>
    <w:rsid w:val="00D35124"/>
    <w:rsid w:val="00D54EC0"/>
    <w:rsid w:val="00D63FCA"/>
    <w:rsid w:val="00D77B86"/>
    <w:rsid w:val="00D82756"/>
    <w:rsid w:val="00D83FAE"/>
    <w:rsid w:val="00D910CF"/>
    <w:rsid w:val="00DC6398"/>
    <w:rsid w:val="00DD527D"/>
    <w:rsid w:val="00DD676D"/>
    <w:rsid w:val="00DE2208"/>
    <w:rsid w:val="00DE27CD"/>
    <w:rsid w:val="00E00F0A"/>
    <w:rsid w:val="00E0670C"/>
    <w:rsid w:val="00E46272"/>
    <w:rsid w:val="00E54A5D"/>
    <w:rsid w:val="00E617F5"/>
    <w:rsid w:val="00E7030D"/>
    <w:rsid w:val="00E751F3"/>
    <w:rsid w:val="00E76A54"/>
    <w:rsid w:val="00E81A78"/>
    <w:rsid w:val="00E85618"/>
    <w:rsid w:val="00E85E85"/>
    <w:rsid w:val="00E903D1"/>
    <w:rsid w:val="00E92DEB"/>
    <w:rsid w:val="00E953AA"/>
    <w:rsid w:val="00EA16F5"/>
    <w:rsid w:val="00EC0D2A"/>
    <w:rsid w:val="00EC1109"/>
    <w:rsid w:val="00EC6BF7"/>
    <w:rsid w:val="00EE7E51"/>
    <w:rsid w:val="00EF01F4"/>
    <w:rsid w:val="00EF3E51"/>
    <w:rsid w:val="00F024AD"/>
    <w:rsid w:val="00F04BA1"/>
    <w:rsid w:val="00F05400"/>
    <w:rsid w:val="00F118E7"/>
    <w:rsid w:val="00F36898"/>
    <w:rsid w:val="00F3787D"/>
    <w:rsid w:val="00F41612"/>
    <w:rsid w:val="00F448E1"/>
    <w:rsid w:val="00F44E6A"/>
    <w:rsid w:val="00F55EE8"/>
    <w:rsid w:val="00F9378F"/>
    <w:rsid w:val="00F966E4"/>
    <w:rsid w:val="00F97193"/>
    <w:rsid w:val="00FA2B0A"/>
    <w:rsid w:val="00FA3663"/>
    <w:rsid w:val="00FB3A07"/>
    <w:rsid w:val="00FC5ED2"/>
    <w:rsid w:val="00FD057D"/>
    <w:rsid w:val="00FD2756"/>
    <w:rsid w:val="00FD4FAF"/>
    <w:rsid w:val="00FE0590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68D4"/>
  <w15:chartTrackingRefBased/>
  <w15:docId w15:val="{2021F7AB-4068-423A-85C5-FE5F3C7E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15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5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15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62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7A41"/>
    <w:pPr>
      <w:ind w:left="720"/>
      <w:contextualSpacing/>
    </w:pPr>
  </w:style>
  <w:style w:type="paragraph" w:styleId="Bezodstpw">
    <w:name w:val="No Spacing"/>
    <w:uiPriority w:val="1"/>
    <w:qFormat/>
    <w:rsid w:val="002E446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4D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D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D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4D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4D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DD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0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61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615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615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6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0397"/>
    <w:rPr>
      <w:b/>
      <w:bCs/>
    </w:rPr>
  </w:style>
  <w:style w:type="character" w:styleId="Hipercze">
    <w:name w:val="Hyperlink"/>
    <w:basedOn w:val="Domylnaczcionkaakapitu"/>
    <w:unhideWhenUsed/>
    <w:rsid w:val="002152F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7AAF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62623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302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3B2"/>
  </w:style>
  <w:style w:type="paragraph" w:styleId="Stopka">
    <w:name w:val="footer"/>
    <w:basedOn w:val="Normalny"/>
    <w:link w:val="StopkaZnak"/>
    <w:uiPriority w:val="99"/>
    <w:unhideWhenUsed/>
    <w:rsid w:val="00302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0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86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04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425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0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3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54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50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059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43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916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94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24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.slupsk.pl/pliki/slupsk-powiat/pliki/PRZETARGI/obsluga_bankowa_2018/za%C5%82%C4%85cznik%20nr%201%20do%20oferty.xls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powiat.slupsk.pl/pliki/slupsk-powiat/pliki/PRZETARGI/obsluga_bankowa_2018/ZAPROSZENIE-%20OBS%C5%81UGA%20BANKOWA%20BUD%C5%BBETU%20POWIATU%20S%C5%81UPSKIEGO%20ORAZ%20JEDNOSTEK%20ORGANIZACYJNYCH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kretariat@pupwolow.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ekretariat@pupwolow.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powiat.slupsk.pl/pliki/slupsk-powiat/pliki/PRZETARGI/obsluga_bankowa_2018/za%C5%82%C4%85cznik%20nr%202%20do%20oferty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14</Pages>
  <Words>3185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Such</dc:creator>
  <cp:keywords/>
  <dc:description/>
  <cp:lastModifiedBy>Katarzyna Pietkiewicz</cp:lastModifiedBy>
  <cp:revision>11</cp:revision>
  <cp:lastPrinted>2023-10-02T12:42:00Z</cp:lastPrinted>
  <dcterms:created xsi:type="dcterms:W3CDTF">2019-09-26T10:55:00Z</dcterms:created>
  <dcterms:modified xsi:type="dcterms:W3CDTF">2023-10-02T13:11:00Z</dcterms:modified>
</cp:coreProperties>
</file>